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07" w:rsidRDefault="00E8037A" w:rsidP="000D0A0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0ABF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  <w:r w:rsidR="000D0A0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302F8">
        <w:rPr>
          <w:rFonts w:ascii="Times New Roman" w:hAnsi="Times New Roman"/>
          <w:b/>
          <w:sz w:val="28"/>
          <w:szCs w:val="28"/>
          <w:lang w:val="ru-RU"/>
        </w:rPr>
        <w:t>СОКУРСКОГО</w:t>
      </w:r>
      <w:r w:rsidRPr="00FA0ABF"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</w:p>
    <w:p w:rsidR="00E8037A" w:rsidRPr="008302F8" w:rsidRDefault="00E8037A" w:rsidP="000D0A0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0ABF">
        <w:rPr>
          <w:rFonts w:ascii="Times New Roman" w:hAnsi="Times New Roman"/>
          <w:b/>
          <w:sz w:val="28"/>
          <w:szCs w:val="28"/>
          <w:lang w:val="ru-RU"/>
        </w:rPr>
        <w:t>МОШКОВСКОГО РАЙОНА</w:t>
      </w:r>
      <w:r w:rsidR="000D0A0B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8302F8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E8037A" w:rsidRPr="008302F8" w:rsidRDefault="00E8037A" w:rsidP="00E803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8037A" w:rsidRPr="008302F8" w:rsidRDefault="00E8037A" w:rsidP="00E803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02F8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</w:t>
      </w:r>
    </w:p>
    <w:p w:rsidR="00E8037A" w:rsidRPr="008302F8" w:rsidRDefault="00E8037A" w:rsidP="00E803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8037A" w:rsidRPr="001C5507" w:rsidRDefault="001C5507" w:rsidP="00E8037A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1C5507">
        <w:rPr>
          <w:rFonts w:ascii="Times New Roman" w:hAnsi="Times New Roman"/>
          <w:sz w:val="28"/>
          <w:szCs w:val="28"/>
          <w:u w:val="single"/>
          <w:lang w:val="ru-RU"/>
        </w:rPr>
        <w:t>о</w:t>
      </w:r>
      <w:r w:rsidR="00E8037A" w:rsidRPr="001C5507">
        <w:rPr>
          <w:rFonts w:ascii="Times New Roman" w:hAnsi="Times New Roman"/>
          <w:sz w:val="28"/>
          <w:szCs w:val="28"/>
          <w:u w:val="single"/>
          <w:lang w:val="ru-RU"/>
        </w:rPr>
        <w:t>т</w:t>
      </w:r>
      <w:r w:rsidR="0063053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060452">
        <w:rPr>
          <w:rFonts w:ascii="Times New Roman" w:hAnsi="Times New Roman"/>
          <w:sz w:val="28"/>
          <w:szCs w:val="28"/>
          <w:u w:val="single"/>
          <w:lang w:val="ru-RU"/>
        </w:rPr>
        <w:t>12.11</w:t>
      </w:r>
      <w:r w:rsidR="00630534">
        <w:rPr>
          <w:rFonts w:ascii="Times New Roman" w:hAnsi="Times New Roman"/>
          <w:sz w:val="28"/>
          <w:szCs w:val="28"/>
          <w:u w:val="single"/>
          <w:lang w:val="ru-RU"/>
        </w:rPr>
        <w:t>.2018</w:t>
      </w:r>
      <w:r w:rsidR="00504D0D" w:rsidRPr="001C5507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 </w:t>
      </w:r>
      <w:r w:rsidR="00C52CAE" w:rsidRPr="001C5507">
        <w:rPr>
          <w:rFonts w:ascii="Times New Roman" w:hAnsi="Times New Roman"/>
          <w:sz w:val="28"/>
          <w:szCs w:val="28"/>
          <w:u w:val="single"/>
          <w:lang w:val="ru-RU"/>
        </w:rPr>
        <w:t xml:space="preserve">№ </w:t>
      </w:r>
      <w:r w:rsidR="00060452">
        <w:rPr>
          <w:rFonts w:ascii="Times New Roman" w:hAnsi="Times New Roman"/>
          <w:sz w:val="28"/>
          <w:szCs w:val="28"/>
          <w:u w:val="single"/>
          <w:lang w:val="ru-RU"/>
        </w:rPr>
        <w:t>242</w:t>
      </w:r>
    </w:p>
    <w:p w:rsidR="00E8037A" w:rsidRPr="001C5507" w:rsidRDefault="00E8037A" w:rsidP="00E8037A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C52CAE" w:rsidRDefault="00060452" w:rsidP="001C550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r w:rsidR="00E8037A" w:rsidRPr="008302F8">
        <w:rPr>
          <w:rFonts w:ascii="Times New Roman" w:hAnsi="Times New Roman"/>
          <w:sz w:val="28"/>
          <w:szCs w:val="28"/>
          <w:lang w:val="ru-RU"/>
        </w:rPr>
        <w:t xml:space="preserve">лана </w:t>
      </w:r>
      <w:r>
        <w:rPr>
          <w:rFonts w:ascii="Times New Roman" w:hAnsi="Times New Roman"/>
          <w:sz w:val="28"/>
          <w:szCs w:val="28"/>
          <w:lang w:val="ru-RU"/>
        </w:rPr>
        <w:t>проведения месячника безопасности людей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водных объектах на территории  </w:t>
      </w:r>
      <w:r w:rsidR="008302F8">
        <w:rPr>
          <w:rFonts w:ascii="Times New Roman" w:hAnsi="Times New Roman"/>
          <w:sz w:val="28"/>
          <w:szCs w:val="28"/>
          <w:lang w:val="ru-RU"/>
        </w:rPr>
        <w:t xml:space="preserve">Сокурского </w:t>
      </w:r>
      <w:r w:rsidR="00C52CA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r w:rsidR="000D0A0B">
        <w:rPr>
          <w:rFonts w:ascii="Times New Roman" w:hAnsi="Times New Roman"/>
          <w:sz w:val="28"/>
          <w:szCs w:val="28"/>
          <w:lang w:val="ru-RU"/>
        </w:rPr>
        <w:t xml:space="preserve"> Мошковского района Новосибирской области </w:t>
      </w:r>
    </w:p>
    <w:p w:rsidR="00E8037A" w:rsidRPr="008302F8" w:rsidRDefault="001C5507" w:rsidP="00E8037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630534">
        <w:rPr>
          <w:rFonts w:ascii="Times New Roman" w:hAnsi="Times New Roman"/>
          <w:sz w:val="28"/>
          <w:szCs w:val="28"/>
          <w:lang w:val="ru-RU"/>
        </w:rPr>
        <w:t>2018</w:t>
      </w:r>
      <w:r w:rsidR="00060452">
        <w:rPr>
          <w:rFonts w:ascii="Times New Roman" w:hAnsi="Times New Roman"/>
          <w:sz w:val="28"/>
          <w:szCs w:val="28"/>
          <w:lang w:val="ru-RU"/>
        </w:rPr>
        <w:t>-2019</w:t>
      </w:r>
      <w:r w:rsidR="00E8037A" w:rsidRPr="008302F8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060452">
        <w:rPr>
          <w:rFonts w:ascii="Times New Roman" w:hAnsi="Times New Roman"/>
          <w:sz w:val="28"/>
          <w:szCs w:val="28"/>
          <w:lang w:val="ru-RU"/>
        </w:rPr>
        <w:t xml:space="preserve">ов </w:t>
      </w:r>
      <w:r w:rsidR="00E8037A" w:rsidRPr="008302F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8037A" w:rsidRPr="008302F8" w:rsidRDefault="00E8037A" w:rsidP="00E803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037A" w:rsidRPr="00E8037A" w:rsidRDefault="00060452" w:rsidP="00E8037A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 соответствии с постановлением Правительства Новосибирской области от 06.02.2018 года №42-п «Об утверждении Плана обеспечения безопасности людей на водных объектах в Новосибирской области в 2018 году» и Планом основных мероприятий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2018 год и в целях качественного осуществления мероприятий по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обеспечению безопасности людей на водных объектах, охране их жизни и здоровья, недопущения несчастных   случаев, происшествий, гибели и травматизма людей на водных объектах муниципальных образований Новосибирской области в осенне-зимний период 2018-2019 годов, </w:t>
      </w:r>
    </w:p>
    <w:p w:rsidR="00E8037A" w:rsidRPr="00E8037A" w:rsidRDefault="00E8037A" w:rsidP="00E8037A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E8037A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E8037A" w:rsidRPr="00E8037A" w:rsidRDefault="00E8037A" w:rsidP="00E8037A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8037A">
        <w:rPr>
          <w:rFonts w:ascii="Times New Roman" w:hAnsi="Times New Roman"/>
          <w:sz w:val="28"/>
          <w:szCs w:val="28"/>
          <w:lang w:val="ru-RU"/>
        </w:rPr>
        <w:t>1.</w:t>
      </w:r>
      <w:r w:rsidR="00E955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период с 19 ноября 2018 года по 21 апреля 2019 года, провести месячник безопасности людей на водных объектах на </w:t>
      </w:r>
      <w:r w:rsidR="00C52C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территории  </w:t>
      </w:r>
      <w:r w:rsidR="007E5DB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Сокурского </w:t>
      </w:r>
      <w:r w:rsidR="00C52C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сельсовета </w:t>
      </w:r>
      <w:r w:rsidR="00E9223B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 района Новосибирской области</w:t>
      </w:r>
      <w:r w:rsidR="00E955A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E922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E8037A" w:rsidRDefault="00E8037A" w:rsidP="00E8037A">
      <w:pPr>
        <w:pStyle w:val="a9"/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03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 </w:t>
      </w:r>
      <w:proofErr w:type="gramStart"/>
      <w:r w:rsidR="00E955AE">
        <w:rPr>
          <w:rFonts w:ascii="Times New Roman" w:eastAsia="Times New Roman" w:hAnsi="Times New Roman"/>
          <w:sz w:val="28"/>
          <w:szCs w:val="28"/>
          <w:lang w:val="ru-RU" w:eastAsia="ru-RU"/>
        </w:rPr>
        <w:t>Утвердить План проведения месячника безопасности людей на водных объектах на</w:t>
      </w:r>
      <w:r w:rsidR="00E955AE" w:rsidRPr="00E955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955AE">
        <w:rPr>
          <w:rFonts w:ascii="Times New Roman" w:eastAsia="Times New Roman" w:hAnsi="Times New Roman"/>
          <w:sz w:val="28"/>
          <w:szCs w:val="28"/>
          <w:lang w:val="ru-RU" w:eastAsia="ru-RU"/>
        </w:rPr>
        <w:t>территории  Сокурского сельсовета Мошковского района Новосибирской области</w:t>
      </w:r>
      <w:r w:rsidR="00E955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осенне-зимней период 2018-2019 года (приложение №1)</w:t>
      </w:r>
      <w:r w:rsidRPr="00E803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gramEnd"/>
    </w:p>
    <w:p w:rsidR="00E955AE" w:rsidRPr="00E8037A" w:rsidRDefault="00E955AE" w:rsidP="00E8037A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3. Утвердить реестр мест массового выезда автомобильного  транспорта и выхода людей на лед на водных объектах Сокурского сельсовета Мошковского района Новосибирской области</w:t>
      </w:r>
      <w:r w:rsidR="00F30B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(приложение №2).</w:t>
      </w:r>
    </w:p>
    <w:p w:rsidR="00E8037A" w:rsidRDefault="00F30BFF" w:rsidP="00E8037A">
      <w:pPr>
        <w:pStyle w:val="a9"/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E8037A" w:rsidRPr="00E8037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E9223B">
        <w:rPr>
          <w:rFonts w:ascii="Times New Roman" w:eastAsia="Times New Roman" w:hAnsi="Times New Roman"/>
          <w:sz w:val="28"/>
          <w:szCs w:val="28"/>
          <w:lang w:val="ru-RU" w:eastAsia="ru-RU"/>
        </w:rPr>
        <w:t>Опубликовать н</w:t>
      </w:r>
      <w:r w:rsidR="00E8037A" w:rsidRPr="00E803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астоящее постановление </w:t>
      </w:r>
      <w:r w:rsidR="00E922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периодическом печатном издании  органа местного самоуправления Сокурского сельсовета  Мошковского района Новосибирской области «Вести Сокурского сельсовета», а также на официальном сайте администрации Сокурского сельсовета:</w:t>
      </w:r>
      <w:r w:rsidR="00E9223B" w:rsidRPr="00E922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hyperlink r:id="rId7" w:history="1">
        <w:r w:rsidRPr="00E1122D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www</w:t>
        </w:r>
        <w:r w:rsidRPr="00E1122D">
          <w:rPr>
            <w:rStyle w:val="af5"/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E1122D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sokurnso</w:t>
        </w:r>
        <w:proofErr w:type="spellEnd"/>
        <w:r w:rsidRPr="00E1122D">
          <w:rPr>
            <w:rStyle w:val="af5"/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E1122D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="00E9223B" w:rsidRPr="00E9223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8037A" w:rsidRPr="00F30BFF" w:rsidRDefault="00F30BFF" w:rsidP="00F30BFF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исполнением данного постановления отставляю за собой.</w:t>
      </w:r>
    </w:p>
    <w:p w:rsidR="00E8037A" w:rsidRPr="00E8037A" w:rsidRDefault="00E8037A" w:rsidP="00E8037A">
      <w:pPr>
        <w:pStyle w:val="a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03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Глава </w:t>
      </w:r>
      <w:r w:rsidR="007E5DB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Сокурского </w:t>
      </w:r>
      <w:r w:rsidRPr="00E8037A">
        <w:rPr>
          <w:rFonts w:ascii="Times New Roman" w:eastAsia="Times New Roman" w:hAnsi="Times New Roman"/>
          <w:sz w:val="28"/>
          <w:szCs w:val="28"/>
          <w:lang w:val="ru-RU" w:eastAsia="ru-RU"/>
        </w:rPr>
        <w:t>сельсовета</w:t>
      </w:r>
    </w:p>
    <w:p w:rsidR="007E5DBD" w:rsidRDefault="00E8037A" w:rsidP="007E5DBD">
      <w:pPr>
        <w:pStyle w:val="a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03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Мошковского района </w:t>
      </w:r>
    </w:p>
    <w:p w:rsidR="00E8037A" w:rsidRPr="00E8037A" w:rsidRDefault="00E8037A" w:rsidP="007E5DBD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E8037A">
        <w:rPr>
          <w:rFonts w:ascii="Times New Roman" w:eastAsia="Times New Roman" w:hAnsi="Times New Roman"/>
          <w:sz w:val="28"/>
          <w:szCs w:val="28"/>
          <w:lang w:val="ru-RU" w:eastAsia="ru-RU"/>
        </w:rPr>
        <w:t>Новосибирской област</w:t>
      </w:r>
      <w:r w:rsidR="007E5DB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                                                           </w:t>
      </w:r>
      <w:r w:rsidR="000D0A0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7E5DBD">
        <w:rPr>
          <w:rFonts w:ascii="Times New Roman" w:eastAsia="Times New Roman" w:hAnsi="Times New Roman"/>
          <w:sz w:val="28"/>
          <w:szCs w:val="28"/>
          <w:lang w:val="ru-RU" w:eastAsia="ru-RU"/>
        </w:rPr>
        <w:t>П.М.Дубовский</w:t>
      </w:r>
    </w:p>
    <w:p w:rsidR="00E8037A" w:rsidRPr="00E8037A" w:rsidRDefault="00E8037A" w:rsidP="00E8037A">
      <w:pPr>
        <w:pStyle w:val="a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03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E8037A" w:rsidRPr="00E8037A" w:rsidRDefault="00E8037A" w:rsidP="00E8037A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E8037A" w:rsidRPr="00E8037A" w:rsidRDefault="00E8037A">
      <w:pPr>
        <w:rPr>
          <w:rFonts w:ascii="Times New Roman" w:hAnsi="Times New Roman"/>
          <w:sz w:val="28"/>
          <w:szCs w:val="28"/>
          <w:lang w:val="ru-RU"/>
        </w:rPr>
      </w:pPr>
    </w:p>
    <w:p w:rsidR="00E8037A" w:rsidRPr="00E8037A" w:rsidRDefault="00E8037A">
      <w:pPr>
        <w:rPr>
          <w:rFonts w:ascii="Times New Roman" w:hAnsi="Times New Roman"/>
          <w:sz w:val="28"/>
          <w:szCs w:val="28"/>
          <w:lang w:val="ru-RU"/>
        </w:rPr>
      </w:pPr>
    </w:p>
    <w:p w:rsidR="00E8037A" w:rsidRPr="00E8037A" w:rsidRDefault="00E8037A">
      <w:pPr>
        <w:rPr>
          <w:rFonts w:ascii="Times New Roman" w:hAnsi="Times New Roman"/>
          <w:sz w:val="28"/>
          <w:szCs w:val="28"/>
          <w:lang w:val="ru-RU"/>
        </w:rPr>
      </w:pPr>
    </w:p>
    <w:p w:rsidR="00F30BFF" w:rsidRDefault="00F30BFF">
      <w:pPr>
        <w:rPr>
          <w:rFonts w:ascii="Times New Roman" w:hAnsi="Times New Roman"/>
          <w:sz w:val="28"/>
          <w:szCs w:val="28"/>
          <w:lang w:val="ru-RU"/>
        </w:rPr>
        <w:sectPr w:rsidR="00F30BFF" w:rsidSect="000779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037A" w:rsidRPr="00E8037A" w:rsidRDefault="00E8037A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44"/>
        <w:gridCol w:w="1388"/>
        <w:gridCol w:w="6654"/>
      </w:tblGrid>
      <w:tr w:rsidR="00F30BFF" w:rsidRPr="00F30BFF" w:rsidTr="000E5178">
        <w:tc>
          <w:tcPr>
            <w:tcW w:w="7273" w:type="dxa"/>
          </w:tcPr>
          <w:p w:rsidR="00F30BFF" w:rsidRPr="00F30BFF" w:rsidRDefault="00F30BFF" w:rsidP="00F30BFF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82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</w:p>
        </w:tc>
        <w:tc>
          <w:tcPr>
            <w:tcW w:w="6768" w:type="dxa"/>
            <w:vAlign w:val="bottom"/>
          </w:tcPr>
          <w:p w:rsidR="00F30BFF" w:rsidRPr="00F30BFF" w:rsidRDefault="00F30BFF" w:rsidP="00F30BFF">
            <w:pPr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«УТВЕРЖДАЮ»</w:t>
            </w:r>
          </w:p>
          <w:p w:rsidR="00F30BFF" w:rsidRPr="00F30BFF" w:rsidRDefault="00F30BFF" w:rsidP="00F30BFF">
            <w:pPr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Глава Сокурского  сельсовета </w:t>
            </w:r>
          </w:p>
          <w:p w:rsidR="00F30BFF" w:rsidRPr="00F30BFF" w:rsidRDefault="00F30BFF" w:rsidP="00F30BFF">
            <w:pPr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Мошковского района</w:t>
            </w:r>
          </w:p>
          <w:p w:rsidR="00F30BFF" w:rsidRPr="00F30BFF" w:rsidRDefault="00F30BFF" w:rsidP="00F30BFF">
            <w:pPr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Новосибирской области</w:t>
            </w:r>
          </w:p>
          <w:p w:rsidR="00F30BFF" w:rsidRPr="00F30BFF" w:rsidRDefault="00F30BFF" w:rsidP="00F30BFF">
            <w:pPr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F30BFF" w:rsidRPr="00F30BFF" w:rsidRDefault="00F30BFF" w:rsidP="00F30BFF">
            <w:pPr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____________</w:t>
            </w:r>
            <w:proofErr w:type="spellStart"/>
            <w:r w:rsidRPr="00F30BF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П.М.Дубовский</w:t>
            </w:r>
            <w:proofErr w:type="spellEnd"/>
            <w:r w:rsidRPr="00F30BF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F30BFF" w:rsidRPr="00F30BFF" w:rsidRDefault="00F30BFF" w:rsidP="00F30BFF">
            <w:pPr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F30BFF" w:rsidRPr="00F30BFF" w:rsidRDefault="00F30BFF" w:rsidP="00F30BFF">
            <w:pPr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от </w:t>
            </w:r>
            <w:r w:rsidRPr="00F30BFF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ru-RU" w:bidi="ar-SA"/>
              </w:rPr>
              <w:t>« 12 »</w:t>
            </w:r>
            <w:r w:rsidRPr="00F30BF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F30BFF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ru-RU" w:bidi="ar-SA"/>
              </w:rPr>
              <w:t xml:space="preserve"> ноября     </w:t>
            </w:r>
            <w:r w:rsidRPr="00F30BF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2018года</w:t>
            </w:r>
          </w:p>
          <w:p w:rsidR="00F30BFF" w:rsidRPr="00F30BFF" w:rsidRDefault="00F30BFF" w:rsidP="00F30BFF">
            <w:pPr>
              <w:ind w:left="1451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</w:p>
        </w:tc>
      </w:tr>
    </w:tbl>
    <w:p w:rsidR="00F30BFF" w:rsidRPr="00F30BFF" w:rsidRDefault="00F30BFF" w:rsidP="00F30BFF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F30BFF" w:rsidRPr="00F30BFF" w:rsidRDefault="00F30BFF" w:rsidP="00F30BFF">
      <w:pPr>
        <w:rPr>
          <w:rFonts w:ascii="Times New Roman" w:eastAsia="Times New Roman" w:hAnsi="Times New Roman"/>
          <w:lang w:val="ru-RU" w:eastAsia="ru-RU" w:bidi="ar-SA"/>
        </w:rPr>
      </w:pPr>
    </w:p>
    <w:p w:rsidR="00F30BFF" w:rsidRPr="00F30BFF" w:rsidRDefault="00F30BFF" w:rsidP="00F30BFF">
      <w:pPr>
        <w:rPr>
          <w:rFonts w:ascii="Times New Roman" w:eastAsia="Times New Roman" w:hAnsi="Times New Roman"/>
          <w:lang w:val="ru-RU" w:eastAsia="ru-RU" w:bidi="ar-SA"/>
        </w:rPr>
      </w:pPr>
    </w:p>
    <w:p w:rsidR="00F30BFF" w:rsidRPr="00F30BFF" w:rsidRDefault="00F30BFF" w:rsidP="00F30BFF">
      <w:pPr>
        <w:rPr>
          <w:rFonts w:ascii="Times New Roman" w:eastAsia="Times New Roman" w:hAnsi="Times New Roman"/>
          <w:lang w:val="ru-RU" w:eastAsia="ru-RU" w:bidi="ar-SA"/>
        </w:rPr>
      </w:pPr>
    </w:p>
    <w:p w:rsidR="00F30BFF" w:rsidRPr="00F30BFF" w:rsidRDefault="00F30BFF" w:rsidP="00F30BFF">
      <w:pPr>
        <w:rPr>
          <w:rFonts w:ascii="Times New Roman" w:eastAsia="Times New Roman" w:hAnsi="Times New Roman"/>
          <w:lang w:val="ru-RU" w:eastAsia="ru-RU" w:bidi="ar-SA"/>
        </w:rPr>
      </w:pPr>
    </w:p>
    <w:p w:rsidR="00F30BFF" w:rsidRPr="00F30BFF" w:rsidRDefault="00F30BFF" w:rsidP="00F30BFF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F30BF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ПЛАН</w:t>
      </w:r>
    </w:p>
    <w:p w:rsidR="00F30BFF" w:rsidRPr="00F30BFF" w:rsidRDefault="00F30BFF" w:rsidP="00F30BFF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F30BF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проведения месячника безопасности людей на водных объектах на территории Сокурского сельсовета в </w:t>
      </w:r>
      <w:proofErr w:type="spellStart"/>
      <w:r w:rsidRPr="00F30BF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Мошковском</w:t>
      </w:r>
      <w:proofErr w:type="spellEnd"/>
      <w:r w:rsidRPr="00F30BF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районе Новосибирской области </w:t>
      </w:r>
    </w:p>
    <w:p w:rsidR="00F30BFF" w:rsidRPr="00F30BFF" w:rsidRDefault="00F30BFF" w:rsidP="00F30BFF">
      <w:pPr>
        <w:ind w:right="178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F30BF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в осенне-зимний период 2017-2018 годов</w:t>
      </w:r>
    </w:p>
    <w:p w:rsidR="00F30BFF" w:rsidRPr="00F30BFF" w:rsidRDefault="00F30BFF" w:rsidP="00F30BFF">
      <w:pPr>
        <w:ind w:right="178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F30BF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(с 19 ноября 201</w:t>
      </w:r>
      <w:r w:rsidR="00727322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8</w:t>
      </w:r>
      <w:r w:rsidRPr="00F30BF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года по 21</w:t>
      </w:r>
      <w:r w:rsidR="00727322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апреля 2019</w:t>
      </w:r>
      <w:bookmarkStart w:id="0" w:name="_GoBack"/>
      <w:bookmarkEnd w:id="0"/>
      <w:r w:rsidRPr="00F30BFF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года)</w:t>
      </w:r>
    </w:p>
    <w:p w:rsidR="00F30BFF" w:rsidRPr="00F30BFF" w:rsidRDefault="00F30BFF" w:rsidP="00F30BFF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F30BFF" w:rsidRPr="00F30BFF" w:rsidRDefault="00F30BFF" w:rsidP="00F30BFF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F30BFF" w:rsidRPr="00F30BFF" w:rsidRDefault="00F30BFF" w:rsidP="00F30BFF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F30BFF" w:rsidRPr="00F30BFF" w:rsidRDefault="00F30BFF" w:rsidP="00F30BFF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F30BFF" w:rsidRPr="00F30BFF" w:rsidRDefault="00F30BFF" w:rsidP="00F30BFF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F30BFF" w:rsidRPr="00F30BFF" w:rsidRDefault="00F30BFF" w:rsidP="00F30BFF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F30BFF" w:rsidRPr="00F30BFF" w:rsidRDefault="00F30BFF" w:rsidP="00F30BFF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F30BFF" w:rsidRPr="00F30BFF" w:rsidRDefault="00F30BFF" w:rsidP="00F30BFF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30BF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 </w:t>
      </w:r>
      <w:proofErr w:type="spellStart"/>
      <w:r w:rsidRPr="00F30BF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</w:t>
      </w:r>
      <w:proofErr w:type="gramStart"/>
      <w:r w:rsidRPr="00F30BF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.С</w:t>
      </w:r>
      <w:proofErr w:type="gramEnd"/>
      <w:r w:rsidRPr="00F30BF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окур</w:t>
      </w:r>
      <w:proofErr w:type="spellEnd"/>
    </w:p>
    <w:tbl>
      <w:tblPr>
        <w:tblW w:w="15954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7371"/>
        <w:gridCol w:w="1855"/>
        <w:gridCol w:w="2700"/>
        <w:gridCol w:w="2046"/>
        <w:gridCol w:w="1374"/>
      </w:tblGrid>
      <w:tr w:rsidR="00F30BFF" w:rsidRPr="00F30BFF" w:rsidTr="000E5178">
        <w:trPr>
          <w:trHeight w:val="761"/>
          <w:tblHeader/>
          <w:jc w:val="center"/>
        </w:trPr>
        <w:tc>
          <w:tcPr>
            <w:tcW w:w="608" w:type="dxa"/>
            <w:vAlign w:val="center"/>
          </w:tcPr>
          <w:p w:rsidR="00F30BFF" w:rsidRPr="00F30BFF" w:rsidRDefault="00F30BFF" w:rsidP="00F30BFF">
            <w:pPr>
              <w:ind w:left="-65" w:right="-10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№№</w:t>
            </w:r>
          </w:p>
          <w:p w:rsidR="00F30BFF" w:rsidRPr="00F30BFF" w:rsidRDefault="00F30BFF" w:rsidP="00F30BFF">
            <w:pPr>
              <w:ind w:left="-65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gramStart"/>
            <w:r w:rsidRPr="00F30BFF">
              <w:rPr>
                <w:rFonts w:ascii="Times New Roman" w:eastAsia="Times New Roman" w:hAnsi="Times New Roman"/>
                <w:lang w:val="ru-RU" w:eastAsia="ru-RU" w:bidi="ar-SA"/>
              </w:rPr>
              <w:t>п</w:t>
            </w:r>
            <w:proofErr w:type="gramEnd"/>
            <w:r w:rsidRPr="00F30BFF">
              <w:rPr>
                <w:rFonts w:ascii="Times New Roman" w:eastAsia="Times New Roman" w:hAnsi="Times New Roman"/>
                <w:lang w:val="ru-RU" w:eastAsia="ru-RU" w:bidi="ar-SA"/>
              </w:rPr>
              <w:t>/п</w:t>
            </w:r>
          </w:p>
        </w:tc>
        <w:tc>
          <w:tcPr>
            <w:tcW w:w="7371" w:type="dxa"/>
            <w:vAlign w:val="center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lang w:val="ru-RU" w:eastAsia="ru-RU" w:bidi="ar-SA"/>
              </w:rPr>
              <w:t>Наименование проводимых мероприятий</w:t>
            </w:r>
          </w:p>
        </w:tc>
        <w:tc>
          <w:tcPr>
            <w:tcW w:w="1855" w:type="dxa"/>
            <w:vAlign w:val="center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lang w:val="ru-RU" w:eastAsia="ru-RU" w:bidi="ar-SA"/>
              </w:rPr>
              <w:t>Срок</w:t>
            </w:r>
          </w:p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lang w:val="ru-RU" w:eastAsia="ru-RU" w:bidi="ar-SA"/>
              </w:rPr>
              <w:t>исполнения</w:t>
            </w:r>
          </w:p>
        </w:tc>
        <w:tc>
          <w:tcPr>
            <w:tcW w:w="2700" w:type="dxa"/>
            <w:vAlign w:val="center"/>
          </w:tcPr>
          <w:p w:rsidR="00F30BFF" w:rsidRPr="00F30BFF" w:rsidRDefault="00F30BFF" w:rsidP="00F30BFF">
            <w:pPr>
              <w:ind w:left="-108" w:right="-10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lang w:val="ru-RU" w:eastAsia="ru-RU" w:bidi="ar-SA"/>
              </w:rPr>
              <w:t>Ответственные</w:t>
            </w:r>
          </w:p>
          <w:p w:rsidR="00F30BFF" w:rsidRPr="00F30BFF" w:rsidRDefault="00F30BFF" w:rsidP="00F30BFF">
            <w:pPr>
              <w:ind w:left="-108" w:right="-10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lang w:val="ru-RU" w:eastAsia="ru-RU" w:bidi="ar-SA"/>
              </w:rPr>
              <w:t>исполнители</w:t>
            </w:r>
          </w:p>
        </w:tc>
        <w:tc>
          <w:tcPr>
            <w:tcW w:w="2046" w:type="dxa"/>
            <w:vAlign w:val="center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lang w:val="ru-RU" w:eastAsia="ru-RU" w:bidi="ar-SA"/>
              </w:rPr>
              <w:t>Кто</w:t>
            </w:r>
          </w:p>
          <w:p w:rsidR="00F30BFF" w:rsidRPr="00F30BFF" w:rsidRDefault="00F30BFF" w:rsidP="00F30BFF">
            <w:pPr>
              <w:ind w:left="-108" w:right="-10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lang w:val="ru-RU" w:eastAsia="ru-RU" w:bidi="ar-SA"/>
              </w:rPr>
              <w:t>контролирует</w:t>
            </w:r>
          </w:p>
        </w:tc>
        <w:tc>
          <w:tcPr>
            <w:tcW w:w="1374" w:type="dxa"/>
            <w:vAlign w:val="center"/>
          </w:tcPr>
          <w:p w:rsidR="00F30BFF" w:rsidRPr="00F30BFF" w:rsidRDefault="00F30BFF" w:rsidP="00F30BFF">
            <w:pPr>
              <w:ind w:left="-64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lang w:val="ru-RU" w:eastAsia="ru-RU" w:bidi="ar-SA"/>
              </w:rPr>
              <w:t>Отметка о выполнении</w:t>
            </w:r>
          </w:p>
        </w:tc>
      </w:tr>
      <w:tr w:rsidR="00F30BFF" w:rsidRPr="00F30BFF" w:rsidTr="000E5178">
        <w:trPr>
          <w:cantSplit/>
          <w:trHeight w:val="397"/>
          <w:tblHeader/>
          <w:jc w:val="center"/>
        </w:trPr>
        <w:tc>
          <w:tcPr>
            <w:tcW w:w="15954" w:type="dxa"/>
            <w:gridSpan w:val="6"/>
            <w:vAlign w:val="center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ar-SA"/>
              </w:rPr>
              <w:t>I</w:t>
            </w:r>
            <w:r w:rsidRPr="00F30BF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F30BFF" w:rsidRPr="00F30BFF" w:rsidTr="000E5178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7371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Разработка нормативных документов Главы  на осуществления мероприятий по обеспечению безопасности людей на водных объектах района  </w:t>
            </w:r>
          </w:p>
        </w:tc>
        <w:tc>
          <w:tcPr>
            <w:tcW w:w="1855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До 19 ноября</w:t>
            </w:r>
          </w:p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2018 г.</w:t>
            </w:r>
          </w:p>
        </w:tc>
        <w:tc>
          <w:tcPr>
            <w:tcW w:w="2700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Заместитель главы администрации 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Колесников О.Г.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6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Глава Сокурского сельсовета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Дубовский</w:t>
            </w:r>
            <w:proofErr w:type="spell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П.М.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74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F30BFF" w:rsidRPr="00F30BFF" w:rsidTr="000E5178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2.</w:t>
            </w:r>
          </w:p>
        </w:tc>
        <w:tc>
          <w:tcPr>
            <w:tcW w:w="7371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Разработка проекта «Плана проведения месячника безопасности людей на водных объектах на территории Сокурского сельсовета Мошковского района Новосибирской области  в осенне-зимний период </w:t>
            </w:r>
            <w:r w:rsidR="00727322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2018-2019</w:t>
            </w: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годов». </w:t>
            </w:r>
          </w:p>
        </w:tc>
        <w:tc>
          <w:tcPr>
            <w:tcW w:w="1855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До 19 ноября 2018 г.</w:t>
            </w:r>
          </w:p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00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Заместитель главы  администрации 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Колесников О.Г.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6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Глава Сокурского сельсовета 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Дубовский</w:t>
            </w:r>
            <w:proofErr w:type="spell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П.М.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74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F30BFF" w:rsidRPr="00F30BFF" w:rsidTr="000E5178">
        <w:trPr>
          <w:cantSplit/>
          <w:trHeight w:val="77"/>
          <w:tblHeader/>
          <w:jc w:val="center"/>
        </w:trPr>
        <w:tc>
          <w:tcPr>
            <w:tcW w:w="15954" w:type="dxa"/>
            <w:gridSpan w:val="6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b/>
                <w:sz w:val="22"/>
                <w:szCs w:val="22"/>
                <w:lang w:eastAsia="ru-RU" w:bidi="ar-SA"/>
              </w:rPr>
              <w:t>II</w:t>
            </w:r>
            <w:r w:rsidRPr="00F30BF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 w:bidi="ar-SA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F30BFF" w:rsidRPr="00F30BFF" w:rsidTr="000E5178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7371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Проведение заседания комиссии по предупреждению и ликвидации чрезвычайных ситуаций и обеспечению пожарной безопасности по выработке мероприятий обеспечения безопасности людей на водных объектах в зимний период и проведения месячника безопасности людей на водных объектах  на территории Сокурского сельсовета  Мошковского  района Новосибирской области  в осенне-зимний период </w:t>
            </w:r>
            <w:r w:rsidR="00727322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2018-2019</w:t>
            </w: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годов.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55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Ноябрь-декабрь</w:t>
            </w:r>
          </w:p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2018 г.</w:t>
            </w:r>
          </w:p>
        </w:tc>
        <w:tc>
          <w:tcPr>
            <w:tcW w:w="2700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Заместитель председателя  комиссии по предупреждению и ликвидации чрезвычайных ситуаций и обеспечению пожарной безопасности Сокурского сельсовета  Мошковского района Новосибирской области </w:t>
            </w:r>
          </w:p>
        </w:tc>
        <w:tc>
          <w:tcPr>
            <w:tcW w:w="2046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Глава Сокурского сельсовета 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Дубовский</w:t>
            </w:r>
            <w:proofErr w:type="spell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П.М.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74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F30BFF" w:rsidRPr="00F30BFF" w:rsidTr="000E5178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2.</w:t>
            </w:r>
          </w:p>
        </w:tc>
        <w:tc>
          <w:tcPr>
            <w:tcW w:w="7371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Проведение </w:t>
            </w:r>
            <w:proofErr w:type="gram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уточнения Реестра мест массового выезда автомобильного транспорта</w:t>
            </w:r>
            <w:proofErr w:type="gram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и выхода людей на лёд на водных объектах на территории Сокурского сельсовета   Мошковского района  Новосибирской области  по состоянию на 1 января 201</w:t>
            </w:r>
            <w:r w:rsidR="00727322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9</w:t>
            </w: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года.</w:t>
            </w:r>
          </w:p>
        </w:tc>
        <w:tc>
          <w:tcPr>
            <w:tcW w:w="1855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Ноябрь-декабрь 2018 г.</w:t>
            </w:r>
          </w:p>
        </w:tc>
        <w:tc>
          <w:tcPr>
            <w:tcW w:w="2700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Заместитель председателя  комиссии по предупреждению и ликвидации чрезвычайных ситуаций и обеспечению пожарной безопасности Сокурского сельсовета  Мошковского района Новосибирской области </w:t>
            </w:r>
          </w:p>
        </w:tc>
        <w:tc>
          <w:tcPr>
            <w:tcW w:w="2046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Глава Сокурского сельсовета 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Дубовский</w:t>
            </w:r>
            <w:proofErr w:type="spell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П.М.</w:t>
            </w:r>
          </w:p>
        </w:tc>
        <w:tc>
          <w:tcPr>
            <w:tcW w:w="1374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F30BFF" w:rsidRPr="00F30BFF" w:rsidTr="000E5178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3.</w:t>
            </w:r>
          </w:p>
        </w:tc>
        <w:tc>
          <w:tcPr>
            <w:tcW w:w="7371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Выставление запрещающих знаков «Переход (переезд) по льду запрещен» и информационных щитов об опасности выезда автомобильного транспорта и  выхода людей на лед.</w:t>
            </w:r>
          </w:p>
        </w:tc>
        <w:tc>
          <w:tcPr>
            <w:tcW w:w="1855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Ноябрь-декабрь 2018 г.</w:t>
            </w:r>
          </w:p>
        </w:tc>
        <w:tc>
          <w:tcPr>
            <w:tcW w:w="2700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Заместитель председателя  комиссии по предупреждению и ликвидации чрезвычайных ситуаций и обеспечению пожарной безопасности Сокурского сельсовета  Мошковского района Новосибирской области 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6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Глава Сокурского сельсовета 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Дубовский</w:t>
            </w:r>
            <w:proofErr w:type="spell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П.М.</w:t>
            </w:r>
          </w:p>
        </w:tc>
        <w:tc>
          <w:tcPr>
            <w:tcW w:w="1374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F30BFF" w:rsidRPr="00F30BFF" w:rsidTr="000E5178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4.</w:t>
            </w:r>
          </w:p>
        </w:tc>
        <w:tc>
          <w:tcPr>
            <w:tcW w:w="7371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Проведение </w:t>
            </w:r>
            <w:proofErr w:type="spell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обваловки</w:t>
            </w:r>
            <w:proofErr w:type="spell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мест выезда автомобильного транспорта на лед путем устройства земляных (снежных) валов на береговой полосе водных объектов.</w:t>
            </w:r>
          </w:p>
        </w:tc>
        <w:tc>
          <w:tcPr>
            <w:tcW w:w="1855" w:type="dxa"/>
          </w:tcPr>
          <w:p w:rsidR="00F30BFF" w:rsidRPr="00F30BFF" w:rsidRDefault="00F30BFF" w:rsidP="00F30BFF">
            <w:pPr>
              <w:ind w:left="-108" w:right="-96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Октябрь - ноябрь 2018 г.</w:t>
            </w:r>
          </w:p>
        </w:tc>
        <w:tc>
          <w:tcPr>
            <w:tcW w:w="2700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Заместитель председателя  комиссии по предупреждению и ликвидации чрезвычайных ситуаций и обеспечению пожарной безопасности Сокурского сельсовета  Мошковского района Новосибирской области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6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Глава Сокурского сельсовета 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Дубовский</w:t>
            </w:r>
            <w:proofErr w:type="spell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П.М.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74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F30BFF" w:rsidRPr="00F30BFF" w:rsidTr="000E5178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5.</w:t>
            </w:r>
          </w:p>
        </w:tc>
        <w:tc>
          <w:tcPr>
            <w:tcW w:w="7371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Проведение информирования населения поселения  о состоянии льда на водных объектах муниципального  образования  в традиционных местах массового отдыха и подледного лова рыбы в средствах массовой информации.</w:t>
            </w:r>
          </w:p>
        </w:tc>
        <w:tc>
          <w:tcPr>
            <w:tcW w:w="1855" w:type="dxa"/>
          </w:tcPr>
          <w:p w:rsidR="00F30BFF" w:rsidRPr="00F30BFF" w:rsidRDefault="00F30BFF" w:rsidP="00F30BFF">
            <w:pPr>
              <w:ind w:left="-21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Ноябрь-декабрь 2018 </w:t>
            </w:r>
            <w:proofErr w:type="spell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</w:t>
            </w:r>
            <w:proofErr w:type="gram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.я</w:t>
            </w:r>
            <w:proofErr w:type="gram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нварь</w:t>
            </w:r>
            <w:proofErr w:type="spell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– апрель 2019 г.</w:t>
            </w:r>
          </w:p>
        </w:tc>
        <w:tc>
          <w:tcPr>
            <w:tcW w:w="2700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Заместитель председателя  комиссии по предупреждению и ликвидации чрезвычайных ситуаций и обеспечению пожарной безопасности Сокурского сельсовета  Мошковского района Новосибирской области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6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Глава Сокурского сельсовета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Дубовский</w:t>
            </w:r>
            <w:proofErr w:type="spell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П.М.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74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F30BFF" w:rsidRPr="00F30BFF" w:rsidTr="000E5178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6.</w:t>
            </w:r>
          </w:p>
        </w:tc>
        <w:tc>
          <w:tcPr>
            <w:tcW w:w="7371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Проведение совместных выездов (рейдов) представителей администрации  сельсовета с привлечением государственных инспекторов ФКУ «Центр ГИМС …», сотрудников полиции</w:t>
            </w:r>
            <w:proofErr w:type="gram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,</w:t>
            </w:r>
            <w:proofErr w:type="gram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сотрудников рыбной инспекции  по проверке мест отдыха на льду.</w:t>
            </w:r>
          </w:p>
        </w:tc>
        <w:tc>
          <w:tcPr>
            <w:tcW w:w="1855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. Ноябрь-декабрь 2018 </w:t>
            </w:r>
            <w:proofErr w:type="spell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</w:t>
            </w:r>
            <w:proofErr w:type="gram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.я</w:t>
            </w:r>
            <w:proofErr w:type="gram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нварь</w:t>
            </w:r>
            <w:proofErr w:type="spell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– апрель 2019 г.</w:t>
            </w:r>
          </w:p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00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Заместитель председателя  комиссии по предупреждению и ликвидации чрезвычайных ситуаций и обеспечению пожарной безопасности Сокурского сельсовета  Мошковского района Новосибирской области 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6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Глава Сокурского сельсовета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Дубовский</w:t>
            </w:r>
            <w:proofErr w:type="spell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П.М.</w:t>
            </w:r>
          </w:p>
        </w:tc>
        <w:tc>
          <w:tcPr>
            <w:tcW w:w="1374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F30BFF" w:rsidRPr="00F30BFF" w:rsidTr="000E5178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7.</w:t>
            </w:r>
          </w:p>
        </w:tc>
        <w:tc>
          <w:tcPr>
            <w:tcW w:w="7371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Организация и проведение акции «Безопасный лед» на территории Сокурского сельсовета Мошковского района  Новосибирской обл</w:t>
            </w:r>
            <w:r w:rsidR="00727322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асти в осенне-зимний период 2018-2019</w:t>
            </w: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годов.</w:t>
            </w:r>
          </w:p>
        </w:tc>
        <w:tc>
          <w:tcPr>
            <w:tcW w:w="1855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Ноябрь-декабрь 2018 </w:t>
            </w:r>
            <w:proofErr w:type="spell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</w:t>
            </w:r>
            <w:proofErr w:type="gram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.я</w:t>
            </w:r>
            <w:proofErr w:type="gram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нварь</w:t>
            </w:r>
            <w:proofErr w:type="spell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– апрель 2019 г.</w:t>
            </w:r>
          </w:p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00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Заместитель председателя  комиссии по предупреждению и ликвидации чрезвычайных ситуаций и обеспечению пожарной безопасности Сокурского сельсовета  Мошковского района Новосибирской области 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6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Глава Сокурского сельсовета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Дубовский</w:t>
            </w:r>
            <w:proofErr w:type="spell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П.М.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74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F30BFF" w:rsidRPr="00F30BFF" w:rsidTr="000E5178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F30BFF" w:rsidRPr="00F30BFF" w:rsidRDefault="00F30BFF" w:rsidP="00F30BFF">
            <w:pPr>
              <w:ind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8.</w:t>
            </w:r>
          </w:p>
        </w:tc>
        <w:tc>
          <w:tcPr>
            <w:tcW w:w="7371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Освещение в средствах массовой информации о мероприятиях, проводимых в ходе проведения месячника безопасности людей на водных объектах в осенне-зимний период </w:t>
            </w:r>
            <w:r w:rsidR="00727322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2018-2019</w:t>
            </w: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годов.</w:t>
            </w:r>
          </w:p>
        </w:tc>
        <w:tc>
          <w:tcPr>
            <w:tcW w:w="1855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еженедельно</w:t>
            </w:r>
          </w:p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Ноябрь-декабрь 2018 </w:t>
            </w:r>
            <w:proofErr w:type="spell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</w:t>
            </w:r>
            <w:proofErr w:type="gram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.я</w:t>
            </w:r>
            <w:proofErr w:type="gram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нварь</w:t>
            </w:r>
            <w:proofErr w:type="spell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– апрель 2019 г.</w:t>
            </w:r>
          </w:p>
          <w:p w:rsidR="00F30BFF" w:rsidRPr="00F30BFF" w:rsidRDefault="00F30BFF" w:rsidP="00F30BFF">
            <w:pPr>
              <w:ind w:left="-108" w:right="-96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00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Заместитель председателя  комиссии по предупреждению и ликвидации чрезвычайных ситуаций и обеспечению пожарной безопасности Сокурского сельсовета  Мошковского района Новосибирской области 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6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Глава Сокурского сельсовета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Дубовский</w:t>
            </w:r>
            <w:proofErr w:type="spell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П.М.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74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F30BFF" w:rsidRPr="00F30BFF" w:rsidTr="000E5178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9.</w:t>
            </w:r>
          </w:p>
        </w:tc>
        <w:tc>
          <w:tcPr>
            <w:tcW w:w="7371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Сокурского сельсовета Мошковского района  Новосибирской области.</w:t>
            </w:r>
          </w:p>
        </w:tc>
        <w:tc>
          <w:tcPr>
            <w:tcW w:w="1855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Ноябрь-декабрь 2018 г.</w:t>
            </w:r>
          </w:p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Январь-апрель 2019г.</w:t>
            </w:r>
          </w:p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00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Заместитель председателя  комиссии по предупреждению и ликвидации чрезвычайных ситуаций и обеспечению пожарной безопасности Сокурского сельсовета  Мошковского района Новосибирской области 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6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Глава Сокурского сельсовета 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Дубовский</w:t>
            </w:r>
            <w:proofErr w:type="spell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П.М.</w:t>
            </w:r>
          </w:p>
        </w:tc>
        <w:tc>
          <w:tcPr>
            <w:tcW w:w="1374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F30BFF" w:rsidRPr="00F30BFF" w:rsidTr="000E5178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10.</w:t>
            </w:r>
          </w:p>
        </w:tc>
        <w:tc>
          <w:tcPr>
            <w:tcW w:w="7371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Проведение в детских и образовательных учреждениях, учебных заведениях Сокурского сельсовета Мошковского района Новосибирской области  «Уроков безопасности» по правилам поведения детей на льду (воде) в осенне-зимний период </w:t>
            </w:r>
            <w:r w:rsidR="00727322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2018-2019</w:t>
            </w: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годов.</w:t>
            </w:r>
          </w:p>
        </w:tc>
        <w:tc>
          <w:tcPr>
            <w:tcW w:w="1855" w:type="dxa"/>
          </w:tcPr>
          <w:p w:rsidR="00F30BFF" w:rsidRPr="00F30BFF" w:rsidRDefault="00F30BFF" w:rsidP="00F30BFF">
            <w:pPr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Ноябрь-декабрь 2018 </w:t>
            </w:r>
            <w:proofErr w:type="spell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</w:t>
            </w:r>
            <w:proofErr w:type="gram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.я</w:t>
            </w:r>
            <w:proofErr w:type="gram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нварь</w:t>
            </w:r>
            <w:proofErr w:type="spell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– апрель 2019 г.</w:t>
            </w:r>
          </w:p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00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Заместитель председателя  комиссии по предупреждению и ликвидации чрезвычайных ситуаций и обеспечению пожарной безопасности Сокурского сельсовета  Мошковского района Новосибирской области 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6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Глава Сокурского сельсовета 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Дубовский</w:t>
            </w:r>
            <w:proofErr w:type="spell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П.М.</w:t>
            </w:r>
          </w:p>
        </w:tc>
        <w:tc>
          <w:tcPr>
            <w:tcW w:w="1374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F30BFF" w:rsidRPr="00F30BFF" w:rsidTr="000E5178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11.</w:t>
            </w:r>
          </w:p>
        </w:tc>
        <w:tc>
          <w:tcPr>
            <w:tcW w:w="7371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Представление  отчетов по выполнению мероприятий месячника безопасности людей на водных объектах на территории Сокурского сельсовета   Мошковского  района Новосибирской области  в осенне-зимний период </w:t>
            </w:r>
            <w:r w:rsidR="00727322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2018-2019</w:t>
            </w: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годов.</w:t>
            </w:r>
          </w:p>
        </w:tc>
        <w:tc>
          <w:tcPr>
            <w:tcW w:w="1855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Еженедельно по четвергам (с Ноябрь-декабрь 2018 </w:t>
            </w:r>
            <w:proofErr w:type="spell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г</w:t>
            </w:r>
            <w:proofErr w:type="gram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.я</w:t>
            </w:r>
            <w:proofErr w:type="gram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нварь</w:t>
            </w:r>
            <w:proofErr w:type="spell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– апрель 2019 г.) </w:t>
            </w:r>
          </w:p>
        </w:tc>
        <w:tc>
          <w:tcPr>
            <w:tcW w:w="2700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Заместитель председателя  комиссии по предупреждению и ликвидации чрезвычайных ситуаций и обеспечению пожарной безопасности Сокурского сельсовета  Мошковского района Новосибирской области 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6" w:type="dxa"/>
          </w:tcPr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Глава Сокурского сельсовета </w:t>
            </w:r>
          </w:p>
          <w:p w:rsidR="00F30BFF" w:rsidRPr="00F30BFF" w:rsidRDefault="00F30BFF" w:rsidP="00F30B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Дубовский</w:t>
            </w:r>
            <w:proofErr w:type="spellEnd"/>
            <w:r w:rsidRPr="00F30BFF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П.М.</w:t>
            </w:r>
          </w:p>
        </w:tc>
        <w:tc>
          <w:tcPr>
            <w:tcW w:w="1374" w:type="dxa"/>
          </w:tcPr>
          <w:p w:rsidR="00F30BFF" w:rsidRPr="00F30BFF" w:rsidRDefault="00F30BFF" w:rsidP="00F30BFF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</w:tbl>
    <w:p w:rsidR="00F30BFF" w:rsidRPr="00F30BFF" w:rsidRDefault="00F30BFF" w:rsidP="00F30BFF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</w:t>
      </w:r>
      <w:r w:rsidRPr="00F30BF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аместитель председателя </w:t>
      </w:r>
      <w:proofErr w:type="spellStart"/>
      <w:r w:rsidRPr="00F30BF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КЧСиПБ</w:t>
      </w:r>
      <w:proofErr w:type="spellEnd"/>
      <w:r w:rsidRPr="00F30BF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Сокурского сельсовета</w:t>
      </w:r>
    </w:p>
    <w:p w:rsidR="00F30BFF" w:rsidRDefault="00F30BFF" w:rsidP="00F30BFF">
      <w:pPr>
        <w:rPr>
          <w:rFonts w:ascii="Times New Roman" w:eastAsia="Times New Roman" w:hAnsi="Times New Roman"/>
          <w:lang w:val="ru-RU" w:eastAsia="ru-RU" w:bidi="ar-SA"/>
        </w:rPr>
      </w:pPr>
      <w:r w:rsidRPr="00F30BF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Мошковского района Новосибирской области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</w:t>
      </w:r>
      <w:proofErr w:type="spellStart"/>
      <w:r w:rsidRPr="00F30BF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Ю.М.Давыдова</w:t>
      </w:r>
      <w:proofErr w:type="spellEnd"/>
    </w:p>
    <w:p w:rsidR="00F30BFF" w:rsidRPr="00F30BFF" w:rsidRDefault="00F30BFF" w:rsidP="00F30BFF">
      <w:pPr>
        <w:rPr>
          <w:rFonts w:ascii="Times New Roman" w:eastAsia="Times New Roman" w:hAnsi="Times New Roman"/>
          <w:lang w:val="ru-RU" w:eastAsia="ru-RU" w:bidi="ar-SA"/>
        </w:rPr>
      </w:pPr>
    </w:p>
    <w:p w:rsidR="00F30BFF" w:rsidRPr="00F30BFF" w:rsidRDefault="00F30BFF" w:rsidP="00F30BFF">
      <w:pPr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30BF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</w:t>
      </w:r>
      <w:r w:rsidRPr="00F30BF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УТВЕРЖДЕНО </w:t>
      </w:r>
    </w:p>
    <w:p w:rsidR="00F30BFF" w:rsidRPr="00F30BFF" w:rsidRDefault="00F30BFF" w:rsidP="00F30BF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30BFF"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</w:t>
      </w:r>
    </w:p>
    <w:p w:rsidR="00F30BFF" w:rsidRPr="00F30BFF" w:rsidRDefault="00F30BFF" w:rsidP="00F30BF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30BFF">
        <w:rPr>
          <w:rFonts w:ascii="Times New Roman" w:hAnsi="Times New Roman"/>
          <w:sz w:val="28"/>
          <w:szCs w:val="28"/>
          <w:lang w:val="ru-RU"/>
        </w:rPr>
        <w:t xml:space="preserve">Сокурского сельсовета </w:t>
      </w:r>
    </w:p>
    <w:p w:rsidR="00F30BFF" w:rsidRPr="00F30BFF" w:rsidRDefault="00F30BFF" w:rsidP="00F30BF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30BFF">
        <w:rPr>
          <w:rFonts w:ascii="Times New Roman" w:hAnsi="Times New Roman"/>
          <w:sz w:val="28"/>
          <w:szCs w:val="28"/>
          <w:lang w:val="ru-RU"/>
        </w:rPr>
        <w:t>Мошковского района</w:t>
      </w:r>
    </w:p>
    <w:p w:rsidR="00F30BFF" w:rsidRPr="00F30BFF" w:rsidRDefault="00F30BFF" w:rsidP="00F30BF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30BFF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</w:t>
      </w:r>
    </w:p>
    <w:p w:rsidR="00F30BFF" w:rsidRDefault="00F30BFF" w:rsidP="00F30BF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30BFF">
        <w:rPr>
          <w:rFonts w:ascii="Times New Roman" w:hAnsi="Times New Roman"/>
          <w:sz w:val="28"/>
          <w:szCs w:val="28"/>
          <w:lang w:val="ru-RU"/>
        </w:rPr>
        <w:t>от 12.11.2018 №242</w:t>
      </w:r>
    </w:p>
    <w:p w:rsidR="00727322" w:rsidRDefault="00727322" w:rsidP="00F30BFF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27322" w:rsidRDefault="00727322" w:rsidP="00727322">
      <w:pPr>
        <w:rPr>
          <w:rFonts w:ascii="Times New Roman" w:hAnsi="Times New Roman"/>
          <w:sz w:val="28"/>
          <w:szCs w:val="28"/>
          <w:lang w:val="ru-RU"/>
        </w:rPr>
      </w:pPr>
    </w:p>
    <w:p w:rsidR="00727322" w:rsidRDefault="00727322" w:rsidP="00727322">
      <w:pPr>
        <w:tabs>
          <w:tab w:val="left" w:pos="633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РЕЕСТР </w:t>
      </w:r>
    </w:p>
    <w:p w:rsidR="00727322" w:rsidRDefault="00727322" w:rsidP="00727322">
      <w:pPr>
        <w:tabs>
          <w:tab w:val="left" w:pos="633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27322">
        <w:rPr>
          <w:rFonts w:ascii="Times New Roman" w:hAnsi="Times New Roman"/>
          <w:sz w:val="28"/>
          <w:szCs w:val="28"/>
          <w:lang w:val="ru-RU"/>
        </w:rPr>
        <w:t>Мест выезда транспортных средств и выхода людей на лед водных объектов</w:t>
      </w:r>
    </w:p>
    <w:p w:rsidR="00727322" w:rsidRPr="00727322" w:rsidRDefault="00727322" w:rsidP="00727322">
      <w:pPr>
        <w:tabs>
          <w:tab w:val="left" w:pos="633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27322">
        <w:rPr>
          <w:rFonts w:ascii="Times New Roman" w:hAnsi="Times New Roman"/>
          <w:sz w:val="28"/>
          <w:szCs w:val="28"/>
          <w:lang w:val="ru-RU"/>
        </w:rPr>
        <w:t>Сокурского сельсовета Мошковского района Новосибирской области</w:t>
      </w:r>
    </w:p>
    <w:p w:rsidR="00727322" w:rsidRPr="00727322" w:rsidRDefault="00727322" w:rsidP="0072732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27322" w:rsidRDefault="00727322" w:rsidP="00727322">
      <w:pPr>
        <w:rPr>
          <w:rFonts w:ascii="Times New Roman" w:hAnsi="Times New Roman"/>
          <w:sz w:val="28"/>
          <w:szCs w:val="28"/>
          <w:lang w:val="ru-RU"/>
        </w:rPr>
      </w:pPr>
    </w:p>
    <w:p w:rsidR="00727322" w:rsidRDefault="00727322" w:rsidP="00727322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727322" w:rsidTr="00727322">
        <w:tc>
          <w:tcPr>
            <w:tcW w:w="959" w:type="dxa"/>
          </w:tcPr>
          <w:p w:rsidR="00727322" w:rsidRDefault="00727322" w:rsidP="007273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№/№</w:t>
            </w:r>
          </w:p>
          <w:p w:rsidR="00727322" w:rsidRDefault="00727322" w:rsidP="007273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  <w:p w:rsidR="00727322" w:rsidRDefault="00727322" w:rsidP="007273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5" w:type="dxa"/>
          </w:tcPr>
          <w:p w:rsidR="00727322" w:rsidRDefault="00727322" w:rsidP="007273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муниципального образования, населенного пункта, удаление от населенного пункта (м)</w:t>
            </w:r>
          </w:p>
        </w:tc>
        <w:tc>
          <w:tcPr>
            <w:tcW w:w="2957" w:type="dxa"/>
          </w:tcPr>
          <w:p w:rsidR="00727322" w:rsidRDefault="00727322" w:rsidP="007273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водного объекта</w:t>
            </w:r>
          </w:p>
        </w:tc>
        <w:tc>
          <w:tcPr>
            <w:tcW w:w="2957" w:type="dxa"/>
          </w:tcPr>
          <w:p w:rsidR="00727322" w:rsidRDefault="00727322" w:rsidP="007273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автомобильного транспорта (за день)</w:t>
            </w:r>
          </w:p>
        </w:tc>
        <w:tc>
          <w:tcPr>
            <w:tcW w:w="2958" w:type="dxa"/>
          </w:tcPr>
          <w:p w:rsidR="00727322" w:rsidRDefault="00727322" w:rsidP="007273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Примечание</w:t>
            </w:r>
          </w:p>
        </w:tc>
      </w:tr>
      <w:tr w:rsidR="00727322" w:rsidTr="00727322">
        <w:tc>
          <w:tcPr>
            <w:tcW w:w="959" w:type="dxa"/>
          </w:tcPr>
          <w:p w:rsidR="00727322" w:rsidRDefault="00727322" w:rsidP="007273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955" w:type="dxa"/>
          </w:tcPr>
          <w:p w:rsidR="00727322" w:rsidRDefault="00727322" w:rsidP="007273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Сокурский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</w:t>
            </w:r>
          </w:p>
        </w:tc>
        <w:tc>
          <w:tcPr>
            <w:tcW w:w="2957" w:type="dxa"/>
          </w:tcPr>
          <w:p w:rsidR="00727322" w:rsidRDefault="00727322" w:rsidP="007273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2957" w:type="dxa"/>
          </w:tcPr>
          <w:p w:rsidR="00727322" w:rsidRDefault="00727322" w:rsidP="007273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2958" w:type="dxa"/>
          </w:tcPr>
          <w:p w:rsidR="00727322" w:rsidRDefault="00727322" w:rsidP="007273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7322" w:rsidTr="00727322">
        <w:tc>
          <w:tcPr>
            <w:tcW w:w="959" w:type="dxa"/>
          </w:tcPr>
          <w:p w:rsidR="00727322" w:rsidRDefault="00727322" w:rsidP="007273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955" w:type="dxa"/>
          </w:tcPr>
          <w:p w:rsidR="00727322" w:rsidRDefault="00727322" w:rsidP="007273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</w:tcPr>
          <w:p w:rsidR="00727322" w:rsidRDefault="00727322" w:rsidP="007273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</w:tcPr>
          <w:p w:rsidR="00727322" w:rsidRDefault="00727322" w:rsidP="007273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58" w:type="dxa"/>
          </w:tcPr>
          <w:p w:rsidR="00727322" w:rsidRDefault="00727322" w:rsidP="007273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27322" w:rsidRPr="00727322" w:rsidRDefault="00727322" w:rsidP="00727322">
      <w:pPr>
        <w:rPr>
          <w:rFonts w:ascii="Times New Roman" w:hAnsi="Times New Roman"/>
          <w:sz w:val="28"/>
          <w:szCs w:val="28"/>
          <w:lang w:val="ru-RU"/>
        </w:rPr>
        <w:sectPr w:rsidR="00727322" w:rsidRPr="00727322" w:rsidSect="00F30BFF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E8037A" w:rsidRPr="00C52CAE" w:rsidRDefault="00E8037A">
      <w:pPr>
        <w:rPr>
          <w:rFonts w:ascii="Times New Roman" w:hAnsi="Times New Roman"/>
          <w:lang w:val="ru-RU"/>
        </w:rPr>
      </w:pPr>
    </w:p>
    <w:sectPr w:rsidR="00E8037A" w:rsidRPr="00C52CAE" w:rsidSect="0007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8C" w:rsidRDefault="0038508C" w:rsidP="00F30BFF">
      <w:r>
        <w:separator/>
      </w:r>
    </w:p>
  </w:endnote>
  <w:endnote w:type="continuationSeparator" w:id="0">
    <w:p w:rsidR="0038508C" w:rsidRDefault="0038508C" w:rsidP="00F3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8C" w:rsidRDefault="0038508C" w:rsidP="00F30BFF">
      <w:r>
        <w:separator/>
      </w:r>
    </w:p>
  </w:footnote>
  <w:footnote w:type="continuationSeparator" w:id="0">
    <w:p w:rsidR="0038508C" w:rsidRDefault="0038508C" w:rsidP="00F30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037A"/>
    <w:rsid w:val="00060452"/>
    <w:rsid w:val="00077988"/>
    <w:rsid w:val="000B3161"/>
    <w:rsid w:val="000B74D9"/>
    <w:rsid w:val="000D0A0B"/>
    <w:rsid w:val="001C5507"/>
    <w:rsid w:val="001F208F"/>
    <w:rsid w:val="001F4BE7"/>
    <w:rsid w:val="0038508C"/>
    <w:rsid w:val="003A6E7F"/>
    <w:rsid w:val="003B4661"/>
    <w:rsid w:val="00504D0D"/>
    <w:rsid w:val="00524BD6"/>
    <w:rsid w:val="00630534"/>
    <w:rsid w:val="00727322"/>
    <w:rsid w:val="007E5DBD"/>
    <w:rsid w:val="008302F8"/>
    <w:rsid w:val="008563F2"/>
    <w:rsid w:val="00975F30"/>
    <w:rsid w:val="00A0765E"/>
    <w:rsid w:val="00BF3CBF"/>
    <w:rsid w:val="00C00256"/>
    <w:rsid w:val="00C25D3E"/>
    <w:rsid w:val="00C52CAE"/>
    <w:rsid w:val="00D45E2C"/>
    <w:rsid w:val="00D83DCE"/>
    <w:rsid w:val="00E8037A"/>
    <w:rsid w:val="00E9223B"/>
    <w:rsid w:val="00E955AE"/>
    <w:rsid w:val="00F30BFF"/>
    <w:rsid w:val="00F36DD9"/>
    <w:rsid w:val="00F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37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03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3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3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3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3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3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3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3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3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3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03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03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803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03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03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803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03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803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803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803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803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803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8037A"/>
    <w:rPr>
      <w:b/>
      <w:bCs/>
    </w:rPr>
  </w:style>
  <w:style w:type="character" w:styleId="a8">
    <w:name w:val="Emphasis"/>
    <w:basedOn w:val="a0"/>
    <w:uiPriority w:val="20"/>
    <w:qFormat/>
    <w:rsid w:val="00E803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8037A"/>
    <w:rPr>
      <w:szCs w:val="32"/>
    </w:rPr>
  </w:style>
  <w:style w:type="paragraph" w:styleId="aa">
    <w:name w:val="List Paragraph"/>
    <w:basedOn w:val="a"/>
    <w:uiPriority w:val="34"/>
    <w:qFormat/>
    <w:rsid w:val="00E803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037A"/>
    <w:rPr>
      <w:i/>
    </w:rPr>
  </w:style>
  <w:style w:type="character" w:customStyle="1" w:styleId="22">
    <w:name w:val="Цитата 2 Знак"/>
    <w:basedOn w:val="a0"/>
    <w:link w:val="21"/>
    <w:uiPriority w:val="29"/>
    <w:rsid w:val="00E803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803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8037A"/>
    <w:rPr>
      <w:b/>
      <w:i/>
      <w:sz w:val="24"/>
    </w:rPr>
  </w:style>
  <w:style w:type="character" w:styleId="ad">
    <w:name w:val="Subtle Emphasis"/>
    <w:uiPriority w:val="19"/>
    <w:qFormat/>
    <w:rsid w:val="00E803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803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803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803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803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8037A"/>
    <w:pPr>
      <w:outlineLvl w:val="9"/>
    </w:pPr>
  </w:style>
  <w:style w:type="paragraph" w:styleId="af3">
    <w:name w:val="Balloon Text"/>
    <w:basedOn w:val="a"/>
    <w:link w:val="af4"/>
    <w:rsid w:val="00C52C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52CAE"/>
    <w:rPr>
      <w:rFonts w:ascii="Tahoma" w:hAnsi="Tahoma" w:cs="Tahoma"/>
      <w:sz w:val="16"/>
      <w:szCs w:val="16"/>
    </w:rPr>
  </w:style>
  <w:style w:type="character" w:styleId="af5">
    <w:name w:val="Hyperlink"/>
    <w:basedOn w:val="a0"/>
    <w:rsid w:val="00F30BFF"/>
    <w:rPr>
      <w:color w:val="0000FF" w:themeColor="hyperlink"/>
      <w:u w:val="single"/>
    </w:rPr>
  </w:style>
  <w:style w:type="paragraph" w:styleId="af6">
    <w:name w:val="header"/>
    <w:basedOn w:val="a"/>
    <w:link w:val="af7"/>
    <w:rsid w:val="00F30BF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F30BFF"/>
    <w:rPr>
      <w:sz w:val="24"/>
      <w:szCs w:val="24"/>
    </w:rPr>
  </w:style>
  <w:style w:type="paragraph" w:styleId="af8">
    <w:name w:val="footer"/>
    <w:basedOn w:val="a"/>
    <w:link w:val="af9"/>
    <w:rsid w:val="00F30BF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F30BFF"/>
    <w:rPr>
      <w:sz w:val="24"/>
      <w:szCs w:val="24"/>
    </w:rPr>
  </w:style>
  <w:style w:type="table" w:styleId="afa">
    <w:name w:val="Table Grid"/>
    <w:basedOn w:val="a1"/>
    <w:rsid w:val="00727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kur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2018-11-12T05:10:00Z</cp:lastPrinted>
  <dcterms:created xsi:type="dcterms:W3CDTF">2015-07-15T10:23:00Z</dcterms:created>
  <dcterms:modified xsi:type="dcterms:W3CDTF">2018-11-12T05:14:00Z</dcterms:modified>
</cp:coreProperties>
</file>