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F77" w:rsidRPr="00277353" w:rsidRDefault="00277353" w:rsidP="001D0F7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СОКУРСКОГО</w:t>
      </w:r>
      <w:r w:rsidR="001D0F77" w:rsidRPr="00277353">
        <w:rPr>
          <w:sz w:val="28"/>
          <w:szCs w:val="28"/>
        </w:rPr>
        <w:t xml:space="preserve">  СЕЛЬСОВЕТА</w:t>
      </w:r>
    </w:p>
    <w:p w:rsidR="001D0F77" w:rsidRDefault="00277353" w:rsidP="001D0F77">
      <w:pPr>
        <w:jc w:val="center"/>
        <w:rPr>
          <w:sz w:val="28"/>
          <w:szCs w:val="28"/>
        </w:rPr>
      </w:pPr>
      <w:r>
        <w:rPr>
          <w:sz w:val="28"/>
          <w:szCs w:val="28"/>
        </w:rPr>
        <w:t>МОШКОВСКОГО</w:t>
      </w:r>
      <w:r w:rsidR="001D0F77">
        <w:rPr>
          <w:sz w:val="28"/>
          <w:szCs w:val="28"/>
        </w:rPr>
        <w:t xml:space="preserve">  РАЙОНА  НОВОСИБИРСКОЙ  ОБЛАСТИ</w:t>
      </w:r>
    </w:p>
    <w:p w:rsidR="001D0F77" w:rsidRDefault="001D0F77" w:rsidP="001D0F77">
      <w:pPr>
        <w:rPr>
          <w:sz w:val="28"/>
          <w:szCs w:val="28"/>
        </w:rPr>
      </w:pPr>
    </w:p>
    <w:p w:rsidR="001D0F77" w:rsidRDefault="001D0F77" w:rsidP="001D0F7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1D0F77" w:rsidRDefault="001D0F77" w:rsidP="001D0F77">
      <w:pPr>
        <w:jc w:val="center"/>
        <w:rPr>
          <w:sz w:val="28"/>
          <w:szCs w:val="28"/>
        </w:rPr>
      </w:pPr>
    </w:p>
    <w:p w:rsidR="001D0F77" w:rsidRDefault="00277353" w:rsidP="002476A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442214">
        <w:rPr>
          <w:sz w:val="28"/>
          <w:szCs w:val="28"/>
        </w:rPr>
        <w:t>26</w:t>
      </w:r>
      <w:r w:rsidR="0019382D">
        <w:rPr>
          <w:sz w:val="28"/>
          <w:szCs w:val="28"/>
        </w:rPr>
        <w:t>.01.2024</w:t>
      </w:r>
      <w:r w:rsidR="001D0F77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          </w:t>
      </w:r>
      <w:r w:rsidR="001A4A53">
        <w:rPr>
          <w:sz w:val="28"/>
          <w:szCs w:val="28"/>
        </w:rPr>
        <w:t xml:space="preserve"> № </w:t>
      </w:r>
      <w:r w:rsidR="00341894">
        <w:rPr>
          <w:sz w:val="28"/>
          <w:szCs w:val="28"/>
        </w:rPr>
        <w:t>13</w:t>
      </w:r>
    </w:p>
    <w:p w:rsidR="001D0F77" w:rsidRDefault="001D0F77" w:rsidP="002476AF">
      <w:pPr>
        <w:jc w:val="center"/>
        <w:rPr>
          <w:sz w:val="28"/>
          <w:szCs w:val="28"/>
        </w:rPr>
      </w:pPr>
    </w:p>
    <w:p w:rsidR="001D0F77" w:rsidRPr="004A59D3" w:rsidRDefault="002476AF" w:rsidP="001D0F77">
      <w:pPr>
        <w:pStyle w:val="af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D0F77" w:rsidRPr="004A59D3">
        <w:rPr>
          <w:rFonts w:ascii="Times New Roman" w:hAnsi="Times New Roman" w:cs="Times New Roman"/>
          <w:sz w:val="28"/>
          <w:szCs w:val="28"/>
        </w:rPr>
        <w:t>б утверждении топливно-энер</w:t>
      </w:r>
      <w:r w:rsidR="00277353">
        <w:rPr>
          <w:rFonts w:ascii="Times New Roman" w:hAnsi="Times New Roman" w:cs="Times New Roman"/>
          <w:sz w:val="28"/>
          <w:szCs w:val="28"/>
        </w:rPr>
        <w:t>гетического баланса Сокурского сельсовета Мошковского</w:t>
      </w:r>
      <w:r w:rsidR="001D0F77" w:rsidRPr="004A59D3">
        <w:rPr>
          <w:rFonts w:ascii="Times New Roman" w:hAnsi="Times New Roman" w:cs="Times New Roman"/>
          <w:sz w:val="28"/>
          <w:szCs w:val="28"/>
        </w:rPr>
        <w:t xml:space="preserve"> райо</w:t>
      </w:r>
      <w:r w:rsidR="00277353">
        <w:rPr>
          <w:rFonts w:ascii="Times New Roman" w:hAnsi="Times New Roman" w:cs="Times New Roman"/>
          <w:sz w:val="28"/>
          <w:szCs w:val="28"/>
        </w:rPr>
        <w:t>на Новосибирской области за 2022</w:t>
      </w:r>
      <w:r w:rsidR="001D0F77" w:rsidRPr="004A59D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1D0F77" w:rsidRDefault="001D0F77" w:rsidP="001D0F77">
      <w:pPr>
        <w:pStyle w:val="af4"/>
      </w:pPr>
    </w:p>
    <w:p w:rsidR="001D0F77" w:rsidRDefault="001D0F77" w:rsidP="00277353">
      <w:pPr>
        <w:pStyle w:val="af4"/>
        <w:jc w:val="both"/>
      </w:pPr>
      <w:r>
        <w:t xml:space="preserve">      </w:t>
      </w:r>
      <w:r w:rsidRPr="004A59D3">
        <w:rPr>
          <w:rFonts w:ascii="Times New Roman" w:hAnsi="Times New Roman" w:cs="Times New Roman"/>
          <w:sz w:val="28"/>
          <w:szCs w:val="28"/>
        </w:rPr>
        <w:t>В соответствии с требованиями Федерального закона № 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A59D3">
        <w:rPr>
          <w:rFonts w:ascii="Times New Roman" w:hAnsi="Times New Roman" w:cs="Times New Roman"/>
          <w:sz w:val="28"/>
          <w:szCs w:val="28"/>
        </w:rPr>
        <w:t xml:space="preserve">1-ФЗ от 06.10.2003г. "Об общих принципах организации местного самоуправления в Российской Федерации", </w:t>
      </w:r>
      <w:r w:rsidRPr="007836D4">
        <w:rPr>
          <w:rFonts w:ascii="Times New Roman" w:hAnsi="Times New Roman" w:cs="Times New Roman"/>
          <w:sz w:val="28"/>
          <w:szCs w:val="28"/>
          <w:shd w:val="clear" w:color="auto" w:fill="FFFFFF"/>
        </w:rPr>
        <w:t>п.22 ст.2</w:t>
      </w:r>
      <w:r>
        <w:rPr>
          <w:rStyle w:val="apple-converted-space"/>
          <w:rFonts w:ascii="Arial" w:hAnsi="Arial" w:cs="Arial"/>
          <w:color w:val="333333"/>
          <w:sz w:val="27"/>
          <w:szCs w:val="27"/>
          <w:shd w:val="clear" w:color="auto" w:fill="FFFFFF"/>
        </w:rPr>
        <w:t> </w:t>
      </w:r>
      <w:r w:rsidRPr="004A59D3">
        <w:rPr>
          <w:rFonts w:ascii="Times New Roman" w:hAnsi="Times New Roman" w:cs="Times New Roman"/>
          <w:sz w:val="28"/>
          <w:szCs w:val="28"/>
        </w:rPr>
        <w:t>Федерального закона № 190-ФЗ от 27.07. 2010г. "О теплоснабжении", приказа Министерства энергетики РФ от 14.12.2011 г. №600 «Об утверждении Порядка составления топливно-энергетических балансов субъектов РФ, муниципальных образований, руководствуясь Уставом</w:t>
      </w:r>
      <w:r>
        <w:t xml:space="preserve"> </w:t>
      </w:r>
      <w:r w:rsidR="00277353">
        <w:rPr>
          <w:rFonts w:ascii="Times New Roman" w:hAnsi="Times New Roman" w:cs="Times New Roman"/>
          <w:sz w:val="28"/>
          <w:szCs w:val="28"/>
        </w:rPr>
        <w:t>Сокурского</w:t>
      </w:r>
      <w:r w:rsidRPr="004A59D3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77353">
        <w:rPr>
          <w:rFonts w:ascii="Times New Roman" w:hAnsi="Times New Roman" w:cs="Times New Roman"/>
          <w:sz w:val="28"/>
          <w:szCs w:val="28"/>
        </w:rPr>
        <w:t xml:space="preserve"> Мошковск</w:t>
      </w:r>
      <w:r w:rsidR="002476AF">
        <w:rPr>
          <w:rFonts w:ascii="Times New Roman" w:hAnsi="Times New Roman" w:cs="Times New Roman"/>
          <w:sz w:val="28"/>
          <w:szCs w:val="28"/>
        </w:rPr>
        <w:t>ого района Новосибирс</w:t>
      </w:r>
      <w:r w:rsidR="00277353">
        <w:rPr>
          <w:rFonts w:ascii="Times New Roman" w:hAnsi="Times New Roman" w:cs="Times New Roman"/>
          <w:sz w:val="28"/>
          <w:szCs w:val="28"/>
        </w:rPr>
        <w:t>кой области</w:t>
      </w:r>
      <w:r>
        <w:t xml:space="preserve">, </w:t>
      </w:r>
    </w:p>
    <w:p w:rsidR="001D0F77" w:rsidRDefault="001D0F77" w:rsidP="001D0F7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1D0F77" w:rsidRPr="004A59D3" w:rsidRDefault="001D0F77" w:rsidP="001D0F77">
      <w:pPr>
        <w:pStyle w:val="af4"/>
        <w:rPr>
          <w:rFonts w:ascii="Times New Roman" w:hAnsi="Times New Roman" w:cs="Times New Roman"/>
          <w:sz w:val="28"/>
          <w:szCs w:val="28"/>
        </w:rPr>
      </w:pPr>
      <w:r w:rsidRPr="004A59D3"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:rsidR="001D0F77" w:rsidRDefault="001D0F77" w:rsidP="001D0F7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1D0F77" w:rsidRPr="00277353" w:rsidRDefault="001D0F77" w:rsidP="00277353">
      <w:pPr>
        <w:pStyle w:val="af4"/>
        <w:jc w:val="both"/>
      </w:pPr>
      <w:r w:rsidRPr="004A59D3">
        <w:rPr>
          <w:rFonts w:ascii="Times New Roman" w:hAnsi="Times New Roman" w:cs="Times New Roman"/>
          <w:sz w:val="28"/>
          <w:szCs w:val="28"/>
        </w:rPr>
        <w:t xml:space="preserve">1. Утвердить топливно-энергетический баланс </w:t>
      </w:r>
      <w:r w:rsidR="00277353">
        <w:rPr>
          <w:rFonts w:ascii="Times New Roman" w:hAnsi="Times New Roman" w:cs="Times New Roman"/>
          <w:sz w:val="28"/>
          <w:szCs w:val="28"/>
        </w:rPr>
        <w:t>Сокурского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77353" w:rsidRPr="00277353">
        <w:rPr>
          <w:rFonts w:ascii="Times New Roman" w:hAnsi="Times New Roman" w:cs="Times New Roman"/>
          <w:sz w:val="28"/>
          <w:szCs w:val="28"/>
        </w:rPr>
        <w:t xml:space="preserve"> </w:t>
      </w:r>
      <w:r w:rsidR="00277353"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 w:rsidR="002476AF">
        <w:rPr>
          <w:rFonts w:ascii="Times New Roman" w:hAnsi="Times New Roman" w:cs="Times New Roman"/>
          <w:sz w:val="28"/>
          <w:szCs w:val="28"/>
        </w:rPr>
        <w:t>Новосибирской</w:t>
      </w:r>
      <w:r w:rsidR="00277353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277353">
        <w:t xml:space="preserve">  </w:t>
      </w:r>
      <w:r w:rsidR="0019382D">
        <w:rPr>
          <w:rFonts w:ascii="Times New Roman" w:hAnsi="Times New Roman" w:cs="Times New Roman"/>
          <w:sz w:val="28"/>
          <w:szCs w:val="28"/>
        </w:rPr>
        <w:t>за 2023</w:t>
      </w:r>
      <w:r w:rsidRPr="004A59D3">
        <w:rPr>
          <w:rFonts w:ascii="Times New Roman" w:hAnsi="Times New Roman" w:cs="Times New Roman"/>
          <w:sz w:val="28"/>
          <w:szCs w:val="28"/>
        </w:rPr>
        <w:t xml:space="preserve"> год (Приложение №1). </w:t>
      </w:r>
    </w:p>
    <w:p w:rsidR="001D0F77" w:rsidRPr="001A4A53" w:rsidRDefault="00277353" w:rsidP="001D0F77">
      <w:pPr>
        <w:pStyle w:val="af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периодическом печатном издании органа местного самоуправления Сокурского сельсовета</w:t>
      </w:r>
      <w:r w:rsidRPr="002773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Мошковского района </w:t>
      </w:r>
      <w:r w:rsidR="002476AF">
        <w:rPr>
          <w:rFonts w:ascii="Times New Roman" w:hAnsi="Times New Roman" w:cs="Times New Roman"/>
          <w:sz w:val="28"/>
          <w:szCs w:val="28"/>
        </w:rPr>
        <w:t>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области</w:t>
      </w:r>
      <w:r w:rsidRPr="004A59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«Вести Сокурского сельсовета» и на сайте </w:t>
      </w:r>
      <w:r w:rsidR="001A4A5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</w:t>
      </w:r>
      <w:r w:rsidR="001A4A53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1A4A53" w:rsidRPr="001A4A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A4A53">
        <w:rPr>
          <w:rFonts w:ascii="Times New Roman" w:hAnsi="Times New Roman" w:cs="Times New Roman"/>
          <w:sz w:val="28"/>
          <w:szCs w:val="28"/>
          <w:lang w:val="en-US"/>
        </w:rPr>
        <w:t>sokur</w:t>
      </w:r>
      <w:proofErr w:type="spellEnd"/>
      <w:r w:rsidR="001A4A53" w:rsidRPr="001A4A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A4A53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1A4A53" w:rsidRPr="001A4A5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A4A5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1A4A53" w:rsidRPr="001A4A53">
        <w:rPr>
          <w:rFonts w:ascii="Times New Roman" w:hAnsi="Times New Roman" w:cs="Times New Roman"/>
          <w:sz w:val="28"/>
          <w:szCs w:val="28"/>
        </w:rPr>
        <w:t>.</w:t>
      </w:r>
    </w:p>
    <w:p w:rsidR="001D0F77" w:rsidRDefault="001D0F77" w:rsidP="001D0F77">
      <w:pPr>
        <w:pStyle w:val="af4"/>
        <w:rPr>
          <w:rFonts w:ascii="Times New Roman" w:hAnsi="Times New Roman" w:cs="Times New Roman"/>
          <w:sz w:val="28"/>
          <w:szCs w:val="28"/>
        </w:rPr>
      </w:pPr>
    </w:p>
    <w:p w:rsidR="001D0F77" w:rsidRPr="004A59D3" w:rsidRDefault="001D0F77" w:rsidP="001D0F77">
      <w:pPr>
        <w:pStyle w:val="af4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FB09D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Глава  </w:t>
      </w:r>
      <w:r w:rsidR="001A4A5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Сокурского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сельсовета</w:t>
      </w:r>
      <w:r w:rsidRPr="00FB09D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 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 </w:t>
      </w:r>
    </w:p>
    <w:p w:rsidR="001A4A53" w:rsidRDefault="002476AF" w:rsidP="001D0F77">
      <w:pPr>
        <w:pStyle w:val="af4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Мошковского</w:t>
      </w:r>
      <w:r w:rsidR="001D0F7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района </w:t>
      </w:r>
    </w:p>
    <w:p w:rsidR="001D0F77" w:rsidRDefault="001A4A53" w:rsidP="001D0F77">
      <w:pPr>
        <w:pStyle w:val="af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Новосибирской  </w:t>
      </w:r>
      <w:r w:rsidR="001D0F7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области      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                              </w:t>
      </w:r>
      <w:r w:rsidR="002476AF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П.М. Дубовский</w:t>
      </w:r>
      <w:r w:rsidR="001D0F7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 </w:t>
      </w: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Pr="00100F2D" w:rsidRDefault="002476AF" w:rsidP="002476AF">
      <w:pPr>
        <w:pStyle w:val="ConsPlusNormal"/>
        <w:widowControl/>
        <w:ind w:firstLine="0"/>
        <w:jc w:val="right"/>
        <w:rPr>
          <w:rFonts w:ascii="Times New Roman" w:hAnsi="Times New Roman" w:cs="Times New Roman"/>
        </w:rPr>
      </w:pPr>
      <w:r w:rsidRPr="00100F2D">
        <w:rPr>
          <w:rFonts w:ascii="Times New Roman" w:hAnsi="Times New Roman" w:cs="Times New Roman"/>
        </w:rPr>
        <w:lastRenderedPageBreak/>
        <w:t>Приложение №1</w:t>
      </w:r>
    </w:p>
    <w:p w:rsidR="002476AF" w:rsidRPr="00100F2D" w:rsidRDefault="002476AF" w:rsidP="002476A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0F2D">
        <w:rPr>
          <w:rFonts w:ascii="Times New Roman" w:hAnsi="Times New Roman" w:cs="Times New Roman"/>
          <w:b/>
          <w:sz w:val="28"/>
          <w:szCs w:val="28"/>
        </w:rPr>
        <w:t>Топливно-энергетический баланс.</w:t>
      </w:r>
    </w:p>
    <w:p w:rsidR="002476AF" w:rsidRPr="00100F2D" w:rsidRDefault="002476AF" w:rsidP="002476A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0F2D">
        <w:rPr>
          <w:rFonts w:ascii="Times New Roman" w:hAnsi="Times New Roman" w:cs="Times New Roman"/>
          <w:b/>
          <w:sz w:val="28"/>
          <w:szCs w:val="28"/>
        </w:rPr>
        <w:t>администрации Сокурского сельсовета Мошковского  района Новосибирской области  за 2023 год.</w:t>
      </w:r>
    </w:p>
    <w:p w:rsidR="002476AF" w:rsidRPr="00100F2D" w:rsidRDefault="002476AF" w:rsidP="002476A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950" w:type="dxa"/>
        <w:tblInd w:w="-128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9"/>
        <w:gridCol w:w="498"/>
        <w:gridCol w:w="827"/>
        <w:gridCol w:w="662"/>
        <w:gridCol w:w="850"/>
        <w:gridCol w:w="851"/>
        <w:gridCol w:w="850"/>
        <w:gridCol w:w="709"/>
        <w:gridCol w:w="638"/>
        <w:gridCol w:w="992"/>
        <w:gridCol w:w="850"/>
        <w:gridCol w:w="1094"/>
      </w:tblGrid>
      <w:tr w:rsidR="002476AF" w:rsidRPr="00A6370B" w:rsidTr="00805059">
        <w:trPr>
          <w:cantSplit/>
          <w:trHeight w:val="60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Уголь 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Сырая </w:t>
            </w:r>
            <w:r w:rsidRPr="00A6370B">
              <w:rPr>
                <w:rFonts w:ascii="Times New Roman" w:hAnsi="Times New Roman" w:cs="Times New Roman"/>
              </w:rPr>
              <w:br/>
              <w:t xml:space="preserve">нефть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A6370B">
              <w:rPr>
                <w:rFonts w:ascii="Times New Roman" w:hAnsi="Times New Roman" w:cs="Times New Roman"/>
              </w:rPr>
              <w:t>Нефт</w:t>
            </w:r>
            <w:proofErr w:type="gramStart"/>
            <w:r w:rsidRPr="00A6370B">
              <w:rPr>
                <w:rFonts w:ascii="Times New Roman" w:hAnsi="Times New Roman" w:cs="Times New Roman"/>
              </w:rPr>
              <w:t>е</w:t>
            </w:r>
            <w:proofErr w:type="spellEnd"/>
            <w:r w:rsidRPr="00A6370B">
              <w:rPr>
                <w:rFonts w:ascii="Times New Roman" w:hAnsi="Times New Roman" w:cs="Times New Roman"/>
              </w:rPr>
              <w:t>-</w:t>
            </w:r>
            <w:proofErr w:type="gramEnd"/>
            <w:r w:rsidRPr="00A6370B">
              <w:rPr>
                <w:rFonts w:ascii="Times New Roman" w:hAnsi="Times New Roman" w:cs="Times New Roman"/>
              </w:rPr>
              <w:t xml:space="preserve">  </w:t>
            </w:r>
            <w:r w:rsidRPr="00A6370B">
              <w:rPr>
                <w:rFonts w:ascii="Times New Roman" w:hAnsi="Times New Roman" w:cs="Times New Roman"/>
              </w:rPr>
              <w:br/>
              <w:t>продукты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Природ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ный</w:t>
            </w:r>
            <w:proofErr w:type="spellEnd"/>
            <w:proofErr w:type="gramEnd"/>
            <w:r w:rsidRPr="00A6370B">
              <w:rPr>
                <w:rFonts w:ascii="Times New Roman" w:hAnsi="Times New Roman" w:cs="Times New Roman"/>
              </w:rPr>
              <w:t xml:space="preserve"> газ</w:t>
            </w:r>
          </w:p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A6370B">
              <w:rPr>
                <w:rFonts w:ascii="Times New Roman" w:hAnsi="Times New Roman" w:cs="Times New Roman"/>
              </w:rPr>
              <w:t>м</w:t>
            </w:r>
            <w:proofErr w:type="gramEnd"/>
            <w:r w:rsidRPr="00A6370B">
              <w:rPr>
                <w:rFonts w:ascii="Times New Roman" w:hAnsi="Times New Roman" w:cs="Times New Roman"/>
              </w:rPr>
              <w:t xml:space="preserve"> 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Прочее </w:t>
            </w:r>
            <w:r w:rsidRPr="00A6370B">
              <w:rPr>
                <w:rFonts w:ascii="Times New Roman" w:hAnsi="Times New Roman" w:cs="Times New Roman"/>
              </w:rPr>
              <w:br/>
              <w:t>твердое</w:t>
            </w:r>
            <w:r w:rsidRPr="00A6370B">
              <w:rPr>
                <w:rFonts w:ascii="Times New Roman" w:hAnsi="Times New Roman" w:cs="Times New Roman"/>
              </w:rPr>
              <w:br/>
              <w:t>топливо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Гидро</w:t>
            </w:r>
            <w:proofErr w:type="spellEnd"/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эне</w:t>
            </w:r>
            <w:proofErr w:type="gramStart"/>
            <w:r w:rsidRPr="00A6370B">
              <w:rPr>
                <w:rFonts w:ascii="Times New Roman" w:hAnsi="Times New Roman" w:cs="Times New Roman"/>
              </w:rPr>
              <w:t>р</w:t>
            </w:r>
            <w:proofErr w:type="spellEnd"/>
            <w:r w:rsidRPr="00A6370B">
              <w:rPr>
                <w:rFonts w:ascii="Times New Roman" w:hAnsi="Times New Roman" w:cs="Times New Roman"/>
              </w:rPr>
              <w:t>-</w:t>
            </w:r>
            <w:proofErr w:type="gramEnd"/>
            <w:r w:rsidRPr="00A6370B">
              <w:rPr>
                <w:rFonts w:ascii="Times New Roman" w:hAnsi="Times New Roman" w:cs="Times New Roman"/>
              </w:rPr>
              <w:t xml:space="preserve"> 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гия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  </w:t>
            </w:r>
            <w:r w:rsidRPr="00A6370B">
              <w:rPr>
                <w:rFonts w:ascii="Times New Roman" w:hAnsi="Times New Roman" w:cs="Times New Roman"/>
              </w:rPr>
              <w:br/>
              <w:t>и НВИЭ</w:t>
            </w: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>Ато</w:t>
            </w:r>
            <w:proofErr w:type="gramStart"/>
            <w:r w:rsidRPr="00A6370B">
              <w:rPr>
                <w:rFonts w:ascii="Times New Roman" w:hAnsi="Times New Roman" w:cs="Times New Roman"/>
              </w:rPr>
              <w:t>м-</w:t>
            </w:r>
            <w:proofErr w:type="gramEnd"/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ная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 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энер</w:t>
            </w:r>
            <w:proofErr w:type="spellEnd"/>
            <w:r w:rsidRPr="00A6370B">
              <w:rPr>
                <w:rFonts w:ascii="Times New Roman" w:hAnsi="Times New Roman" w:cs="Times New Roman"/>
              </w:rPr>
              <w:t>-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гия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A6370B">
              <w:rPr>
                <w:rFonts w:ascii="Times New Roman" w:hAnsi="Times New Roman" w:cs="Times New Roman"/>
              </w:rPr>
              <w:t>Эле</w:t>
            </w:r>
            <w:proofErr w:type="gramStart"/>
            <w:r w:rsidRPr="00A6370B">
              <w:rPr>
                <w:rFonts w:ascii="Times New Roman" w:hAnsi="Times New Roman" w:cs="Times New Roman"/>
              </w:rPr>
              <w:t>к</w:t>
            </w:r>
            <w:proofErr w:type="spellEnd"/>
            <w:r w:rsidRPr="00A6370B">
              <w:rPr>
                <w:rFonts w:ascii="Times New Roman" w:hAnsi="Times New Roman" w:cs="Times New Roman"/>
              </w:rPr>
              <w:t>-</w:t>
            </w:r>
            <w:proofErr w:type="gramEnd"/>
            <w:r w:rsidRPr="00A6370B">
              <w:rPr>
                <w:rFonts w:ascii="Times New Roman" w:hAnsi="Times New Roman" w:cs="Times New Roman"/>
              </w:rPr>
              <w:t xml:space="preserve">  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триче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- 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ская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  </w:t>
            </w:r>
            <w:r w:rsidRPr="00A6370B">
              <w:rPr>
                <w:rFonts w:ascii="Times New Roman" w:hAnsi="Times New Roman" w:cs="Times New Roman"/>
              </w:rPr>
              <w:br/>
              <w:t>энергия</w:t>
            </w:r>
          </w:p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>кВт.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>Тепловая</w:t>
            </w:r>
            <w:r w:rsidRPr="00A6370B">
              <w:rPr>
                <w:rFonts w:ascii="Times New Roman" w:hAnsi="Times New Roman" w:cs="Times New Roman"/>
              </w:rPr>
              <w:br/>
              <w:t xml:space="preserve">энергия 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Всего </w:t>
            </w: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   </w:t>
            </w: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2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3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4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5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6   </w:t>
            </w: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7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8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9    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10   </w:t>
            </w:r>
          </w:p>
        </w:tc>
      </w:tr>
      <w:tr w:rsidR="002476AF" w:rsidRPr="00A6370B" w:rsidTr="00805059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Производство           </w:t>
            </w:r>
            <w:r w:rsidRPr="00A6370B">
              <w:rPr>
                <w:rFonts w:ascii="Times New Roman" w:hAnsi="Times New Roman" w:cs="Times New Roman"/>
              </w:rPr>
              <w:br/>
              <w:t>энергетических ресурсов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Ввоз   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2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Вывоз  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3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right="-556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Изменение запасов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4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Потребление первичной  </w:t>
            </w:r>
            <w:r w:rsidRPr="00A6370B">
              <w:rPr>
                <w:rFonts w:ascii="Times New Roman" w:hAnsi="Times New Roman" w:cs="Times New Roman"/>
              </w:rPr>
              <w:t xml:space="preserve">энергии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5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255 757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0318F8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890,86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256 647,86</w:t>
            </w:r>
          </w:p>
        </w:tc>
      </w:tr>
      <w:tr w:rsidR="002476AF" w:rsidRPr="00A6370B" w:rsidTr="00805059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Статистическое         </w:t>
            </w:r>
            <w:r w:rsidRPr="00A6370B">
              <w:rPr>
                <w:rFonts w:ascii="Times New Roman" w:hAnsi="Times New Roman" w:cs="Times New Roman"/>
              </w:rPr>
              <w:br/>
              <w:t xml:space="preserve">расхождение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6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Производство           </w:t>
            </w:r>
            <w:r w:rsidRPr="00A6370B">
              <w:rPr>
                <w:rFonts w:ascii="Times New Roman" w:hAnsi="Times New Roman" w:cs="Times New Roman"/>
              </w:rPr>
              <w:br/>
              <w:t xml:space="preserve">электрической энергии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7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Производство тепловой  </w:t>
            </w:r>
            <w:r w:rsidRPr="00A6370B">
              <w:rPr>
                <w:rFonts w:ascii="Times New Roman" w:hAnsi="Times New Roman" w:cs="Times New Roman"/>
              </w:rPr>
              <w:br/>
              <w:t xml:space="preserve">энергии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8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Теплоэлектростанции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8.1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Котельные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8.2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48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Электрокотельные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    </w:t>
            </w:r>
            <w:r w:rsidRPr="00A6370B">
              <w:rPr>
                <w:rFonts w:ascii="Times New Roman" w:hAnsi="Times New Roman" w:cs="Times New Roman"/>
              </w:rPr>
              <w:t xml:space="preserve">и </w:t>
            </w:r>
            <w:proofErr w:type="spellStart"/>
            <w:r w:rsidRPr="00A6370B">
              <w:rPr>
                <w:rFonts w:ascii="Times New Roman" w:hAnsi="Times New Roman" w:cs="Times New Roman"/>
              </w:rPr>
              <w:t>теплоутилизационные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 </w:t>
            </w:r>
            <w:r w:rsidRPr="00A6370B">
              <w:rPr>
                <w:rFonts w:ascii="Times New Roman" w:hAnsi="Times New Roman" w:cs="Times New Roman"/>
              </w:rPr>
              <w:br/>
              <w:t xml:space="preserve">установки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8.3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Преобразование топлива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9 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Переработка нефти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9.1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Переработка газа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9.2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Обогащение угля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9.3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Собственные нужды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10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63539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9 380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69,66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0F227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9 449,66</w:t>
            </w: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Потери при передаче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Конечное потребление   </w:t>
            </w:r>
            <w:r w:rsidRPr="00A6370B">
              <w:rPr>
                <w:rFonts w:ascii="Times New Roman" w:hAnsi="Times New Roman" w:cs="Times New Roman"/>
              </w:rPr>
              <w:br/>
              <w:t>энергетических ресурсов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12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63539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</w:t>
            </w:r>
            <w:r>
              <w:rPr>
                <w:rFonts w:ascii="Times New Roman" w:hAnsi="Times New Roman" w:cs="Times New Roman"/>
              </w:rPr>
              <w:t>55 757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0F227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  <w:r>
              <w:rPr>
                <w:rFonts w:ascii="Times New Roman" w:hAnsi="Times New Roman" w:cs="Times New Roman"/>
              </w:rPr>
              <w:t>90,86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0F227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</w:t>
            </w:r>
            <w:r>
              <w:rPr>
                <w:rFonts w:ascii="Times New Roman" w:hAnsi="Times New Roman" w:cs="Times New Roman"/>
              </w:rPr>
              <w:t>56 647,86</w:t>
            </w:r>
          </w:p>
        </w:tc>
      </w:tr>
      <w:tr w:rsidR="002476AF" w:rsidRPr="00A6370B" w:rsidTr="00805059">
        <w:trPr>
          <w:cantSplit/>
          <w:trHeight w:val="48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Сельское хозяйство,    </w:t>
            </w:r>
            <w:r w:rsidRPr="00A6370B">
              <w:rPr>
                <w:rFonts w:ascii="Times New Roman" w:hAnsi="Times New Roman" w:cs="Times New Roman"/>
              </w:rPr>
              <w:br/>
              <w:t xml:space="preserve">рыболовство и          </w:t>
            </w:r>
            <w:r w:rsidRPr="00A6370B">
              <w:rPr>
                <w:rFonts w:ascii="Times New Roman" w:hAnsi="Times New Roman" w:cs="Times New Roman"/>
              </w:rPr>
              <w:br/>
              <w:t xml:space="preserve">рыбоводство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13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Промышленность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14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Продукт 1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14.1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...    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...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Продукт n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14.n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36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Прочая промышленность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Строительство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15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Транспорт и связь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16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lastRenderedPageBreak/>
              <w:t xml:space="preserve">Железнодорожный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16.1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Трубопроводный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16.2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Автомобильный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16.3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Прочий   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16.4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63539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246 377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0F227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821,2</w:t>
            </w: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247 198,20</w:t>
            </w: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Сфера услуг   (Бюджет)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17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24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Население        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 xml:space="preserve">18    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2476AF" w:rsidRPr="00A6370B" w:rsidTr="00805059">
        <w:trPr>
          <w:cantSplit/>
          <w:trHeight w:val="600"/>
        </w:trPr>
        <w:tc>
          <w:tcPr>
            <w:tcW w:w="2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  <w:r w:rsidRPr="00A6370B">
              <w:rPr>
                <w:rFonts w:ascii="Times New Roman" w:hAnsi="Times New Roman" w:cs="Times New Roman"/>
              </w:rPr>
              <w:t>Использование топливн</w:t>
            </w:r>
            <w:proofErr w:type="gramStart"/>
            <w:r w:rsidRPr="00A6370B">
              <w:rPr>
                <w:rFonts w:ascii="Times New Roman" w:hAnsi="Times New Roman" w:cs="Times New Roman"/>
              </w:rPr>
              <w:t>о-</w:t>
            </w:r>
            <w:proofErr w:type="gramEnd"/>
            <w:r w:rsidRPr="00A6370B">
              <w:rPr>
                <w:rFonts w:ascii="Times New Roman" w:hAnsi="Times New Roman" w:cs="Times New Roman"/>
              </w:rPr>
              <w:br/>
              <w:t>энергетических ресурсов</w:t>
            </w:r>
            <w:r w:rsidRPr="00A6370B">
              <w:rPr>
                <w:rFonts w:ascii="Times New Roman" w:hAnsi="Times New Roman" w:cs="Times New Roman"/>
              </w:rPr>
              <w:br/>
              <w:t xml:space="preserve">в качестве сырья и на  </w:t>
            </w:r>
            <w:r w:rsidRPr="00A6370B">
              <w:rPr>
                <w:rFonts w:ascii="Times New Roman" w:hAnsi="Times New Roman" w:cs="Times New Roman"/>
              </w:rPr>
              <w:br/>
            </w:r>
            <w:proofErr w:type="spellStart"/>
            <w:r w:rsidRPr="00A6370B">
              <w:rPr>
                <w:rFonts w:ascii="Times New Roman" w:hAnsi="Times New Roman" w:cs="Times New Roman"/>
              </w:rPr>
              <w:t>нетопливные</w:t>
            </w:r>
            <w:proofErr w:type="spellEnd"/>
            <w:r w:rsidRPr="00A6370B">
              <w:rPr>
                <w:rFonts w:ascii="Times New Roman" w:hAnsi="Times New Roman" w:cs="Times New Roman"/>
              </w:rPr>
              <w:t xml:space="preserve"> нужды      </w:t>
            </w:r>
          </w:p>
        </w:tc>
        <w:tc>
          <w:tcPr>
            <w:tcW w:w="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Pr="00A6370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</w:rPr>
            </w:pPr>
          </w:p>
        </w:tc>
      </w:tr>
    </w:tbl>
    <w:p w:rsidR="002476AF" w:rsidRDefault="002476AF" w:rsidP="002476AF">
      <w:pPr>
        <w:pStyle w:val="ConsPlusNonformat"/>
        <w:widowControl/>
        <w:pBdr>
          <w:top w:val="single" w:sz="6" w:space="0" w:color="auto"/>
        </w:pBdr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Default="002476AF" w:rsidP="002476A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476AF" w:rsidRPr="00100F2D" w:rsidRDefault="002476AF" w:rsidP="002476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100F2D">
        <w:rPr>
          <w:rFonts w:ascii="Times New Roman" w:hAnsi="Times New Roman" w:cs="Times New Roman"/>
          <w:sz w:val="28"/>
          <w:szCs w:val="28"/>
        </w:rPr>
        <w:lastRenderedPageBreak/>
        <w:t>Однопродуктовый</w:t>
      </w:r>
      <w:proofErr w:type="spellEnd"/>
      <w:r w:rsidRPr="00100F2D">
        <w:rPr>
          <w:rFonts w:ascii="Times New Roman" w:hAnsi="Times New Roman" w:cs="Times New Roman"/>
          <w:sz w:val="28"/>
          <w:szCs w:val="28"/>
        </w:rPr>
        <w:t xml:space="preserve"> баланс энергетических ресурсов</w:t>
      </w:r>
    </w:p>
    <w:p w:rsidR="002476AF" w:rsidRPr="00100F2D" w:rsidRDefault="002476AF" w:rsidP="002476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00F2D">
        <w:rPr>
          <w:rFonts w:ascii="Times New Roman" w:hAnsi="Times New Roman" w:cs="Times New Roman"/>
          <w:sz w:val="28"/>
          <w:szCs w:val="28"/>
        </w:rPr>
        <w:t>администрации Сокурского сельсовета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5"/>
        <w:gridCol w:w="709"/>
        <w:gridCol w:w="1843"/>
        <w:gridCol w:w="1134"/>
        <w:gridCol w:w="849"/>
      </w:tblGrid>
      <w:tr w:rsidR="002476AF" w:rsidTr="00805059">
        <w:trPr>
          <w:cantSplit/>
          <w:trHeight w:val="923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Строки топливно-энергетического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баланса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строк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баланса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 энергетического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ресурса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/>
          <w:p w:rsidR="002476AF" w:rsidRDefault="002476AF" w:rsidP="00805059"/>
          <w:p w:rsidR="002476AF" w:rsidRDefault="002476AF" w:rsidP="00805059">
            <w:r>
              <w:t xml:space="preserve">   кВт.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r>
              <w:t>Тонн условного топлива</w:t>
            </w: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энергетических ресурсов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348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Ввоз     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Вывоз    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запасов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Потребление первичн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ой энергии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электроэнергия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Pr="000318F8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255 757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Статистическое расхождение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электрической энергии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тепловой энергии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Теплоэлектростанции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8.1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Котельные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8.2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36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Электрокотельные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тепл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утилизационные установки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8.3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Преобразование топлива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Переработка нефти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9.1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Переработка газа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9.2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Обогащение угля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9.3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нужды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электроэнергия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Pr="0063539B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9 380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Потери при передаче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36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Конечное потребление энергетических ресурсов 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электроэнергия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255 757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36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Сельское хозяйство, рыболовство рыбоводство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Промышленность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Продукт 1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14.1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...      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...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Продукт n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14.n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Прочая промышленность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 и связь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Железнодорожный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16.1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16.2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16.3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Прочий   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16.4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электроэнергия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Pr="000F227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F227F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F227F">
              <w:rPr>
                <w:rFonts w:ascii="Times New Roman" w:hAnsi="Times New Roman" w:cs="Times New Roman"/>
                <w:sz w:val="24"/>
                <w:szCs w:val="24"/>
              </w:rPr>
              <w:t>377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Сфера услуг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Бюджет)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        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480"/>
        </w:trPr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Использование топливно-энергетических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ресурсов в качестве сырья и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нетопливные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нужды                     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 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476AF" w:rsidRPr="00100F2D" w:rsidRDefault="002476AF" w:rsidP="002476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100F2D">
        <w:rPr>
          <w:rFonts w:ascii="Times New Roman" w:hAnsi="Times New Roman" w:cs="Times New Roman"/>
          <w:sz w:val="28"/>
          <w:szCs w:val="28"/>
        </w:rPr>
        <w:t>Однопродуктовый</w:t>
      </w:r>
      <w:proofErr w:type="spellEnd"/>
      <w:r w:rsidRPr="00100F2D">
        <w:rPr>
          <w:rFonts w:ascii="Times New Roman" w:hAnsi="Times New Roman" w:cs="Times New Roman"/>
          <w:sz w:val="28"/>
          <w:szCs w:val="28"/>
        </w:rPr>
        <w:t xml:space="preserve"> баланс энергетических ресурсов</w:t>
      </w:r>
    </w:p>
    <w:p w:rsidR="002476AF" w:rsidRPr="00100F2D" w:rsidRDefault="002476AF" w:rsidP="002476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00F2D">
        <w:rPr>
          <w:rFonts w:ascii="Times New Roman" w:hAnsi="Times New Roman" w:cs="Times New Roman"/>
          <w:sz w:val="28"/>
          <w:szCs w:val="28"/>
        </w:rPr>
        <w:t>Администрации Сокурского сельсовета</w:t>
      </w:r>
    </w:p>
    <w:p w:rsidR="002476AF" w:rsidRDefault="002476AF" w:rsidP="002476A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12"/>
        <w:gridCol w:w="851"/>
        <w:gridCol w:w="1134"/>
        <w:gridCol w:w="992"/>
        <w:gridCol w:w="992"/>
      </w:tblGrid>
      <w:tr w:rsidR="002476AF" w:rsidTr="00805059">
        <w:trPr>
          <w:cantSplit/>
          <w:trHeight w:val="1286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Строки топливно-энергетического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баланса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строк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баланса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 энергетического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ресурса        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/>
          <w:p w:rsidR="002476AF" w:rsidRDefault="002476AF" w:rsidP="00805059"/>
          <w:p w:rsidR="002476AF" w:rsidRDefault="002476AF" w:rsidP="00805059">
            <w:proofErr w:type="spellStart"/>
            <w:r>
              <w:t>Г.кал</w:t>
            </w:r>
            <w:proofErr w:type="spellEnd"/>
            <w: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r>
              <w:t>Тонн условного топлива</w:t>
            </w: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энергетических ресурсов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348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Ввоз     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Вывоз    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запасов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Потребление первичной энергии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Г.кал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Pr="000318F8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890,86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Статистическое расхождение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электрической энергии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тепловой энергии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Теплоэлектростанции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8.1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Котельные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8.2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36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Электрокотельные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тепло-утилизационные установки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8.3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Преобразование топлива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Переработка нефти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9.1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Переработка газа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9.2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Обогащение угля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9.3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Собственные нужды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Г.кал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Pr="000318F8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69,66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Потери при передаче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36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Конечное потребление энергетических ресурсов 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36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Сельское хозяйство, рыболовство и рыбоводство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Промышленность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Продукт 1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14.1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...      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...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Продукт n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14.n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Прочая промышленность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 и связь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Железнодорожный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16.1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16.2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16.3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Pr="000318F8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Прочий   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16.4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Г.кал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Pr="000F227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821,20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Сфера услуг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Бюджет)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24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        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6AF" w:rsidTr="00805059">
        <w:trPr>
          <w:cantSplit/>
          <w:trHeight w:val="480"/>
        </w:trPr>
        <w:tc>
          <w:tcPr>
            <w:tcW w:w="58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Использование топливно-энергетических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ресурсов в качестве сырья и на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нетопливные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нужды                     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476AF" w:rsidRDefault="002476AF" w:rsidP="00805059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476AF" w:rsidRPr="00CE4258" w:rsidRDefault="002476AF" w:rsidP="002476AF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2476AF" w:rsidRDefault="002476AF" w:rsidP="002476AF"/>
    <w:p w:rsidR="002476AF" w:rsidRDefault="002476AF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1D0F77" w:rsidRDefault="001D0F77" w:rsidP="001D0F77">
      <w:pPr>
        <w:pStyle w:val="af4"/>
        <w:rPr>
          <w:rFonts w:ascii="Times New Roman" w:hAnsi="Times New Roman" w:cs="Times New Roman"/>
          <w:sz w:val="20"/>
          <w:szCs w:val="20"/>
        </w:rPr>
      </w:pPr>
    </w:p>
    <w:sectPr w:rsidR="001D0F77" w:rsidSect="0098380E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5F2" w:rsidRDefault="00FE45F2" w:rsidP="00FF3262">
      <w:r>
        <w:separator/>
      </w:r>
    </w:p>
  </w:endnote>
  <w:endnote w:type="continuationSeparator" w:id="0">
    <w:p w:rsidR="00FE45F2" w:rsidRDefault="00FE45F2" w:rsidP="00FF3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DL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5F2" w:rsidRDefault="00FE45F2" w:rsidP="00FF3262">
      <w:r>
        <w:separator/>
      </w:r>
    </w:p>
  </w:footnote>
  <w:footnote w:type="continuationSeparator" w:id="0">
    <w:p w:rsidR="00FE45F2" w:rsidRDefault="00FE45F2" w:rsidP="00FF32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9FEBF7E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5390F81"/>
    <w:multiLevelType w:val="hybridMultilevel"/>
    <w:tmpl w:val="15E8C46E"/>
    <w:lvl w:ilvl="0" w:tplc="DD6624F4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4">
    <w:nsid w:val="0DDD028C"/>
    <w:multiLevelType w:val="multilevel"/>
    <w:tmpl w:val="E3082A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6C73B5"/>
    <w:multiLevelType w:val="hybridMultilevel"/>
    <w:tmpl w:val="DABAD0F8"/>
    <w:lvl w:ilvl="0" w:tplc="043EFE0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05C1DA4"/>
    <w:multiLevelType w:val="singleLevel"/>
    <w:tmpl w:val="ADB2FE88"/>
    <w:lvl w:ilvl="0">
      <w:start w:val="8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7">
    <w:nsid w:val="24FC1EAF"/>
    <w:multiLevelType w:val="hybridMultilevel"/>
    <w:tmpl w:val="8D100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A73000"/>
    <w:multiLevelType w:val="hybridMultilevel"/>
    <w:tmpl w:val="20908B26"/>
    <w:lvl w:ilvl="0" w:tplc="C162484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>
    <w:nsid w:val="37D65D3C"/>
    <w:multiLevelType w:val="multilevel"/>
    <w:tmpl w:val="253A97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6738AE"/>
    <w:multiLevelType w:val="multilevel"/>
    <w:tmpl w:val="3976C8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4771BCF"/>
    <w:multiLevelType w:val="hybridMultilevel"/>
    <w:tmpl w:val="DFE88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D63C4F"/>
    <w:multiLevelType w:val="multilevel"/>
    <w:tmpl w:val="E9EA72B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3">
    <w:nsid w:val="5EC91237"/>
    <w:multiLevelType w:val="hybridMultilevel"/>
    <w:tmpl w:val="97DEA3B0"/>
    <w:lvl w:ilvl="0" w:tplc="2C0E813E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4">
    <w:nsid w:val="626B6D26"/>
    <w:multiLevelType w:val="hybridMultilevel"/>
    <w:tmpl w:val="74B6D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792ADB"/>
    <w:multiLevelType w:val="hybridMultilevel"/>
    <w:tmpl w:val="272C35BE"/>
    <w:lvl w:ilvl="0" w:tplc="1DACD8D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65628C"/>
    <w:multiLevelType w:val="singleLevel"/>
    <w:tmpl w:val="BAEA2880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7">
    <w:nsid w:val="76E87FE7"/>
    <w:multiLevelType w:val="singleLevel"/>
    <w:tmpl w:val="49AA8ED2"/>
    <w:lvl w:ilvl="0">
      <w:start w:val="9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8">
    <w:nsid w:val="77E3190F"/>
    <w:multiLevelType w:val="multilevel"/>
    <w:tmpl w:val="16C4D2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B135750"/>
    <w:multiLevelType w:val="hybridMultilevel"/>
    <w:tmpl w:val="25A0C9A0"/>
    <w:lvl w:ilvl="0" w:tplc="0419000F">
      <w:start w:val="1"/>
      <w:numFmt w:val="decimal"/>
      <w:lvlText w:val="%1."/>
      <w:lvlJc w:val="left"/>
      <w:pPr>
        <w:tabs>
          <w:tab w:val="num" w:pos="1632"/>
        </w:tabs>
        <w:ind w:left="1632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9000F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9000F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20">
    <w:nsid w:val="7B8D2E10"/>
    <w:multiLevelType w:val="hybridMultilevel"/>
    <w:tmpl w:val="BFCA280A"/>
    <w:lvl w:ilvl="0" w:tplc="FD3EE4F8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>
    <w:nsid w:val="7E2F35D9"/>
    <w:multiLevelType w:val="hybridMultilevel"/>
    <w:tmpl w:val="EDD007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3"/>
  </w:num>
  <w:num w:numId="5">
    <w:abstractNumId w:val="4"/>
  </w:num>
  <w:num w:numId="6">
    <w:abstractNumId w:val="12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16"/>
  </w:num>
  <w:num w:numId="10">
    <w:abstractNumId w:val="16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1">
    <w:abstractNumId w:val="6"/>
  </w:num>
  <w:num w:numId="1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3">
    <w:abstractNumId w:val="17"/>
  </w:num>
  <w:num w:numId="14">
    <w:abstractNumId w:val="7"/>
  </w:num>
  <w:num w:numId="15">
    <w:abstractNumId w:val="8"/>
  </w:num>
  <w:num w:numId="16">
    <w:abstractNumId w:val="15"/>
  </w:num>
  <w:num w:numId="17">
    <w:abstractNumId w:val="18"/>
  </w:num>
  <w:num w:numId="18">
    <w:abstractNumId w:val="10"/>
  </w:num>
  <w:num w:numId="19">
    <w:abstractNumId w:val="5"/>
  </w:num>
  <w:num w:numId="20">
    <w:abstractNumId w:val="20"/>
  </w:num>
  <w:num w:numId="21">
    <w:abstractNumId w:val="9"/>
  </w:num>
  <w:num w:numId="22">
    <w:abstractNumId w:val="14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F77"/>
    <w:rsid w:val="00000023"/>
    <w:rsid w:val="000013D6"/>
    <w:rsid w:val="000017C7"/>
    <w:rsid w:val="00001F84"/>
    <w:rsid w:val="000025B6"/>
    <w:rsid w:val="00004910"/>
    <w:rsid w:val="00004AA6"/>
    <w:rsid w:val="00006A7A"/>
    <w:rsid w:val="00006E8E"/>
    <w:rsid w:val="00006F03"/>
    <w:rsid w:val="000070C6"/>
    <w:rsid w:val="0000730F"/>
    <w:rsid w:val="000107E9"/>
    <w:rsid w:val="000109BC"/>
    <w:rsid w:val="00010B58"/>
    <w:rsid w:val="00011CDA"/>
    <w:rsid w:val="000138D4"/>
    <w:rsid w:val="00014A93"/>
    <w:rsid w:val="00015E0D"/>
    <w:rsid w:val="00016C8D"/>
    <w:rsid w:val="00017529"/>
    <w:rsid w:val="00017EB7"/>
    <w:rsid w:val="00022BF2"/>
    <w:rsid w:val="000232E7"/>
    <w:rsid w:val="000244BC"/>
    <w:rsid w:val="000247EA"/>
    <w:rsid w:val="00025415"/>
    <w:rsid w:val="00025DE9"/>
    <w:rsid w:val="00025E44"/>
    <w:rsid w:val="000263CB"/>
    <w:rsid w:val="00027B73"/>
    <w:rsid w:val="000309C5"/>
    <w:rsid w:val="0003139C"/>
    <w:rsid w:val="0003142E"/>
    <w:rsid w:val="00033531"/>
    <w:rsid w:val="000345CA"/>
    <w:rsid w:val="0003574C"/>
    <w:rsid w:val="000368B2"/>
    <w:rsid w:val="00036DF3"/>
    <w:rsid w:val="0003757D"/>
    <w:rsid w:val="000379D5"/>
    <w:rsid w:val="00040645"/>
    <w:rsid w:val="000408F6"/>
    <w:rsid w:val="00040F94"/>
    <w:rsid w:val="0004161F"/>
    <w:rsid w:val="0004178B"/>
    <w:rsid w:val="00042879"/>
    <w:rsid w:val="0004334D"/>
    <w:rsid w:val="00043E92"/>
    <w:rsid w:val="000451A6"/>
    <w:rsid w:val="0004528F"/>
    <w:rsid w:val="000458D8"/>
    <w:rsid w:val="00045BE9"/>
    <w:rsid w:val="00045E5E"/>
    <w:rsid w:val="000463A9"/>
    <w:rsid w:val="00046939"/>
    <w:rsid w:val="00046CD9"/>
    <w:rsid w:val="00047D04"/>
    <w:rsid w:val="000509F4"/>
    <w:rsid w:val="0005372D"/>
    <w:rsid w:val="000537A0"/>
    <w:rsid w:val="00053CFC"/>
    <w:rsid w:val="00054852"/>
    <w:rsid w:val="00054B40"/>
    <w:rsid w:val="0005579B"/>
    <w:rsid w:val="00055B8F"/>
    <w:rsid w:val="00055FE9"/>
    <w:rsid w:val="000567E0"/>
    <w:rsid w:val="00056804"/>
    <w:rsid w:val="00056872"/>
    <w:rsid w:val="000569D3"/>
    <w:rsid w:val="000607EC"/>
    <w:rsid w:val="00060CA2"/>
    <w:rsid w:val="000612BB"/>
    <w:rsid w:val="00062055"/>
    <w:rsid w:val="00062205"/>
    <w:rsid w:val="0006231B"/>
    <w:rsid w:val="00063203"/>
    <w:rsid w:val="00063959"/>
    <w:rsid w:val="00063FF4"/>
    <w:rsid w:val="000641B1"/>
    <w:rsid w:val="0006421A"/>
    <w:rsid w:val="000644C5"/>
    <w:rsid w:val="0006575C"/>
    <w:rsid w:val="00065FDE"/>
    <w:rsid w:val="000662A5"/>
    <w:rsid w:val="00066E23"/>
    <w:rsid w:val="00067E3B"/>
    <w:rsid w:val="00067F58"/>
    <w:rsid w:val="00070385"/>
    <w:rsid w:val="0007088A"/>
    <w:rsid w:val="00070B07"/>
    <w:rsid w:val="00070C50"/>
    <w:rsid w:val="00071877"/>
    <w:rsid w:val="00071E7C"/>
    <w:rsid w:val="0007299B"/>
    <w:rsid w:val="00072F2F"/>
    <w:rsid w:val="000735AC"/>
    <w:rsid w:val="00074899"/>
    <w:rsid w:val="000749DD"/>
    <w:rsid w:val="00080366"/>
    <w:rsid w:val="00081189"/>
    <w:rsid w:val="000812E9"/>
    <w:rsid w:val="0008197F"/>
    <w:rsid w:val="00082854"/>
    <w:rsid w:val="00082E96"/>
    <w:rsid w:val="000839C9"/>
    <w:rsid w:val="00083B3C"/>
    <w:rsid w:val="00083C1D"/>
    <w:rsid w:val="00084876"/>
    <w:rsid w:val="00084DE7"/>
    <w:rsid w:val="00084DF2"/>
    <w:rsid w:val="00085F91"/>
    <w:rsid w:val="00086726"/>
    <w:rsid w:val="00087389"/>
    <w:rsid w:val="000902DE"/>
    <w:rsid w:val="0009121B"/>
    <w:rsid w:val="00091419"/>
    <w:rsid w:val="000916C4"/>
    <w:rsid w:val="0009192D"/>
    <w:rsid w:val="0009295E"/>
    <w:rsid w:val="00092FE4"/>
    <w:rsid w:val="00093CE4"/>
    <w:rsid w:val="00093D55"/>
    <w:rsid w:val="00094699"/>
    <w:rsid w:val="000946D0"/>
    <w:rsid w:val="00094A17"/>
    <w:rsid w:val="00094E48"/>
    <w:rsid w:val="00095C48"/>
    <w:rsid w:val="0009632B"/>
    <w:rsid w:val="000967DB"/>
    <w:rsid w:val="000968FF"/>
    <w:rsid w:val="000A0B82"/>
    <w:rsid w:val="000A0E49"/>
    <w:rsid w:val="000A1336"/>
    <w:rsid w:val="000A164B"/>
    <w:rsid w:val="000A1DC4"/>
    <w:rsid w:val="000A2036"/>
    <w:rsid w:val="000A2227"/>
    <w:rsid w:val="000A2944"/>
    <w:rsid w:val="000A3EB7"/>
    <w:rsid w:val="000A4A15"/>
    <w:rsid w:val="000A4B3C"/>
    <w:rsid w:val="000A50F4"/>
    <w:rsid w:val="000A5401"/>
    <w:rsid w:val="000A571F"/>
    <w:rsid w:val="000A688A"/>
    <w:rsid w:val="000A7177"/>
    <w:rsid w:val="000A77C9"/>
    <w:rsid w:val="000B05FF"/>
    <w:rsid w:val="000B089E"/>
    <w:rsid w:val="000B0989"/>
    <w:rsid w:val="000B1175"/>
    <w:rsid w:val="000B2B48"/>
    <w:rsid w:val="000B3BC1"/>
    <w:rsid w:val="000B3F61"/>
    <w:rsid w:val="000B44CF"/>
    <w:rsid w:val="000B48FC"/>
    <w:rsid w:val="000B6227"/>
    <w:rsid w:val="000B645A"/>
    <w:rsid w:val="000B65C8"/>
    <w:rsid w:val="000B67A5"/>
    <w:rsid w:val="000B72A8"/>
    <w:rsid w:val="000B74D4"/>
    <w:rsid w:val="000B7B7B"/>
    <w:rsid w:val="000B7FE3"/>
    <w:rsid w:val="000C01B6"/>
    <w:rsid w:val="000C024E"/>
    <w:rsid w:val="000C08FF"/>
    <w:rsid w:val="000C0CF4"/>
    <w:rsid w:val="000C2BE4"/>
    <w:rsid w:val="000C4788"/>
    <w:rsid w:val="000C651E"/>
    <w:rsid w:val="000C7377"/>
    <w:rsid w:val="000D0329"/>
    <w:rsid w:val="000D12BF"/>
    <w:rsid w:val="000D1648"/>
    <w:rsid w:val="000D1BCC"/>
    <w:rsid w:val="000D1CFB"/>
    <w:rsid w:val="000D22C4"/>
    <w:rsid w:val="000D2AC8"/>
    <w:rsid w:val="000D325C"/>
    <w:rsid w:val="000D3392"/>
    <w:rsid w:val="000D3D71"/>
    <w:rsid w:val="000D56EF"/>
    <w:rsid w:val="000D5F8A"/>
    <w:rsid w:val="000D6833"/>
    <w:rsid w:val="000D68C6"/>
    <w:rsid w:val="000D6B25"/>
    <w:rsid w:val="000D71C4"/>
    <w:rsid w:val="000D7CB5"/>
    <w:rsid w:val="000D7D48"/>
    <w:rsid w:val="000E0623"/>
    <w:rsid w:val="000E0765"/>
    <w:rsid w:val="000E1410"/>
    <w:rsid w:val="000E1EA7"/>
    <w:rsid w:val="000E2188"/>
    <w:rsid w:val="000E28CE"/>
    <w:rsid w:val="000E2C7E"/>
    <w:rsid w:val="000E32CB"/>
    <w:rsid w:val="000E378B"/>
    <w:rsid w:val="000E43B5"/>
    <w:rsid w:val="000E5B6E"/>
    <w:rsid w:val="000E6DDC"/>
    <w:rsid w:val="000E724A"/>
    <w:rsid w:val="000F2464"/>
    <w:rsid w:val="000F2D8F"/>
    <w:rsid w:val="000F3E7B"/>
    <w:rsid w:val="000F418E"/>
    <w:rsid w:val="000F41E1"/>
    <w:rsid w:val="000F4482"/>
    <w:rsid w:val="000F51D2"/>
    <w:rsid w:val="000F576A"/>
    <w:rsid w:val="000F5CDA"/>
    <w:rsid w:val="000F63D2"/>
    <w:rsid w:val="000F6ACC"/>
    <w:rsid w:val="000F702B"/>
    <w:rsid w:val="00101344"/>
    <w:rsid w:val="001024D8"/>
    <w:rsid w:val="001032C3"/>
    <w:rsid w:val="00103EC4"/>
    <w:rsid w:val="00104EBA"/>
    <w:rsid w:val="00105283"/>
    <w:rsid w:val="001053F3"/>
    <w:rsid w:val="001059C2"/>
    <w:rsid w:val="00105CEC"/>
    <w:rsid w:val="00106C0C"/>
    <w:rsid w:val="00107070"/>
    <w:rsid w:val="0010782A"/>
    <w:rsid w:val="001101DD"/>
    <w:rsid w:val="001116AB"/>
    <w:rsid w:val="00111C37"/>
    <w:rsid w:val="0011247A"/>
    <w:rsid w:val="00112630"/>
    <w:rsid w:val="00112F0D"/>
    <w:rsid w:val="001130A8"/>
    <w:rsid w:val="00114B02"/>
    <w:rsid w:val="001156B0"/>
    <w:rsid w:val="00115A41"/>
    <w:rsid w:val="00116616"/>
    <w:rsid w:val="0011671F"/>
    <w:rsid w:val="00120742"/>
    <w:rsid w:val="001207E5"/>
    <w:rsid w:val="00120AED"/>
    <w:rsid w:val="00122357"/>
    <w:rsid w:val="00122549"/>
    <w:rsid w:val="001230C1"/>
    <w:rsid w:val="00123D21"/>
    <w:rsid w:val="00124385"/>
    <w:rsid w:val="00124717"/>
    <w:rsid w:val="00124795"/>
    <w:rsid w:val="00125A86"/>
    <w:rsid w:val="00125DAA"/>
    <w:rsid w:val="0012625B"/>
    <w:rsid w:val="00126977"/>
    <w:rsid w:val="00126AD5"/>
    <w:rsid w:val="001276C3"/>
    <w:rsid w:val="00127EAB"/>
    <w:rsid w:val="00127F99"/>
    <w:rsid w:val="001303DD"/>
    <w:rsid w:val="00130DAF"/>
    <w:rsid w:val="00132965"/>
    <w:rsid w:val="00133E79"/>
    <w:rsid w:val="0013440C"/>
    <w:rsid w:val="00134AF9"/>
    <w:rsid w:val="00135109"/>
    <w:rsid w:val="0013725A"/>
    <w:rsid w:val="00137440"/>
    <w:rsid w:val="00137ECD"/>
    <w:rsid w:val="0014019B"/>
    <w:rsid w:val="0014038A"/>
    <w:rsid w:val="001405B8"/>
    <w:rsid w:val="00140C2C"/>
    <w:rsid w:val="00141DB9"/>
    <w:rsid w:val="00141F25"/>
    <w:rsid w:val="001424E0"/>
    <w:rsid w:val="001434D1"/>
    <w:rsid w:val="00145305"/>
    <w:rsid w:val="0014592E"/>
    <w:rsid w:val="00146573"/>
    <w:rsid w:val="00146EA1"/>
    <w:rsid w:val="00147B68"/>
    <w:rsid w:val="001504BB"/>
    <w:rsid w:val="001518AB"/>
    <w:rsid w:val="0015209F"/>
    <w:rsid w:val="0015245E"/>
    <w:rsid w:val="00152587"/>
    <w:rsid w:val="00153624"/>
    <w:rsid w:val="0015455B"/>
    <w:rsid w:val="00154D66"/>
    <w:rsid w:val="00155EA5"/>
    <w:rsid w:val="00155F54"/>
    <w:rsid w:val="00156058"/>
    <w:rsid w:val="001567DB"/>
    <w:rsid w:val="00156FCB"/>
    <w:rsid w:val="00157975"/>
    <w:rsid w:val="001623F0"/>
    <w:rsid w:val="001631A8"/>
    <w:rsid w:val="001633D3"/>
    <w:rsid w:val="0016341D"/>
    <w:rsid w:val="00163649"/>
    <w:rsid w:val="001636A9"/>
    <w:rsid w:val="00163C5A"/>
    <w:rsid w:val="00163D5E"/>
    <w:rsid w:val="00164197"/>
    <w:rsid w:val="00165AD3"/>
    <w:rsid w:val="001664E4"/>
    <w:rsid w:val="001673CA"/>
    <w:rsid w:val="00167FF2"/>
    <w:rsid w:val="0017034A"/>
    <w:rsid w:val="001715B1"/>
    <w:rsid w:val="00171842"/>
    <w:rsid w:val="001726BF"/>
    <w:rsid w:val="0017275A"/>
    <w:rsid w:val="00172CA7"/>
    <w:rsid w:val="00173284"/>
    <w:rsid w:val="00173635"/>
    <w:rsid w:val="00173E09"/>
    <w:rsid w:val="00173F8D"/>
    <w:rsid w:val="0017430C"/>
    <w:rsid w:val="00174868"/>
    <w:rsid w:val="001748F7"/>
    <w:rsid w:val="00174A3C"/>
    <w:rsid w:val="001752EF"/>
    <w:rsid w:val="001760C8"/>
    <w:rsid w:val="0017678B"/>
    <w:rsid w:val="00176F95"/>
    <w:rsid w:val="001808FE"/>
    <w:rsid w:val="0018204D"/>
    <w:rsid w:val="0018255E"/>
    <w:rsid w:val="001832DA"/>
    <w:rsid w:val="00183F8C"/>
    <w:rsid w:val="0018439B"/>
    <w:rsid w:val="00186287"/>
    <w:rsid w:val="001868EB"/>
    <w:rsid w:val="00186934"/>
    <w:rsid w:val="00186FDE"/>
    <w:rsid w:val="00187103"/>
    <w:rsid w:val="001872E7"/>
    <w:rsid w:val="0018754B"/>
    <w:rsid w:val="001902CD"/>
    <w:rsid w:val="00191BA9"/>
    <w:rsid w:val="00191F91"/>
    <w:rsid w:val="0019253E"/>
    <w:rsid w:val="00192C29"/>
    <w:rsid w:val="00192DC3"/>
    <w:rsid w:val="0019332F"/>
    <w:rsid w:val="0019382D"/>
    <w:rsid w:val="00194347"/>
    <w:rsid w:val="00195EA1"/>
    <w:rsid w:val="00196E0C"/>
    <w:rsid w:val="00197052"/>
    <w:rsid w:val="00197C20"/>
    <w:rsid w:val="00197F6D"/>
    <w:rsid w:val="001A0091"/>
    <w:rsid w:val="001A10C0"/>
    <w:rsid w:val="001A1406"/>
    <w:rsid w:val="001A165C"/>
    <w:rsid w:val="001A2896"/>
    <w:rsid w:val="001A2990"/>
    <w:rsid w:val="001A2B42"/>
    <w:rsid w:val="001A3237"/>
    <w:rsid w:val="001A3D43"/>
    <w:rsid w:val="001A4A53"/>
    <w:rsid w:val="001A4A7F"/>
    <w:rsid w:val="001A534B"/>
    <w:rsid w:val="001A567A"/>
    <w:rsid w:val="001A6E80"/>
    <w:rsid w:val="001A6E83"/>
    <w:rsid w:val="001B1020"/>
    <w:rsid w:val="001B171E"/>
    <w:rsid w:val="001B248B"/>
    <w:rsid w:val="001B4404"/>
    <w:rsid w:val="001B5093"/>
    <w:rsid w:val="001B566B"/>
    <w:rsid w:val="001B59EC"/>
    <w:rsid w:val="001B5D6E"/>
    <w:rsid w:val="001B62C2"/>
    <w:rsid w:val="001B6598"/>
    <w:rsid w:val="001B79A9"/>
    <w:rsid w:val="001B7F6E"/>
    <w:rsid w:val="001C0016"/>
    <w:rsid w:val="001C1778"/>
    <w:rsid w:val="001C17F0"/>
    <w:rsid w:val="001C52A2"/>
    <w:rsid w:val="001C5EBA"/>
    <w:rsid w:val="001C5F87"/>
    <w:rsid w:val="001C63F6"/>
    <w:rsid w:val="001C654E"/>
    <w:rsid w:val="001C6745"/>
    <w:rsid w:val="001C71AA"/>
    <w:rsid w:val="001C7638"/>
    <w:rsid w:val="001C793F"/>
    <w:rsid w:val="001C7986"/>
    <w:rsid w:val="001D063C"/>
    <w:rsid w:val="001D09EB"/>
    <w:rsid w:val="001D0F77"/>
    <w:rsid w:val="001D102C"/>
    <w:rsid w:val="001D1331"/>
    <w:rsid w:val="001D17C0"/>
    <w:rsid w:val="001D1830"/>
    <w:rsid w:val="001D2165"/>
    <w:rsid w:val="001D30E4"/>
    <w:rsid w:val="001D3FE2"/>
    <w:rsid w:val="001D49E2"/>
    <w:rsid w:val="001D5303"/>
    <w:rsid w:val="001D57E4"/>
    <w:rsid w:val="001D584A"/>
    <w:rsid w:val="001D6399"/>
    <w:rsid w:val="001D698E"/>
    <w:rsid w:val="001D719F"/>
    <w:rsid w:val="001D74A9"/>
    <w:rsid w:val="001E13C3"/>
    <w:rsid w:val="001E1B2F"/>
    <w:rsid w:val="001E1C6A"/>
    <w:rsid w:val="001E1F2A"/>
    <w:rsid w:val="001E1F87"/>
    <w:rsid w:val="001E28F9"/>
    <w:rsid w:val="001E2A9C"/>
    <w:rsid w:val="001E2DF9"/>
    <w:rsid w:val="001E45B4"/>
    <w:rsid w:val="001E50F5"/>
    <w:rsid w:val="001E54BB"/>
    <w:rsid w:val="001E560C"/>
    <w:rsid w:val="001E5A11"/>
    <w:rsid w:val="001E5C67"/>
    <w:rsid w:val="001E5D4A"/>
    <w:rsid w:val="001E6134"/>
    <w:rsid w:val="001E6B77"/>
    <w:rsid w:val="001E6E92"/>
    <w:rsid w:val="001E6FA0"/>
    <w:rsid w:val="001E7172"/>
    <w:rsid w:val="001F0D64"/>
    <w:rsid w:val="001F123E"/>
    <w:rsid w:val="001F1280"/>
    <w:rsid w:val="001F1F07"/>
    <w:rsid w:val="001F2840"/>
    <w:rsid w:val="001F286A"/>
    <w:rsid w:val="001F38C4"/>
    <w:rsid w:val="001F3FBE"/>
    <w:rsid w:val="001F7363"/>
    <w:rsid w:val="001F7569"/>
    <w:rsid w:val="001F78D7"/>
    <w:rsid w:val="00200BB6"/>
    <w:rsid w:val="0020217A"/>
    <w:rsid w:val="00202D91"/>
    <w:rsid w:val="002030AD"/>
    <w:rsid w:val="00203B2A"/>
    <w:rsid w:val="002042B7"/>
    <w:rsid w:val="00204F63"/>
    <w:rsid w:val="0020619B"/>
    <w:rsid w:val="002061A0"/>
    <w:rsid w:val="002065F1"/>
    <w:rsid w:val="00206BBE"/>
    <w:rsid w:val="0020733B"/>
    <w:rsid w:val="00207CC9"/>
    <w:rsid w:val="002106A4"/>
    <w:rsid w:val="002108D1"/>
    <w:rsid w:val="0021114B"/>
    <w:rsid w:val="00211BF9"/>
    <w:rsid w:val="002124CF"/>
    <w:rsid w:val="002137E1"/>
    <w:rsid w:val="00213D6B"/>
    <w:rsid w:val="00214654"/>
    <w:rsid w:val="002153B2"/>
    <w:rsid w:val="002158F9"/>
    <w:rsid w:val="00215DAE"/>
    <w:rsid w:val="0021663D"/>
    <w:rsid w:val="0021665B"/>
    <w:rsid w:val="00216CD0"/>
    <w:rsid w:val="00220789"/>
    <w:rsid w:val="00220E64"/>
    <w:rsid w:val="0022150A"/>
    <w:rsid w:val="00222443"/>
    <w:rsid w:val="0022287E"/>
    <w:rsid w:val="00223C1B"/>
    <w:rsid w:val="00224182"/>
    <w:rsid w:val="002248F6"/>
    <w:rsid w:val="00226756"/>
    <w:rsid w:val="00226813"/>
    <w:rsid w:val="00226C31"/>
    <w:rsid w:val="00226C6F"/>
    <w:rsid w:val="00226E94"/>
    <w:rsid w:val="00232CD4"/>
    <w:rsid w:val="00233331"/>
    <w:rsid w:val="00234B33"/>
    <w:rsid w:val="0023526B"/>
    <w:rsid w:val="00235D06"/>
    <w:rsid w:val="00235F50"/>
    <w:rsid w:val="00236295"/>
    <w:rsid w:val="002371C2"/>
    <w:rsid w:val="00237884"/>
    <w:rsid w:val="00237A6D"/>
    <w:rsid w:val="00237DB4"/>
    <w:rsid w:val="00240282"/>
    <w:rsid w:val="002405F0"/>
    <w:rsid w:val="00240650"/>
    <w:rsid w:val="00240E4D"/>
    <w:rsid w:val="002416E3"/>
    <w:rsid w:val="002417C6"/>
    <w:rsid w:val="00241AB2"/>
    <w:rsid w:val="00242495"/>
    <w:rsid w:val="00242533"/>
    <w:rsid w:val="002427A0"/>
    <w:rsid w:val="00243088"/>
    <w:rsid w:val="002439E7"/>
    <w:rsid w:val="00245358"/>
    <w:rsid w:val="002465EA"/>
    <w:rsid w:val="00246D81"/>
    <w:rsid w:val="002470E8"/>
    <w:rsid w:val="002476AF"/>
    <w:rsid w:val="00247940"/>
    <w:rsid w:val="00247AD0"/>
    <w:rsid w:val="00247F71"/>
    <w:rsid w:val="00251881"/>
    <w:rsid w:val="00251C0E"/>
    <w:rsid w:val="0025345C"/>
    <w:rsid w:val="00254390"/>
    <w:rsid w:val="00255B25"/>
    <w:rsid w:val="00255C79"/>
    <w:rsid w:val="00255E39"/>
    <w:rsid w:val="00255E5E"/>
    <w:rsid w:val="002575D0"/>
    <w:rsid w:val="00257863"/>
    <w:rsid w:val="00260088"/>
    <w:rsid w:val="0026106E"/>
    <w:rsid w:val="00261DEB"/>
    <w:rsid w:val="00261E79"/>
    <w:rsid w:val="002626E8"/>
    <w:rsid w:val="00262D8B"/>
    <w:rsid w:val="00263F4D"/>
    <w:rsid w:val="00264696"/>
    <w:rsid w:val="00264EC8"/>
    <w:rsid w:val="00265B73"/>
    <w:rsid w:val="00266202"/>
    <w:rsid w:val="00266340"/>
    <w:rsid w:val="0026727D"/>
    <w:rsid w:val="00272413"/>
    <w:rsid w:val="00272775"/>
    <w:rsid w:val="00273360"/>
    <w:rsid w:val="002740F6"/>
    <w:rsid w:val="0027462D"/>
    <w:rsid w:val="0027490B"/>
    <w:rsid w:val="0027516E"/>
    <w:rsid w:val="002765BE"/>
    <w:rsid w:val="00276B3B"/>
    <w:rsid w:val="00276BAC"/>
    <w:rsid w:val="0027726A"/>
    <w:rsid w:val="00277353"/>
    <w:rsid w:val="002773B1"/>
    <w:rsid w:val="00277561"/>
    <w:rsid w:val="00277941"/>
    <w:rsid w:val="00280293"/>
    <w:rsid w:val="00280460"/>
    <w:rsid w:val="00280780"/>
    <w:rsid w:val="00280F9D"/>
    <w:rsid w:val="0028206A"/>
    <w:rsid w:val="0028295B"/>
    <w:rsid w:val="00283122"/>
    <w:rsid w:val="002843A1"/>
    <w:rsid w:val="0028495F"/>
    <w:rsid w:val="00285468"/>
    <w:rsid w:val="00285565"/>
    <w:rsid w:val="00285A2B"/>
    <w:rsid w:val="00285A9A"/>
    <w:rsid w:val="00285AE5"/>
    <w:rsid w:val="00285BD9"/>
    <w:rsid w:val="002860EC"/>
    <w:rsid w:val="002866DB"/>
    <w:rsid w:val="00286DE6"/>
    <w:rsid w:val="00291376"/>
    <w:rsid w:val="00291D49"/>
    <w:rsid w:val="00291E77"/>
    <w:rsid w:val="002920DA"/>
    <w:rsid w:val="00292F23"/>
    <w:rsid w:val="002942C7"/>
    <w:rsid w:val="00294875"/>
    <w:rsid w:val="00295D74"/>
    <w:rsid w:val="00295F5E"/>
    <w:rsid w:val="00295FCA"/>
    <w:rsid w:val="002971A6"/>
    <w:rsid w:val="0029786F"/>
    <w:rsid w:val="00297FB7"/>
    <w:rsid w:val="002A03A4"/>
    <w:rsid w:val="002A075F"/>
    <w:rsid w:val="002A0E92"/>
    <w:rsid w:val="002A0EB2"/>
    <w:rsid w:val="002A2999"/>
    <w:rsid w:val="002A3F5C"/>
    <w:rsid w:val="002A42EC"/>
    <w:rsid w:val="002A4B7A"/>
    <w:rsid w:val="002A53CA"/>
    <w:rsid w:val="002A6116"/>
    <w:rsid w:val="002A62B7"/>
    <w:rsid w:val="002A63A4"/>
    <w:rsid w:val="002A70BB"/>
    <w:rsid w:val="002A7C5D"/>
    <w:rsid w:val="002A7F87"/>
    <w:rsid w:val="002B1456"/>
    <w:rsid w:val="002B1872"/>
    <w:rsid w:val="002B1874"/>
    <w:rsid w:val="002B190A"/>
    <w:rsid w:val="002B190B"/>
    <w:rsid w:val="002B21DB"/>
    <w:rsid w:val="002B2D71"/>
    <w:rsid w:val="002B3088"/>
    <w:rsid w:val="002B3242"/>
    <w:rsid w:val="002B3C07"/>
    <w:rsid w:val="002B58D7"/>
    <w:rsid w:val="002B61F2"/>
    <w:rsid w:val="002B6F2B"/>
    <w:rsid w:val="002B7306"/>
    <w:rsid w:val="002B73B4"/>
    <w:rsid w:val="002B75E9"/>
    <w:rsid w:val="002B78AF"/>
    <w:rsid w:val="002B7F43"/>
    <w:rsid w:val="002C0585"/>
    <w:rsid w:val="002C072A"/>
    <w:rsid w:val="002C1F96"/>
    <w:rsid w:val="002C215F"/>
    <w:rsid w:val="002C266D"/>
    <w:rsid w:val="002C2C26"/>
    <w:rsid w:val="002C2E70"/>
    <w:rsid w:val="002C2F12"/>
    <w:rsid w:val="002C2F69"/>
    <w:rsid w:val="002C792A"/>
    <w:rsid w:val="002C7A7F"/>
    <w:rsid w:val="002C7DAF"/>
    <w:rsid w:val="002D02BE"/>
    <w:rsid w:val="002D0616"/>
    <w:rsid w:val="002D1CE5"/>
    <w:rsid w:val="002D389F"/>
    <w:rsid w:val="002D4030"/>
    <w:rsid w:val="002D4CBC"/>
    <w:rsid w:val="002D4E83"/>
    <w:rsid w:val="002D758E"/>
    <w:rsid w:val="002D7CFC"/>
    <w:rsid w:val="002D7FB5"/>
    <w:rsid w:val="002E0DEA"/>
    <w:rsid w:val="002E16D8"/>
    <w:rsid w:val="002E1705"/>
    <w:rsid w:val="002E22F0"/>
    <w:rsid w:val="002E286C"/>
    <w:rsid w:val="002E4B07"/>
    <w:rsid w:val="002E4D98"/>
    <w:rsid w:val="002E54C5"/>
    <w:rsid w:val="002E7EF0"/>
    <w:rsid w:val="002F0420"/>
    <w:rsid w:val="002F1167"/>
    <w:rsid w:val="002F3666"/>
    <w:rsid w:val="002F3678"/>
    <w:rsid w:val="002F36F3"/>
    <w:rsid w:val="002F37EE"/>
    <w:rsid w:val="002F3A91"/>
    <w:rsid w:val="002F42F6"/>
    <w:rsid w:val="002F4728"/>
    <w:rsid w:val="002F4882"/>
    <w:rsid w:val="002F61F2"/>
    <w:rsid w:val="002F7DE4"/>
    <w:rsid w:val="0030053B"/>
    <w:rsid w:val="0030077A"/>
    <w:rsid w:val="003007F5"/>
    <w:rsid w:val="00300920"/>
    <w:rsid w:val="00301D16"/>
    <w:rsid w:val="00302690"/>
    <w:rsid w:val="00303446"/>
    <w:rsid w:val="00303886"/>
    <w:rsid w:val="00303D97"/>
    <w:rsid w:val="00304798"/>
    <w:rsid w:val="00304DD6"/>
    <w:rsid w:val="0030635A"/>
    <w:rsid w:val="003064DC"/>
    <w:rsid w:val="00306772"/>
    <w:rsid w:val="00306BA2"/>
    <w:rsid w:val="003079DD"/>
    <w:rsid w:val="00307DDF"/>
    <w:rsid w:val="00307EF9"/>
    <w:rsid w:val="00310307"/>
    <w:rsid w:val="003104B2"/>
    <w:rsid w:val="003107E0"/>
    <w:rsid w:val="00310E0D"/>
    <w:rsid w:val="00311DCC"/>
    <w:rsid w:val="00312226"/>
    <w:rsid w:val="003126F5"/>
    <w:rsid w:val="00312998"/>
    <w:rsid w:val="003134AC"/>
    <w:rsid w:val="0031391E"/>
    <w:rsid w:val="003145DC"/>
    <w:rsid w:val="00315B0D"/>
    <w:rsid w:val="00315E99"/>
    <w:rsid w:val="00316089"/>
    <w:rsid w:val="003163D5"/>
    <w:rsid w:val="003167F0"/>
    <w:rsid w:val="00321875"/>
    <w:rsid w:val="00321DC0"/>
    <w:rsid w:val="00323F3F"/>
    <w:rsid w:val="0032440A"/>
    <w:rsid w:val="00325215"/>
    <w:rsid w:val="00325F99"/>
    <w:rsid w:val="00326801"/>
    <w:rsid w:val="00326AB1"/>
    <w:rsid w:val="00327A0A"/>
    <w:rsid w:val="00330E5A"/>
    <w:rsid w:val="00331225"/>
    <w:rsid w:val="00331230"/>
    <w:rsid w:val="003313C6"/>
    <w:rsid w:val="0033183F"/>
    <w:rsid w:val="003319CA"/>
    <w:rsid w:val="00331C98"/>
    <w:rsid w:val="003323CA"/>
    <w:rsid w:val="00333A32"/>
    <w:rsid w:val="00334666"/>
    <w:rsid w:val="0033596C"/>
    <w:rsid w:val="00335C75"/>
    <w:rsid w:val="00335FA8"/>
    <w:rsid w:val="003367ED"/>
    <w:rsid w:val="00336D1E"/>
    <w:rsid w:val="003374A0"/>
    <w:rsid w:val="0034081A"/>
    <w:rsid w:val="00341393"/>
    <w:rsid w:val="00341894"/>
    <w:rsid w:val="0034365C"/>
    <w:rsid w:val="003440E6"/>
    <w:rsid w:val="00344F95"/>
    <w:rsid w:val="00345B4D"/>
    <w:rsid w:val="0034603F"/>
    <w:rsid w:val="00347AA7"/>
    <w:rsid w:val="00347D68"/>
    <w:rsid w:val="0035061A"/>
    <w:rsid w:val="00352B9D"/>
    <w:rsid w:val="0035340F"/>
    <w:rsid w:val="00353ABD"/>
    <w:rsid w:val="00354329"/>
    <w:rsid w:val="00354763"/>
    <w:rsid w:val="003552E6"/>
    <w:rsid w:val="0035610F"/>
    <w:rsid w:val="0035644B"/>
    <w:rsid w:val="00357450"/>
    <w:rsid w:val="00357938"/>
    <w:rsid w:val="00357D3A"/>
    <w:rsid w:val="00357E2F"/>
    <w:rsid w:val="00360BAF"/>
    <w:rsid w:val="00362E9D"/>
    <w:rsid w:val="0036389A"/>
    <w:rsid w:val="00364C18"/>
    <w:rsid w:val="00364C74"/>
    <w:rsid w:val="0036517C"/>
    <w:rsid w:val="0036574D"/>
    <w:rsid w:val="00365D0D"/>
    <w:rsid w:val="00367B13"/>
    <w:rsid w:val="00370A2E"/>
    <w:rsid w:val="003718AF"/>
    <w:rsid w:val="0037196D"/>
    <w:rsid w:val="00371DBC"/>
    <w:rsid w:val="00372C1A"/>
    <w:rsid w:val="00372C60"/>
    <w:rsid w:val="00372CE6"/>
    <w:rsid w:val="0037305F"/>
    <w:rsid w:val="003737B6"/>
    <w:rsid w:val="003740DF"/>
    <w:rsid w:val="00374E09"/>
    <w:rsid w:val="003759E6"/>
    <w:rsid w:val="00376721"/>
    <w:rsid w:val="00376850"/>
    <w:rsid w:val="00377A1F"/>
    <w:rsid w:val="00377E81"/>
    <w:rsid w:val="003805AC"/>
    <w:rsid w:val="003805B1"/>
    <w:rsid w:val="00380813"/>
    <w:rsid w:val="0038357E"/>
    <w:rsid w:val="003835C4"/>
    <w:rsid w:val="003836F5"/>
    <w:rsid w:val="00385B35"/>
    <w:rsid w:val="00387602"/>
    <w:rsid w:val="003877A7"/>
    <w:rsid w:val="0039014F"/>
    <w:rsid w:val="0039029D"/>
    <w:rsid w:val="00391271"/>
    <w:rsid w:val="00391509"/>
    <w:rsid w:val="00391C0D"/>
    <w:rsid w:val="003927D9"/>
    <w:rsid w:val="00392F2C"/>
    <w:rsid w:val="003938CA"/>
    <w:rsid w:val="00393B1A"/>
    <w:rsid w:val="003957D2"/>
    <w:rsid w:val="003961C1"/>
    <w:rsid w:val="003A0865"/>
    <w:rsid w:val="003A1928"/>
    <w:rsid w:val="003A1ABB"/>
    <w:rsid w:val="003A1E9B"/>
    <w:rsid w:val="003A29BC"/>
    <w:rsid w:val="003A3540"/>
    <w:rsid w:val="003A47EE"/>
    <w:rsid w:val="003A49F3"/>
    <w:rsid w:val="003A4AB2"/>
    <w:rsid w:val="003A4E0D"/>
    <w:rsid w:val="003A5937"/>
    <w:rsid w:val="003A6107"/>
    <w:rsid w:val="003A779E"/>
    <w:rsid w:val="003B0740"/>
    <w:rsid w:val="003B0CA8"/>
    <w:rsid w:val="003B0D67"/>
    <w:rsid w:val="003B1FEC"/>
    <w:rsid w:val="003B2376"/>
    <w:rsid w:val="003B34AD"/>
    <w:rsid w:val="003B392D"/>
    <w:rsid w:val="003B538E"/>
    <w:rsid w:val="003B6008"/>
    <w:rsid w:val="003B60AE"/>
    <w:rsid w:val="003B628F"/>
    <w:rsid w:val="003B66E3"/>
    <w:rsid w:val="003B6BB2"/>
    <w:rsid w:val="003B6D2A"/>
    <w:rsid w:val="003B7390"/>
    <w:rsid w:val="003B7545"/>
    <w:rsid w:val="003B7E68"/>
    <w:rsid w:val="003C2346"/>
    <w:rsid w:val="003C3327"/>
    <w:rsid w:val="003C4215"/>
    <w:rsid w:val="003C4675"/>
    <w:rsid w:val="003C482C"/>
    <w:rsid w:val="003C49B3"/>
    <w:rsid w:val="003C4E28"/>
    <w:rsid w:val="003C4E32"/>
    <w:rsid w:val="003C5DAD"/>
    <w:rsid w:val="003C5DBD"/>
    <w:rsid w:val="003C7044"/>
    <w:rsid w:val="003C7CDE"/>
    <w:rsid w:val="003D10C5"/>
    <w:rsid w:val="003D1810"/>
    <w:rsid w:val="003D18DD"/>
    <w:rsid w:val="003D1CDE"/>
    <w:rsid w:val="003D26EB"/>
    <w:rsid w:val="003D29B4"/>
    <w:rsid w:val="003D2C71"/>
    <w:rsid w:val="003D2E09"/>
    <w:rsid w:val="003D3381"/>
    <w:rsid w:val="003D34AD"/>
    <w:rsid w:val="003D364D"/>
    <w:rsid w:val="003D3EC8"/>
    <w:rsid w:val="003D4393"/>
    <w:rsid w:val="003D4E0C"/>
    <w:rsid w:val="003D50BD"/>
    <w:rsid w:val="003D5B10"/>
    <w:rsid w:val="003D6723"/>
    <w:rsid w:val="003D7C35"/>
    <w:rsid w:val="003E038D"/>
    <w:rsid w:val="003E08B8"/>
    <w:rsid w:val="003E092D"/>
    <w:rsid w:val="003E128B"/>
    <w:rsid w:val="003E13C2"/>
    <w:rsid w:val="003E13DF"/>
    <w:rsid w:val="003E214B"/>
    <w:rsid w:val="003E2478"/>
    <w:rsid w:val="003E2513"/>
    <w:rsid w:val="003E283A"/>
    <w:rsid w:val="003E29AC"/>
    <w:rsid w:val="003E2B59"/>
    <w:rsid w:val="003E2CAE"/>
    <w:rsid w:val="003E55BB"/>
    <w:rsid w:val="003F07CC"/>
    <w:rsid w:val="003F17A4"/>
    <w:rsid w:val="003F1DF7"/>
    <w:rsid w:val="003F1EA9"/>
    <w:rsid w:val="003F27B5"/>
    <w:rsid w:val="003F3EEF"/>
    <w:rsid w:val="003F4840"/>
    <w:rsid w:val="003F5BB5"/>
    <w:rsid w:val="003F6C0C"/>
    <w:rsid w:val="004004F9"/>
    <w:rsid w:val="0040097D"/>
    <w:rsid w:val="00400C9A"/>
    <w:rsid w:val="00400FE8"/>
    <w:rsid w:val="00402184"/>
    <w:rsid w:val="004031A6"/>
    <w:rsid w:val="00404256"/>
    <w:rsid w:val="004046B6"/>
    <w:rsid w:val="004047E5"/>
    <w:rsid w:val="00405B32"/>
    <w:rsid w:val="004064C8"/>
    <w:rsid w:val="00406AD3"/>
    <w:rsid w:val="00407FE2"/>
    <w:rsid w:val="00410A1D"/>
    <w:rsid w:val="004110BC"/>
    <w:rsid w:val="004112F5"/>
    <w:rsid w:val="0041175A"/>
    <w:rsid w:val="00411B88"/>
    <w:rsid w:val="0041229C"/>
    <w:rsid w:val="00412C48"/>
    <w:rsid w:val="00412FB5"/>
    <w:rsid w:val="00413892"/>
    <w:rsid w:val="00413A46"/>
    <w:rsid w:val="004142A2"/>
    <w:rsid w:val="00414407"/>
    <w:rsid w:val="00414B2D"/>
    <w:rsid w:val="00415443"/>
    <w:rsid w:val="00415F88"/>
    <w:rsid w:val="004170DD"/>
    <w:rsid w:val="0041731D"/>
    <w:rsid w:val="00417387"/>
    <w:rsid w:val="00420457"/>
    <w:rsid w:val="0042052B"/>
    <w:rsid w:val="00420C48"/>
    <w:rsid w:val="00420D31"/>
    <w:rsid w:val="00420D9E"/>
    <w:rsid w:val="00421E9C"/>
    <w:rsid w:val="004226ED"/>
    <w:rsid w:val="0042289E"/>
    <w:rsid w:val="00423073"/>
    <w:rsid w:val="00424008"/>
    <w:rsid w:val="0042410D"/>
    <w:rsid w:val="0042448F"/>
    <w:rsid w:val="0042541C"/>
    <w:rsid w:val="0042563B"/>
    <w:rsid w:val="0042634E"/>
    <w:rsid w:val="00430F6B"/>
    <w:rsid w:val="00431166"/>
    <w:rsid w:val="0043118C"/>
    <w:rsid w:val="0043122C"/>
    <w:rsid w:val="00431A3E"/>
    <w:rsid w:val="00431E5A"/>
    <w:rsid w:val="00432E26"/>
    <w:rsid w:val="004335FB"/>
    <w:rsid w:val="004336CC"/>
    <w:rsid w:val="00433DAF"/>
    <w:rsid w:val="00436615"/>
    <w:rsid w:val="00436692"/>
    <w:rsid w:val="0043683B"/>
    <w:rsid w:val="00436894"/>
    <w:rsid w:val="00437B5B"/>
    <w:rsid w:val="00440AEB"/>
    <w:rsid w:val="00441CE0"/>
    <w:rsid w:val="004420CA"/>
    <w:rsid w:val="00442214"/>
    <w:rsid w:val="00443E4C"/>
    <w:rsid w:val="00444499"/>
    <w:rsid w:val="004447F5"/>
    <w:rsid w:val="00444A0A"/>
    <w:rsid w:val="00444A6D"/>
    <w:rsid w:val="00445CBE"/>
    <w:rsid w:val="00445ECB"/>
    <w:rsid w:val="0044723D"/>
    <w:rsid w:val="0044744D"/>
    <w:rsid w:val="00450527"/>
    <w:rsid w:val="004505B7"/>
    <w:rsid w:val="0045069F"/>
    <w:rsid w:val="00450AD3"/>
    <w:rsid w:val="00450E7A"/>
    <w:rsid w:val="00450F9B"/>
    <w:rsid w:val="00451623"/>
    <w:rsid w:val="00453AC0"/>
    <w:rsid w:val="004544D5"/>
    <w:rsid w:val="004552A1"/>
    <w:rsid w:val="00455984"/>
    <w:rsid w:val="00455B70"/>
    <w:rsid w:val="00456D86"/>
    <w:rsid w:val="00456DE9"/>
    <w:rsid w:val="004570FA"/>
    <w:rsid w:val="00460778"/>
    <w:rsid w:val="004621CD"/>
    <w:rsid w:val="004624FE"/>
    <w:rsid w:val="00462B1A"/>
    <w:rsid w:val="004633FF"/>
    <w:rsid w:val="00463E29"/>
    <w:rsid w:val="004644A8"/>
    <w:rsid w:val="00464F50"/>
    <w:rsid w:val="00465944"/>
    <w:rsid w:val="00466464"/>
    <w:rsid w:val="0046698F"/>
    <w:rsid w:val="0046715C"/>
    <w:rsid w:val="00467423"/>
    <w:rsid w:val="0046796D"/>
    <w:rsid w:val="00467A27"/>
    <w:rsid w:val="00467A63"/>
    <w:rsid w:val="00467BC8"/>
    <w:rsid w:val="004702D5"/>
    <w:rsid w:val="00471778"/>
    <w:rsid w:val="004718E5"/>
    <w:rsid w:val="00472D8E"/>
    <w:rsid w:val="00472FCD"/>
    <w:rsid w:val="0047444C"/>
    <w:rsid w:val="00474F51"/>
    <w:rsid w:val="0047572C"/>
    <w:rsid w:val="00475FBB"/>
    <w:rsid w:val="0047654C"/>
    <w:rsid w:val="00476843"/>
    <w:rsid w:val="00476A7D"/>
    <w:rsid w:val="00476B32"/>
    <w:rsid w:val="004771CB"/>
    <w:rsid w:val="00477830"/>
    <w:rsid w:val="00481107"/>
    <w:rsid w:val="00481570"/>
    <w:rsid w:val="0048316F"/>
    <w:rsid w:val="004840DC"/>
    <w:rsid w:val="00484B4C"/>
    <w:rsid w:val="00485322"/>
    <w:rsid w:val="00485CB7"/>
    <w:rsid w:val="004902F7"/>
    <w:rsid w:val="004905D6"/>
    <w:rsid w:val="0049117D"/>
    <w:rsid w:val="004915E6"/>
    <w:rsid w:val="004928AB"/>
    <w:rsid w:val="004937E7"/>
    <w:rsid w:val="00493B79"/>
    <w:rsid w:val="00493DBF"/>
    <w:rsid w:val="004943CD"/>
    <w:rsid w:val="004946D1"/>
    <w:rsid w:val="004946F4"/>
    <w:rsid w:val="0049534F"/>
    <w:rsid w:val="00495D46"/>
    <w:rsid w:val="00495EA8"/>
    <w:rsid w:val="004965AE"/>
    <w:rsid w:val="004979A3"/>
    <w:rsid w:val="004979E2"/>
    <w:rsid w:val="004A084B"/>
    <w:rsid w:val="004A1448"/>
    <w:rsid w:val="004A159D"/>
    <w:rsid w:val="004A1E2B"/>
    <w:rsid w:val="004A1F96"/>
    <w:rsid w:val="004A3136"/>
    <w:rsid w:val="004A3610"/>
    <w:rsid w:val="004A369F"/>
    <w:rsid w:val="004A3DF4"/>
    <w:rsid w:val="004A3EE7"/>
    <w:rsid w:val="004A41AC"/>
    <w:rsid w:val="004A457B"/>
    <w:rsid w:val="004A5A88"/>
    <w:rsid w:val="004A68E7"/>
    <w:rsid w:val="004A7319"/>
    <w:rsid w:val="004A77A0"/>
    <w:rsid w:val="004B0C6B"/>
    <w:rsid w:val="004B1FF1"/>
    <w:rsid w:val="004B2FC0"/>
    <w:rsid w:val="004B3650"/>
    <w:rsid w:val="004B453B"/>
    <w:rsid w:val="004B4EDA"/>
    <w:rsid w:val="004B5224"/>
    <w:rsid w:val="004B5CFE"/>
    <w:rsid w:val="004B5FE3"/>
    <w:rsid w:val="004B7267"/>
    <w:rsid w:val="004B7663"/>
    <w:rsid w:val="004B7C87"/>
    <w:rsid w:val="004C00D0"/>
    <w:rsid w:val="004C00FD"/>
    <w:rsid w:val="004C0735"/>
    <w:rsid w:val="004C17F1"/>
    <w:rsid w:val="004C1824"/>
    <w:rsid w:val="004C1947"/>
    <w:rsid w:val="004C19FB"/>
    <w:rsid w:val="004C1EFF"/>
    <w:rsid w:val="004C28F1"/>
    <w:rsid w:val="004C394B"/>
    <w:rsid w:val="004C441E"/>
    <w:rsid w:val="004C4667"/>
    <w:rsid w:val="004C684C"/>
    <w:rsid w:val="004C6CBA"/>
    <w:rsid w:val="004C6FB0"/>
    <w:rsid w:val="004C7BFD"/>
    <w:rsid w:val="004C7E7D"/>
    <w:rsid w:val="004D084D"/>
    <w:rsid w:val="004D1D3D"/>
    <w:rsid w:val="004D2758"/>
    <w:rsid w:val="004D27FC"/>
    <w:rsid w:val="004D2DF0"/>
    <w:rsid w:val="004D3F09"/>
    <w:rsid w:val="004D42EB"/>
    <w:rsid w:val="004D47FA"/>
    <w:rsid w:val="004D47FF"/>
    <w:rsid w:val="004D5739"/>
    <w:rsid w:val="004D5AB1"/>
    <w:rsid w:val="004D65FD"/>
    <w:rsid w:val="004D7C2E"/>
    <w:rsid w:val="004E157A"/>
    <w:rsid w:val="004E16E4"/>
    <w:rsid w:val="004E2005"/>
    <w:rsid w:val="004E2017"/>
    <w:rsid w:val="004E4D12"/>
    <w:rsid w:val="004E5A39"/>
    <w:rsid w:val="004E62CE"/>
    <w:rsid w:val="004E6FE8"/>
    <w:rsid w:val="004E7576"/>
    <w:rsid w:val="004F0CEC"/>
    <w:rsid w:val="004F13B2"/>
    <w:rsid w:val="004F1EB9"/>
    <w:rsid w:val="004F1F8B"/>
    <w:rsid w:val="004F273B"/>
    <w:rsid w:val="004F355E"/>
    <w:rsid w:val="004F39E6"/>
    <w:rsid w:val="004F3D1C"/>
    <w:rsid w:val="004F3FBE"/>
    <w:rsid w:val="004F4937"/>
    <w:rsid w:val="004F49DC"/>
    <w:rsid w:val="004F4AF7"/>
    <w:rsid w:val="004F4CFC"/>
    <w:rsid w:val="004F51F3"/>
    <w:rsid w:val="004F569E"/>
    <w:rsid w:val="004F5BF1"/>
    <w:rsid w:val="004F65AD"/>
    <w:rsid w:val="004F6AFC"/>
    <w:rsid w:val="004F6BB7"/>
    <w:rsid w:val="004F726E"/>
    <w:rsid w:val="004F74B2"/>
    <w:rsid w:val="004F76D3"/>
    <w:rsid w:val="004F7944"/>
    <w:rsid w:val="004F7E36"/>
    <w:rsid w:val="0050087D"/>
    <w:rsid w:val="00501869"/>
    <w:rsid w:val="005020EF"/>
    <w:rsid w:val="00502959"/>
    <w:rsid w:val="00503531"/>
    <w:rsid w:val="00504FB1"/>
    <w:rsid w:val="00504FDB"/>
    <w:rsid w:val="005054A8"/>
    <w:rsid w:val="00505727"/>
    <w:rsid w:val="00505FAB"/>
    <w:rsid w:val="00506652"/>
    <w:rsid w:val="0050665D"/>
    <w:rsid w:val="00511099"/>
    <w:rsid w:val="00511BB4"/>
    <w:rsid w:val="00512152"/>
    <w:rsid w:val="005133A9"/>
    <w:rsid w:val="00513ECB"/>
    <w:rsid w:val="00513EF2"/>
    <w:rsid w:val="00514889"/>
    <w:rsid w:val="00515E5C"/>
    <w:rsid w:val="00517B94"/>
    <w:rsid w:val="00517C2A"/>
    <w:rsid w:val="00521701"/>
    <w:rsid w:val="005231BF"/>
    <w:rsid w:val="0052361D"/>
    <w:rsid w:val="00523879"/>
    <w:rsid w:val="00523BCC"/>
    <w:rsid w:val="005242AC"/>
    <w:rsid w:val="00524444"/>
    <w:rsid w:val="00524725"/>
    <w:rsid w:val="00524830"/>
    <w:rsid w:val="005251C9"/>
    <w:rsid w:val="00525628"/>
    <w:rsid w:val="0052574A"/>
    <w:rsid w:val="00525804"/>
    <w:rsid w:val="00525B53"/>
    <w:rsid w:val="00525EAE"/>
    <w:rsid w:val="00526762"/>
    <w:rsid w:val="0052719F"/>
    <w:rsid w:val="00527B6F"/>
    <w:rsid w:val="0053050D"/>
    <w:rsid w:val="00530B5A"/>
    <w:rsid w:val="005319C6"/>
    <w:rsid w:val="00531B94"/>
    <w:rsid w:val="00531D38"/>
    <w:rsid w:val="00533365"/>
    <w:rsid w:val="0053355F"/>
    <w:rsid w:val="00533E92"/>
    <w:rsid w:val="00534073"/>
    <w:rsid w:val="005345A5"/>
    <w:rsid w:val="00534848"/>
    <w:rsid w:val="00534D65"/>
    <w:rsid w:val="00535AAC"/>
    <w:rsid w:val="00536AED"/>
    <w:rsid w:val="00540484"/>
    <w:rsid w:val="005407DD"/>
    <w:rsid w:val="00540ED7"/>
    <w:rsid w:val="00540EFF"/>
    <w:rsid w:val="0054115E"/>
    <w:rsid w:val="00541461"/>
    <w:rsid w:val="00541BA4"/>
    <w:rsid w:val="005427D4"/>
    <w:rsid w:val="00542A22"/>
    <w:rsid w:val="00543C1B"/>
    <w:rsid w:val="0054403E"/>
    <w:rsid w:val="00544083"/>
    <w:rsid w:val="005440C6"/>
    <w:rsid w:val="005454F4"/>
    <w:rsid w:val="00546697"/>
    <w:rsid w:val="005504BC"/>
    <w:rsid w:val="0055284F"/>
    <w:rsid w:val="00554152"/>
    <w:rsid w:val="00554BAC"/>
    <w:rsid w:val="0055536C"/>
    <w:rsid w:val="00556182"/>
    <w:rsid w:val="00556267"/>
    <w:rsid w:val="00557215"/>
    <w:rsid w:val="00557313"/>
    <w:rsid w:val="0055782A"/>
    <w:rsid w:val="00557A6E"/>
    <w:rsid w:val="00557E3F"/>
    <w:rsid w:val="0056037E"/>
    <w:rsid w:val="0056132A"/>
    <w:rsid w:val="0056145C"/>
    <w:rsid w:val="00561574"/>
    <w:rsid w:val="0056417F"/>
    <w:rsid w:val="00564829"/>
    <w:rsid w:val="00565D6F"/>
    <w:rsid w:val="00565DF0"/>
    <w:rsid w:val="00567420"/>
    <w:rsid w:val="0056753A"/>
    <w:rsid w:val="00567BE5"/>
    <w:rsid w:val="005700B5"/>
    <w:rsid w:val="0057171C"/>
    <w:rsid w:val="0057245A"/>
    <w:rsid w:val="0057292A"/>
    <w:rsid w:val="0057294A"/>
    <w:rsid w:val="00572C3D"/>
    <w:rsid w:val="00573759"/>
    <w:rsid w:val="005745A9"/>
    <w:rsid w:val="005758B6"/>
    <w:rsid w:val="00575A85"/>
    <w:rsid w:val="00577626"/>
    <w:rsid w:val="00580005"/>
    <w:rsid w:val="00580179"/>
    <w:rsid w:val="0058142F"/>
    <w:rsid w:val="0058179E"/>
    <w:rsid w:val="00582C0E"/>
    <w:rsid w:val="0058388C"/>
    <w:rsid w:val="0058409D"/>
    <w:rsid w:val="00584A4F"/>
    <w:rsid w:val="0058556E"/>
    <w:rsid w:val="0058599D"/>
    <w:rsid w:val="00585E15"/>
    <w:rsid w:val="00586291"/>
    <w:rsid w:val="00586348"/>
    <w:rsid w:val="00590DED"/>
    <w:rsid w:val="005928C7"/>
    <w:rsid w:val="00593778"/>
    <w:rsid w:val="00593954"/>
    <w:rsid w:val="00593B74"/>
    <w:rsid w:val="00593D99"/>
    <w:rsid w:val="00593E24"/>
    <w:rsid w:val="00594A3C"/>
    <w:rsid w:val="0059567E"/>
    <w:rsid w:val="00595C2D"/>
    <w:rsid w:val="00596DD9"/>
    <w:rsid w:val="0059702D"/>
    <w:rsid w:val="005975E0"/>
    <w:rsid w:val="00597B49"/>
    <w:rsid w:val="00597CAB"/>
    <w:rsid w:val="005A0623"/>
    <w:rsid w:val="005A0980"/>
    <w:rsid w:val="005A2B24"/>
    <w:rsid w:val="005A2EA4"/>
    <w:rsid w:val="005A65E3"/>
    <w:rsid w:val="005A7F0E"/>
    <w:rsid w:val="005B0154"/>
    <w:rsid w:val="005B06D9"/>
    <w:rsid w:val="005B1C2F"/>
    <w:rsid w:val="005B1E4F"/>
    <w:rsid w:val="005B25B8"/>
    <w:rsid w:val="005B2926"/>
    <w:rsid w:val="005B2E69"/>
    <w:rsid w:val="005B34BD"/>
    <w:rsid w:val="005B4074"/>
    <w:rsid w:val="005B517E"/>
    <w:rsid w:val="005B5505"/>
    <w:rsid w:val="005B75D8"/>
    <w:rsid w:val="005B7804"/>
    <w:rsid w:val="005C051F"/>
    <w:rsid w:val="005C16B9"/>
    <w:rsid w:val="005C178B"/>
    <w:rsid w:val="005C21A9"/>
    <w:rsid w:val="005C309D"/>
    <w:rsid w:val="005C3184"/>
    <w:rsid w:val="005C31E1"/>
    <w:rsid w:val="005C32A0"/>
    <w:rsid w:val="005C3A4D"/>
    <w:rsid w:val="005C5359"/>
    <w:rsid w:val="005C5928"/>
    <w:rsid w:val="005C6011"/>
    <w:rsid w:val="005C6477"/>
    <w:rsid w:val="005C6A48"/>
    <w:rsid w:val="005C7041"/>
    <w:rsid w:val="005C7C14"/>
    <w:rsid w:val="005C7E91"/>
    <w:rsid w:val="005D0C81"/>
    <w:rsid w:val="005D0F4D"/>
    <w:rsid w:val="005D133A"/>
    <w:rsid w:val="005D1856"/>
    <w:rsid w:val="005D2259"/>
    <w:rsid w:val="005D3DE4"/>
    <w:rsid w:val="005D4825"/>
    <w:rsid w:val="005D5DB4"/>
    <w:rsid w:val="005D6AF7"/>
    <w:rsid w:val="005D7004"/>
    <w:rsid w:val="005D70F1"/>
    <w:rsid w:val="005D78A1"/>
    <w:rsid w:val="005D7B58"/>
    <w:rsid w:val="005D7C54"/>
    <w:rsid w:val="005E02EE"/>
    <w:rsid w:val="005E0325"/>
    <w:rsid w:val="005E0640"/>
    <w:rsid w:val="005E07A2"/>
    <w:rsid w:val="005E1D23"/>
    <w:rsid w:val="005E1FAB"/>
    <w:rsid w:val="005E1FCD"/>
    <w:rsid w:val="005E229A"/>
    <w:rsid w:val="005E322A"/>
    <w:rsid w:val="005E3BC2"/>
    <w:rsid w:val="005E439A"/>
    <w:rsid w:val="005E47EF"/>
    <w:rsid w:val="005E4B54"/>
    <w:rsid w:val="005E594E"/>
    <w:rsid w:val="005E6073"/>
    <w:rsid w:val="005E62C0"/>
    <w:rsid w:val="005E778A"/>
    <w:rsid w:val="005E781B"/>
    <w:rsid w:val="005E7D7E"/>
    <w:rsid w:val="005E7E6E"/>
    <w:rsid w:val="005F0533"/>
    <w:rsid w:val="005F1131"/>
    <w:rsid w:val="005F17ED"/>
    <w:rsid w:val="005F20B9"/>
    <w:rsid w:val="005F2217"/>
    <w:rsid w:val="005F275E"/>
    <w:rsid w:val="005F3BA4"/>
    <w:rsid w:val="005F44EA"/>
    <w:rsid w:val="005F5293"/>
    <w:rsid w:val="005F5DD6"/>
    <w:rsid w:val="005F5E56"/>
    <w:rsid w:val="005F6A25"/>
    <w:rsid w:val="005F7A81"/>
    <w:rsid w:val="005F7C24"/>
    <w:rsid w:val="00600276"/>
    <w:rsid w:val="006006E8"/>
    <w:rsid w:val="00600B55"/>
    <w:rsid w:val="00600B72"/>
    <w:rsid w:val="0060445C"/>
    <w:rsid w:val="006045EF"/>
    <w:rsid w:val="00604624"/>
    <w:rsid w:val="00604818"/>
    <w:rsid w:val="00604D8B"/>
    <w:rsid w:val="00604E18"/>
    <w:rsid w:val="006057CF"/>
    <w:rsid w:val="00606A2E"/>
    <w:rsid w:val="0060791A"/>
    <w:rsid w:val="006106ED"/>
    <w:rsid w:val="00610714"/>
    <w:rsid w:val="006113D5"/>
    <w:rsid w:val="006113EC"/>
    <w:rsid w:val="00611C15"/>
    <w:rsid w:val="00611EDB"/>
    <w:rsid w:val="006124BA"/>
    <w:rsid w:val="006126AA"/>
    <w:rsid w:val="00613223"/>
    <w:rsid w:val="00613669"/>
    <w:rsid w:val="00613895"/>
    <w:rsid w:val="00615AA3"/>
    <w:rsid w:val="006164FA"/>
    <w:rsid w:val="00616BC8"/>
    <w:rsid w:val="00617776"/>
    <w:rsid w:val="006178B5"/>
    <w:rsid w:val="00620B4D"/>
    <w:rsid w:val="00620D00"/>
    <w:rsid w:val="00620F73"/>
    <w:rsid w:val="00622FF8"/>
    <w:rsid w:val="0062421B"/>
    <w:rsid w:val="00625616"/>
    <w:rsid w:val="00626656"/>
    <w:rsid w:val="006272E6"/>
    <w:rsid w:val="0063103A"/>
    <w:rsid w:val="006331AB"/>
    <w:rsid w:val="0063382A"/>
    <w:rsid w:val="006357F7"/>
    <w:rsid w:val="006358A4"/>
    <w:rsid w:val="00636A16"/>
    <w:rsid w:val="0063718D"/>
    <w:rsid w:val="0063754D"/>
    <w:rsid w:val="00641600"/>
    <w:rsid w:val="00641EDC"/>
    <w:rsid w:val="00642A40"/>
    <w:rsid w:val="0064310F"/>
    <w:rsid w:val="0064518E"/>
    <w:rsid w:val="00645EB3"/>
    <w:rsid w:val="0064601C"/>
    <w:rsid w:val="006462F3"/>
    <w:rsid w:val="006472A4"/>
    <w:rsid w:val="00647744"/>
    <w:rsid w:val="006477F8"/>
    <w:rsid w:val="0064782C"/>
    <w:rsid w:val="006501AE"/>
    <w:rsid w:val="00651461"/>
    <w:rsid w:val="006517CD"/>
    <w:rsid w:val="00652B64"/>
    <w:rsid w:val="00654074"/>
    <w:rsid w:val="00655162"/>
    <w:rsid w:val="006565A9"/>
    <w:rsid w:val="00656D24"/>
    <w:rsid w:val="00656E3B"/>
    <w:rsid w:val="006571BB"/>
    <w:rsid w:val="00657756"/>
    <w:rsid w:val="00657DA9"/>
    <w:rsid w:val="0066094E"/>
    <w:rsid w:val="00660BD1"/>
    <w:rsid w:val="00660E16"/>
    <w:rsid w:val="00661C40"/>
    <w:rsid w:val="00661DB0"/>
    <w:rsid w:val="0066220F"/>
    <w:rsid w:val="00663790"/>
    <w:rsid w:val="00664342"/>
    <w:rsid w:val="00664978"/>
    <w:rsid w:val="00664994"/>
    <w:rsid w:val="0066564B"/>
    <w:rsid w:val="0066592A"/>
    <w:rsid w:val="00666458"/>
    <w:rsid w:val="00666CE7"/>
    <w:rsid w:val="00666D93"/>
    <w:rsid w:val="00670ADE"/>
    <w:rsid w:val="0067122C"/>
    <w:rsid w:val="0067163C"/>
    <w:rsid w:val="00672B88"/>
    <w:rsid w:val="006731B4"/>
    <w:rsid w:val="00673458"/>
    <w:rsid w:val="00673967"/>
    <w:rsid w:val="00673A8F"/>
    <w:rsid w:val="00674287"/>
    <w:rsid w:val="00674B23"/>
    <w:rsid w:val="00674BB4"/>
    <w:rsid w:val="00674E04"/>
    <w:rsid w:val="00676151"/>
    <w:rsid w:val="0067626D"/>
    <w:rsid w:val="006769D2"/>
    <w:rsid w:val="00677633"/>
    <w:rsid w:val="006776FB"/>
    <w:rsid w:val="00677BA9"/>
    <w:rsid w:val="00677E49"/>
    <w:rsid w:val="00680025"/>
    <w:rsid w:val="00680FB3"/>
    <w:rsid w:val="00680FCD"/>
    <w:rsid w:val="00681458"/>
    <w:rsid w:val="0068212A"/>
    <w:rsid w:val="006831C1"/>
    <w:rsid w:val="006833A6"/>
    <w:rsid w:val="006845C5"/>
    <w:rsid w:val="006854F7"/>
    <w:rsid w:val="0068615C"/>
    <w:rsid w:val="00686E10"/>
    <w:rsid w:val="00687D03"/>
    <w:rsid w:val="006904EF"/>
    <w:rsid w:val="0069096F"/>
    <w:rsid w:val="00690FD1"/>
    <w:rsid w:val="00691414"/>
    <w:rsid w:val="006919FE"/>
    <w:rsid w:val="00692276"/>
    <w:rsid w:val="00693FB4"/>
    <w:rsid w:val="00694444"/>
    <w:rsid w:val="00695527"/>
    <w:rsid w:val="006956AC"/>
    <w:rsid w:val="006959C5"/>
    <w:rsid w:val="00696330"/>
    <w:rsid w:val="00696664"/>
    <w:rsid w:val="00696A18"/>
    <w:rsid w:val="00696A5E"/>
    <w:rsid w:val="00697557"/>
    <w:rsid w:val="00697710"/>
    <w:rsid w:val="00697DEF"/>
    <w:rsid w:val="006A05BC"/>
    <w:rsid w:val="006A0ACE"/>
    <w:rsid w:val="006A1DED"/>
    <w:rsid w:val="006A30D7"/>
    <w:rsid w:val="006A3954"/>
    <w:rsid w:val="006A412D"/>
    <w:rsid w:val="006A5189"/>
    <w:rsid w:val="006A78D5"/>
    <w:rsid w:val="006A7E9E"/>
    <w:rsid w:val="006B0C42"/>
    <w:rsid w:val="006B1038"/>
    <w:rsid w:val="006B1115"/>
    <w:rsid w:val="006B1F1E"/>
    <w:rsid w:val="006B31AF"/>
    <w:rsid w:val="006B6608"/>
    <w:rsid w:val="006B6961"/>
    <w:rsid w:val="006B74BF"/>
    <w:rsid w:val="006B7A88"/>
    <w:rsid w:val="006B7E42"/>
    <w:rsid w:val="006C1984"/>
    <w:rsid w:val="006C2B91"/>
    <w:rsid w:val="006C330A"/>
    <w:rsid w:val="006C3832"/>
    <w:rsid w:val="006C59E4"/>
    <w:rsid w:val="006C5EAB"/>
    <w:rsid w:val="006C6E66"/>
    <w:rsid w:val="006C6F79"/>
    <w:rsid w:val="006D02CA"/>
    <w:rsid w:val="006D0562"/>
    <w:rsid w:val="006D134A"/>
    <w:rsid w:val="006D2680"/>
    <w:rsid w:val="006D2957"/>
    <w:rsid w:val="006D2B7E"/>
    <w:rsid w:val="006D2C0B"/>
    <w:rsid w:val="006D2F4D"/>
    <w:rsid w:val="006D38DC"/>
    <w:rsid w:val="006D39C8"/>
    <w:rsid w:val="006D3B27"/>
    <w:rsid w:val="006D472B"/>
    <w:rsid w:val="006D56A6"/>
    <w:rsid w:val="006D729C"/>
    <w:rsid w:val="006D781F"/>
    <w:rsid w:val="006E07FC"/>
    <w:rsid w:val="006E0BDD"/>
    <w:rsid w:val="006E1397"/>
    <w:rsid w:val="006E1600"/>
    <w:rsid w:val="006E1647"/>
    <w:rsid w:val="006E2097"/>
    <w:rsid w:val="006E2220"/>
    <w:rsid w:val="006E235F"/>
    <w:rsid w:val="006E2A7D"/>
    <w:rsid w:val="006E2D97"/>
    <w:rsid w:val="006E3FF1"/>
    <w:rsid w:val="006E5109"/>
    <w:rsid w:val="006E5386"/>
    <w:rsid w:val="006E58A2"/>
    <w:rsid w:val="006E619B"/>
    <w:rsid w:val="006E7648"/>
    <w:rsid w:val="006E76B1"/>
    <w:rsid w:val="006E7A16"/>
    <w:rsid w:val="006E7DB3"/>
    <w:rsid w:val="006F1226"/>
    <w:rsid w:val="006F136F"/>
    <w:rsid w:val="006F3DE5"/>
    <w:rsid w:val="006F5A3B"/>
    <w:rsid w:val="006F5E60"/>
    <w:rsid w:val="006F6DA5"/>
    <w:rsid w:val="006F7783"/>
    <w:rsid w:val="006F799D"/>
    <w:rsid w:val="00700BAD"/>
    <w:rsid w:val="00700EFD"/>
    <w:rsid w:val="00701767"/>
    <w:rsid w:val="00701AC6"/>
    <w:rsid w:val="00701C5E"/>
    <w:rsid w:val="00701CF0"/>
    <w:rsid w:val="00702330"/>
    <w:rsid w:val="00704108"/>
    <w:rsid w:val="00704B43"/>
    <w:rsid w:val="007067C6"/>
    <w:rsid w:val="00710039"/>
    <w:rsid w:val="0071035F"/>
    <w:rsid w:val="00710AD5"/>
    <w:rsid w:val="00710BB4"/>
    <w:rsid w:val="00710E8C"/>
    <w:rsid w:val="00711D3C"/>
    <w:rsid w:val="00711D4A"/>
    <w:rsid w:val="00711EDE"/>
    <w:rsid w:val="00712D04"/>
    <w:rsid w:val="00712F52"/>
    <w:rsid w:val="0071340F"/>
    <w:rsid w:val="00713606"/>
    <w:rsid w:val="007156E5"/>
    <w:rsid w:val="00716932"/>
    <w:rsid w:val="00716B88"/>
    <w:rsid w:val="007175F7"/>
    <w:rsid w:val="00717A36"/>
    <w:rsid w:val="00717C5E"/>
    <w:rsid w:val="00717DE6"/>
    <w:rsid w:val="007209E8"/>
    <w:rsid w:val="00720CCD"/>
    <w:rsid w:val="00720E7C"/>
    <w:rsid w:val="0072178F"/>
    <w:rsid w:val="00721B0C"/>
    <w:rsid w:val="007222EC"/>
    <w:rsid w:val="0072327D"/>
    <w:rsid w:val="007237B8"/>
    <w:rsid w:val="00723CBF"/>
    <w:rsid w:val="00724637"/>
    <w:rsid w:val="0072512E"/>
    <w:rsid w:val="00725B22"/>
    <w:rsid w:val="0072617D"/>
    <w:rsid w:val="0072654A"/>
    <w:rsid w:val="00726E7D"/>
    <w:rsid w:val="00726FF8"/>
    <w:rsid w:val="00727039"/>
    <w:rsid w:val="007301DD"/>
    <w:rsid w:val="00730C35"/>
    <w:rsid w:val="00730E34"/>
    <w:rsid w:val="00732A06"/>
    <w:rsid w:val="00732AA9"/>
    <w:rsid w:val="0073306E"/>
    <w:rsid w:val="00733195"/>
    <w:rsid w:val="0073320F"/>
    <w:rsid w:val="00733408"/>
    <w:rsid w:val="007337AC"/>
    <w:rsid w:val="00733EA0"/>
    <w:rsid w:val="007348C7"/>
    <w:rsid w:val="007367BE"/>
    <w:rsid w:val="00736B30"/>
    <w:rsid w:val="00736B61"/>
    <w:rsid w:val="00737716"/>
    <w:rsid w:val="00737B77"/>
    <w:rsid w:val="00737F31"/>
    <w:rsid w:val="007406E6"/>
    <w:rsid w:val="00741079"/>
    <w:rsid w:val="007414B2"/>
    <w:rsid w:val="007420D2"/>
    <w:rsid w:val="007420E5"/>
    <w:rsid w:val="00742BF7"/>
    <w:rsid w:val="00742C65"/>
    <w:rsid w:val="00742DEA"/>
    <w:rsid w:val="00743615"/>
    <w:rsid w:val="00743AD4"/>
    <w:rsid w:val="0074435B"/>
    <w:rsid w:val="00744F1D"/>
    <w:rsid w:val="007450B6"/>
    <w:rsid w:val="007450BE"/>
    <w:rsid w:val="00745904"/>
    <w:rsid w:val="00745FD6"/>
    <w:rsid w:val="0074628E"/>
    <w:rsid w:val="007476C3"/>
    <w:rsid w:val="007501E6"/>
    <w:rsid w:val="0075031F"/>
    <w:rsid w:val="007505AD"/>
    <w:rsid w:val="00750939"/>
    <w:rsid w:val="00750EB2"/>
    <w:rsid w:val="007515F9"/>
    <w:rsid w:val="00753A62"/>
    <w:rsid w:val="007541F0"/>
    <w:rsid w:val="00754AC2"/>
    <w:rsid w:val="00755110"/>
    <w:rsid w:val="007561F6"/>
    <w:rsid w:val="00756B8E"/>
    <w:rsid w:val="007577CE"/>
    <w:rsid w:val="00757A16"/>
    <w:rsid w:val="00757A3D"/>
    <w:rsid w:val="00757B39"/>
    <w:rsid w:val="00757F72"/>
    <w:rsid w:val="0076163E"/>
    <w:rsid w:val="00761861"/>
    <w:rsid w:val="007620BE"/>
    <w:rsid w:val="00762126"/>
    <w:rsid w:val="00762D31"/>
    <w:rsid w:val="00763298"/>
    <w:rsid w:val="0076420E"/>
    <w:rsid w:val="00764B98"/>
    <w:rsid w:val="007656D1"/>
    <w:rsid w:val="00765BB8"/>
    <w:rsid w:val="00766AED"/>
    <w:rsid w:val="007675DF"/>
    <w:rsid w:val="00767A88"/>
    <w:rsid w:val="00767B17"/>
    <w:rsid w:val="007713CE"/>
    <w:rsid w:val="00771F14"/>
    <w:rsid w:val="00771FDD"/>
    <w:rsid w:val="007721B2"/>
    <w:rsid w:val="00772258"/>
    <w:rsid w:val="00772433"/>
    <w:rsid w:val="00772E3C"/>
    <w:rsid w:val="0077307E"/>
    <w:rsid w:val="00773534"/>
    <w:rsid w:val="00773A3F"/>
    <w:rsid w:val="00774248"/>
    <w:rsid w:val="0077529A"/>
    <w:rsid w:val="00775455"/>
    <w:rsid w:val="00777B91"/>
    <w:rsid w:val="00777D84"/>
    <w:rsid w:val="00777EF6"/>
    <w:rsid w:val="0078094E"/>
    <w:rsid w:val="00782F29"/>
    <w:rsid w:val="00782F79"/>
    <w:rsid w:val="007830BE"/>
    <w:rsid w:val="007835C9"/>
    <w:rsid w:val="00784176"/>
    <w:rsid w:val="00784401"/>
    <w:rsid w:val="00784E60"/>
    <w:rsid w:val="0078553D"/>
    <w:rsid w:val="0078556D"/>
    <w:rsid w:val="0078797B"/>
    <w:rsid w:val="00790942"/>
    <w:rsid w:val="00791A23"/>
    <w:rsid w:val="00792278"/>
    <w:rsid w:val="00792ABB"/>
    <w:rsid w:val="00793C1D"/>
    <w:rsid w:val="007950A8"/>
    <w:rsid w:val="007955DB"/>
    <w:rsid w:val="00795C8F"/>
    <w:rsid w:val="00796B81"/>
    <w:rsid w:val="00796C9B"/>
    <w:rsid w:val="00797CEE"/>
    <w:rsid w:val="007A00E7"/>
    <w:rsid w:val="007A08B9"/>
    <w:rsid w:val="007A1FF4"/>
    <w:rsid w:val="007A3602"/>
    <w:rsid w:val="007A3A78"/>
    <w:rsid w:val="007A3D85"/>
    <w:rsid w:val="007A60B8"/>
    <w:rsid w:val="007A6EEB"/>
    <w:rsid w:val="007A74FE"/>
    <w:rsid w:val="007B18DF"/>
    <w:rsid w:val="007B1EFF"/>
    <w:rsid w:val="007B2B8C"/>
    <w:rsid w:val="007B2B9B"/>
    <w:rsid w:val="007B3EF1"/>
    <w:rsid w:val="007B4D12"/>
    <w:rsid w:val="007B52A2"/>
    <w:rsid w:val="007B5667"/>
    <w:rsid w:val="007B5E51"/>
    <w:rsid w:val="007B64EA"/>
    <w:rsid w:val="007B66BF"/>
    <w:rsid w:val="007B6B29"/>
    <w:rsid w:val="007B799F"/>
    <w:rsid w:val="007B7F1F"/>
    <w:rsid w:val="007C0B2C"/>
    <w:rsid w:val="007C1740"/>
    <w:rsid w:val="007C1D02"/>
    <w:rsid w:val="007C2018"/>
    <w:rsid w:val="007C26DC"/>
    <w:rsid w:val="007C2728"/>
    <w:rsid w:val="007C2A54"/>
    <w:rsid w:val="007C2E66"/>
    <w:rsid w:val="007C333C"/>
    <w:rsid w:val="007C3495"/>
    <w:rsid w:val="007C3FAB"/>
    <w:rsid w:val="007C6046"/>
    <w:rsid w:val="007C6592"/>
    <w:rsid w:val="007C6AB5"/>
    <w:rsid w:val="007D0480"/>
    <w:rsid w:val="007D0DBF"/>
    <w:rsid w:val="007D129D"/>
    <w:rsid w:val="007D1B3A"/>
    <w:rsid w:val="007D2195"/>
    <w:rsid w:val="007D222D"/>
    <w:rsid w:val="007D2AE9"/>
    <w:rsid w:val="007D2F69"/>
    <w:rsid w:val="007D3257"/>
    <w:rsid w:val="007D34BA"/>
    <w:rsid w:val="007D4485"/>
    <w:rsid w:val="007D4AD8"/>
    <w:rsid w:val="007D4C81"/>
    <w:rsid w:val="007D59D4"/>
    <w:rsid w:val="007D5A82"/>
    <w:rsid w:val="007D6384"/>
    <w:rsid w:val="007D68D6"/>
    <w:rsid w:val="007D6BB8"/>
    <w:rsid w:val="007D709A"/>
    <w:rsid w:val="007D7298"/>
    <w:rsid w:val="007E0C41"/>
    <w:rsid w:val="007E0F67"/>
    <w:rsid w:val="007E1FBE"/>
    <w:rsid w:val="007E21DD"/>
    <w:rsid w:val="007E2213"/>
    <w:rsid w:val="007E27A5"/>
    <w:rsid w:val="007E3E9C"/>
    <w:rsid w:val="007E4466"/>
    <w:rsid w:val="007E48CE"/>
    <w:rsid w:val="007E490E"/>
    <w:rsid w:val="007E51CB"/>
    <w:rsid w:val="007E626D"/>
    <w:rsid w:val="007E76CD"/>
    <w:rsid w:val="007E7A46"/>
    <w:rsid w:val="007E7B1E"/>
    <w:rsid w:val="007F0DA7"/>
    <w:rsid w:val="007F288A"/>
    <w:rsid w:val="007F3305"/>
    <w:rsid w:val="007F39B3"/>
    <w:rsid w:val="007F402F"/>
    <w:rsid w:val="007F410F"/>
    <w:rsid w:val="007F5357"/>
    <w:rsid w:val="007F5951"/>
    <w:rsid w:val="007F6553"/>
    <w:rsid w:val="007F7623"/>
    <w:rsid w:val="00800117"/>
    <w:rsid w:val="00801E29"/>
    <w:rsid w:val="00802AC1"/>
    <w:rsid w:val="00802D16"/>
    <w:rsid w:val="00803D2C"/>
    <w:rsid w:val="00804DB9"/>
    <w:rsid w:val="00805C5B"/>
    <w:rsid w:val="00806767"/>
    <w:rsid w:val="00806896"/>
    <w:rsid w:val="00806CB4"/>
    <w:rsid w:val="00806E97"/>
    <w:rsid w:val="0080775D"/>
    <w:rsid w:val="00807983"/>
    <w:rsid w:val="00807DD1"/>
    <w:rsid w:val="00807EC4"/>
    <w:rsid w:val="00810500"/>
    <w:rsid w:val="00810E3E"/>
    <w:rsid w:val="008111D8"/>
    <w:rsid w:val="0081200D"/>
    <w:rsid w:val="00812295"/>
    <w:rsid w:val="00814E4B"/>
    <w:rsid w:val="00814E75"/>
    <w:rsid w:val="0081598E"/>
    <w:rsid w:val="00816E9A"/>
    <w:rsid w:val="00817FDD"/>
    <w:rsid w:val="0082011A"/>
    <w:rsid w:val="008215BD"/>
    <w:rsid w:val="008227F8"/>
    <w:rsid w:val="00824C6C"/>
    <w:rsid w:val="00825EC8"/>
    <w:rsid w:val="008262F8"/>
    <w:rsid w:val="00826D84"/>
    <w:rsid w:val="00826F0D"/>
    <w:rsid w:val="00826F78"/>
    <w:rsid w:val="00830190"/>
    <w:rsid w:val="00830668"/>
    <w:rsid w:val="00830E4D"/>
    <w:rsid w:val="0083292C"/>
    <w:rsid w:val="00833EF7"/>
    <w:rsid w:val="00835A67"/>
    <w:rsid w:val="00835BBB"/>
    <w:rsid w:val="008363E7"/>
    <w:rsid w:val="00837299"/>
    <w:rsid w:val="0083789B"/>
    <w:rsid w:val="008378DF"/>
    <w:rsid w:val="00837AB3"/>
    <w:rsid w:val="008404F9"/>
    <w:rsid w:val="008408E7"/>
    <w:rsid w:val="00840C2D"/>
    <w:rsid w:val="008419F2"/>
    <w:rsid w:val="00842590"/>
    <w:rsid w:val="00842986"/>
    <w:rsid w:val="00844969"/>
    <w:rsid w:val="008458B2"/>
    <w:rsid w:val="00845EB1"/>
    <w:rsid w:val="008464C9"/>
    <w:rsid w:val="00846564"/>
    <w:rsid w:val="00846833"/>
    <w:rsid w:val="00846ABD"/>
    <w:rsid w:val="00846D01"/>
    <w:rsid w:val="008472BD"/>
    <w:rsid w:val="0084745D"/>
    <w:rsid w:val="008479F6"/>
    <w:rsid w:val="00847A27"/>
    <w:rsid w:val="00850048"/>
    <w:rsid w:val="00850211"/>
    <w:rsid w:val="0085032C"/>
    <w:rsid w:val="00850741"/>
    <w:rsid w:val="00850DE6"/>
    <w:rsid w:val="008513EE"/>
    <w:rsid w:val="00851804"/>
    <w:rsid w:val="008521B7"/>
    <w:rsid w:val="008523B9"/>
    <w:rsid w:val="00852AB7"/>
    <w:rsid w:val="008537C1"/>
    <w:rsid w:val="00853C66"/>
    <w:rsid w:val="00853CFE"/>
    <w:rsid w:val="00855D20"/>
    <w:rsid w:val="00855E42"/>
    <w:rsid w:val="0085620F"/>
    <w:rsid w:val="0085659E"/>
    <w:rsid w:val="00857A23"/>
    <w:rsid w:val="00861F81"/>
    <w:rsid w:val="00862CB4"/>
    <w:rsid w:val="00863B8A"/>
    <w:rsid w:val="00864204"/>
    <w:rsid w:val="00864838"/>
    <w:rsid w:val="0086514B"/>
    <w:rsid w:val="00866C36"/>
    <w:rsid w:val="00867B31"/>
    <w:rsid w:val="0087037C"/>
    <w:rsid w:val="00870939"/>
    <w:rsid w:val="00870C87"/>
    <w:rsid w:val="00871043"/>
    <w:rsid w:val="0087178B"/>
    <w:rsid w:val="00872BCF"/>
    <w:rsid w:val="00873A17"/>
    <w:rsid w:val="0087468C"/>
    <w:rsid w:val="00875822"/>
    <w:rsid w:val="00875B59"/>
    <w:rsid w:val="0087696F"/>
    <w:rsid w:val="00876E0A"/>
    <w:rsid w:val="0087712B"/>
    <w:rsid w:val="00877251"/>
    <w:rsid w:val="00877485"/>
    <w:rsid w:val="00881065"/>
    <w:rsid w:val="008811FA"/>
    <w:rsid w:val="008812EA"/>
    <w:rsid w:val="0088158F"/>
    <w:rsid w:val="00881954"/>
    <w:rsid w:val="008822CB"/>
    <w:rsid w:val="00882664"/>
    <w:rsid w:val="00883EA5"/>
    <w:rsid w:val="0088579B"/>
    <w:rsid w:val="00886133"/>
    <w:rsid w:val="008866EA"/>
    <w:rsid w:val="00886B67"/>
    <w:rsid w:val="00887A27"/>
    <w:rsid w:val="00887F68"/>
    <w:rsid w:val="008903D1"/>
    <w:rsid w:val="00893565"/>
    <w:rsid w:val="00893772"/>
    <w:rsid w:val="00894311"/>
    <w:rsid w:val="00894407"/>
    <w:rsid w:val="008948B5"/>
    <w:rsid w:val="008948DD"/>
    <w:rsid w:val="00895069"/>
    <w:rsid w:val="00896386"/>
    <w:rsid w:val="00896AAE"/>
    <w:rsid w:val="008A1485"/>
    <w:rsid w:val="008A17F8"/>
    <w:rsid w:val="008A2016"/>
    <w:rsid w:val="008A2536"/>
    <w:rsid w:val="008A2CCF"/>
    <w:rsid w:val="008A3D40"/>
    <w:rsid w:val="008A4B18"/>
    <w:rsid w:val="008A4E44"/>
    <w:rsid w:val="008A55FD"/>
    <w:rsid w:val="008B08B3"/>
    <w:rsid w:val="008B3374"/>
    <w:rsid w:val="008B36AB"/>
    <w:rsid w:val="008B421F"/>
    <w:rsid w:val="008B4507"/>
    <w:rsid w:val="008B4556"/>
    <w:rsid w:val="008B468C"/>
    <w:rsid w:val="008B4F4D"/>
    <w:rsid w:val="008B4F5C"/>
    <w:rsid w:val="008B52C0"/>
    <w:rsid w:val="008B6CD4"/>
    <w:rsid w:val="008B744D"/>
    <w:rsid w:val="008B75AB"/>
    <w:rsid w:val="008B79A0"/>
    <w:rsid w:val="008B7BB6"/>
    <w:rsid w:val="008B7BBF"/>
    <w:rsid w:val="008C1573"/>
    <w:rsid w:val="008C1A77"/>
    <w:rsid w:val="008C1EAA"/>
    <w:rsid w:val="008C206D"/>
    <w:rsid w:val="008C20DA"/>
    <w:rsid w:val="008C25B3"/>
    <w:rsid w:val="008C2C2E"/>
    <w:rsid w:val="008C2F0A"/>
    <w:rsid w:val="008C33B3"/>
    <w:rsid w:val="008C3D0A"/>
    <w:rsid w:val="008C4421"/>
    <w:rsid w:val="008D0615"/>
    <w:rsid w:val="008D0E26"/>
    <w:rsid w:val="008D1DEC"/>
    <w:rsid w:val="008D2B09"/>
    <w:rsid w:val="008D33FE"/>
    <w:rsid w:val="008D4D98"/>
    <w:rsid w:val="008D5D68"/>
    <w:rsid w:val="008D659A"/>
    <w:rsid w:val="008D6AF8"/>
    <w:rsid w:val="008E03B6"/>
    <w:rsid w:val="008E17EA"/>
    <w:rsid w:val="008E1BD2"/>
    <w:rsid w:val="008E2F5F"/>
    <w:rsid w:val="008E4240"/>
    <w:rsid w:val="008E555B"/>
    <w:rsid w:val="008E5780"/>
    <w:rsid w:val="008E5937"/>
    <w:rsid w:val="008E60D0"/>
    <w:rsid w:val="008E71AA"/>
    <w:rsid w:val="008E7E1E"/>
    <w:rsid w:val="008F13A8"/>
    <w:rsid w:val="008F15D8"/>
    <w:rsid w:val="008F1DD4"/>
    <w:rsid w:val="008F22F6"/>
    <w:rsid w:val="008F2ADC"/>
    <w:rsid w:val="008F4B09"/>
    <w:rsid w:val="008F6C60"/>
    <w:rsid w:val="0090003F"/>
    <w:rsid w:val="00900293"/>
    <w:rsid w:val="00900571"/>
    <w:rsid w:val="009012BC"/>
    <w:rsid w:val="00903206"/>
    <w:rsid w:val="00903A69"/>
    <w:rsid w:val="00903DB3"/>
    <w:rsid w:val="00904334"/>
    <w:rsid w:val="00905345"/>
    <w:rsid w:val="00905A8F"/>
    <w:rsid w:val="00907704"/>
    <w:rsid w:val="009078FB"/>
    <w:rsid w:val="00907E1B"/>
    <w:rsid w:val="009114D0"/>
    <w:rsid w:val="0091152B"/>
    <w:rsid w:val="00911E5C"/>
    <w:rsid w:val="00913A09"/>
    <w:rsid w:val="00913F7B"/>
    <w:rsid w:val="009148FC"/>
    <w:rsid w:val="009149C9"/>
    <w:rsid w:val="00914D47"/>
    <w:rsid w:val="00916002"/>
    <w:rsid w:val="00916101"/>
    <w:rsid w:val="0091673B"/>
    <w:rsid w:val="00916C4A"/>
    <w:rsid w:val="0092022F"/>
    <w:rsid w:val="00920D74"/>
    <w:rsid w:val="00921A51"/>
    <w:rsid w:val="00921B31"/>
    <w:rsid w:val="009221B2"/>
    <w:rsid w:val="00923100"/>
    <w:rsid w:val="00923316"/>
    <w:rsid w:val="009235E5"/>
    <w:rsid w:val="00924332"/>
    <w:rsid w:val="00924E19"/>
    <w:rsid w:val="00925E43"/>
    <w:rsid w:val="00927A36"/>
    <w:rsid w:val="0093054F"/>
    <w:rsid w:val="00930A0C"/>
    <w:rsid w:val="009319A2"/>
    <w:rsid w:val="00933005"/>
    <w:rsid w:val="0093307A"/>
    <w:rsid w:val="009337F6"/>
    <w:rsid w:val="00933F1B"/>
    <w:rsid w:val="00934822"/>
    <w:rsid w:val="00934F1F"/>
    <w:rsid w:val="0093567F"/>
    <w:rsid w:val="009422B3"/>
    <w:rsid w:val="00942D8E"/>
    <w:rsid w:val="00943B4A"/>
    <w:rsid w:val="00943DC6"/>
    <w:rsid w:val="0094468B"/>
    <w:rsid w:val="009451E0"/>
    <w:rsid w:val="00946359"/>
    <w:rsid w:val="00947816"/>
    <w:rsid w:val="00947EB0"/>
    <w:rsid w:val="00947F8E"/>
    <w:rsid w:val="00950837"/>
    <w:rsid w:val="0095127B"/>
    <w:rsid w:val="009521E4"/>
    <w:rsid w:val="009548DE"/>
    <w:rsid w:val="009555B4"/>
    <w:rsid w:val="009558C2"/>
    <w:rsid w:val="0095593E"/>
    <w:rsid w:val="00955DEE"/>
    <w:rsid w:val="00955FD3"/>
    <w:rsid w:val="00956DCA"/>
    <w:rsid w:val="00956E98"/>
    <w:rsid w:val="00957355"/>
    <w:rsid w:val="00957658"/>
    <w:rsid w:val="00960F1C"/>
    <w:rsid w:val="00961EA9"/>
    <w:rsid w:val="00962797"/>
    <w:rsid w:val="00962BDB"/>
    <w:rsid w:val="0096328E"/>
    <w:rsid w:val="009636C3"/>
    <w:rsid w:val="00963975"/>
    <w:rsid w:val="00963F50"/>
    <w:rsid w:val="00964A07"/>
    <w:rsid w:val="00965575"/>
    <w:rsid w:val="009657AF"/>
    <w:rsid w:val="00965AAB"/>
    <w:rsid w:val="00965F40"/>
    <w:rsid w:val="00966656"/>
    <w:rsid w:val="0096777C"/>
    <w:rsid w:val="00967C0A"/>
    <w:rsid w:val="00970425"/>
    <w:rsid w:val="00971F70"/>
    <w:rsid w:val="0097244F"/>
    <w:rsid w:val="0097301E"/>
    <w:rsid w:val="00973F62"/>
    <w:rsid w:val="009747A9"/>
    <w:rsid w:val="00974991"/>
    <w:rsid w:val="00974C59"/>
    <w:rsid w:val="00975A56"/>
    <w:rsid w:val="00975B0C"/>
    <w:rsid w:val="00975B4E"/>
    <w:rsid w:val="00976A91"/>
    <w:rsid w:val="0097788C"/>
    <w:rsid w:val="00980163"/>
    <w:rsid w:val="009802F4"/>
    <w:rsid w:val="009805FA"/>
    <w:rsid w:val="009806A0"/>
    <w:rsid w:val="00980EFD"/>
    <w:rsid w:val="009811E9"/>
    <w:rsid w:val="009814DB"/>
    <w:rsid w:val="00981FEF"/>
    <w:rsid w:val="00983337"/>
    <w:rsid w:val="0098360C"/>
    <w:rsid w:val="0098380E"/>
    <w:rsid w:val="009839EF"/>
    <w:rsid w:val="00983E36"/>
    <w:rsid w:val="00984FE6"/>
    <w:rsid w:val="00985A31"/>
    <w:rsid w:val="00986696"/>
    <w:rsid w:val="0098716F"/>
    <w:rsid w:val="00990670"/>
    <w:rsid w:val="00991863"/>
    <w:rsid w:val="00992384"/>
    <w:rsid w:val="009945A7"/>
    <w:rsid w:val="00995260"/>
    <w:rsid w:val="00995667"/>
    <w:rsid w:val="00995DE3"/>
    <w:rsid w:val="009A04A4"/>
    <w:rsid w:val="009A07BF"/>
    <w:rsid w:val="009A0BBC"/>
    <w:rsid w:val="009A1BE9"/>
    <w:rsid w:val="009A1E53"/>
    <w:rsid w:val="009A24DF"/>
    <w:rsid w:val="009A250A"/>
    <w:rsid w:val="009A3DF2"/>
    <w:rsid w:val="009A5D5C"/>
    <w:rsid w:val="009A68FC"/>
    <w:rsid w:val="009A703A"/>
    <w:rsid w:val="009A71EB"/>
    <w:rsid w:val="009A741A"/>
    <w:rsid w:val="009A7723"/>
    <w:rsid w:val="009A7748"/>
    <w:rsid w:val="009A7C6B"/>
    <w:rsid w:val="009B14D8"/>
    <w:rsid w:val="009B1A0B"/>
    <w:rsid w:val="009B1B05"/>
    <w:rsid w:val="009B239B"/>
    <w:rsid w:val="009B3DC4"/>
    <w:rsid w:val="009B5461"/>
    <w:rsid w:val="009B57BD"/>
    <w:rsid w:val="009B5F5F"/>
    <w:rsid w:val="009B5FE2"/>
    <w:rsid w:val="009B62BE"/>
    <w:rsid w:val="009B7D8B"/>
    <w:rsid w:val="009C01D5"/>
    <w:rsid w:val="009C1C06"/>
    <w:rsid w:val="009C2441"/>
    <w:rsid w:val="009C2BEE"/>
    <w:rsid w:val="009C5D5C"/>
    <w:rsid w:val="009C6496"/>
    <w:rsid w:val="009C67CD"/>
    <w:rsid w:val="009C79A3"/>
    <w:rsid w:val="009D04DE"/>
    <w:rsid w:val="009D0B79"/>
    <w:rsid w:val="009D1109"/>
    <w:rsid w:val="009D26E4"/>
    <w:rsid w:val="009D2FAF"/>
    <w:rsid w:val="009D34DC"/>
    <w:rsid w:val="009D57A9"/>
    <w:rsid w:val="009D65A8"/>
    <w:rsid w:val="009D66AB"/>
    <w:rsid w:val="009D73AE"/>
    <w:rsid w:val="009D7A78"/>
    <w:rsid w:val="009D7D33"/>
    <w:rsid w:val="009D7E44"/>
    <w:rsid w:val="009E136B"/>
    <w:rsid w:val="009E2586"/>
    <w:rsid w:val="009E26E7"/>
    <w:rsid w:val="009E2D79"/>
    <w:rsid w:val="009E433C"/>
    <w:rsid w:val="009E5231"/>
    <w:rsid w:val="009E5B71"/>
    <w:rsid w:val="009E5EDD"/>
    <w:rsid w:val="009E6195"/>
    <w:rsid w:val="009E62FF"/>
    <w:rsid w:val="009E6589"/>
    <w:rsid w:val="009E7604"/>
    <w:rsid w:val="009E77A7"/>
    <w:rsid w:val="009E7CC3"/>
    <w:rsid w:val="009F0D6B"/>
    <w:rsid w:val="009F2034"/>
    <w:rsid w:val="009F31C0"/>
    <w:rsid w:val="009F322D"/>
    <w:rsid w:val="009F43B8"/>
    <w:rsid w:val="009F6322"/>
    <w:rsid w:val="009F636E"/>
    <w:rsid w:val="009F6829"/>
    <w:rsid w:val="009F70FF"/>
    <w:rsid w:val="00A00475"/>
    <w:rsid w:val="00A01096"/>
    <w:rsid w:val="00A014D5"/>
    <w:rsid w:val="00A02F0A"/>
    <w:rsid w:val="00A04B9F"/>
    <w:rsid w:val="00A0644F"/>
    <w:rsid w:val="00A06728"/>
    <w:rsid w:val="00A075A5"/>
    <w:rsid w:val="00A07885"/>
    <w:rsid w:val="00A1023E"/>
    <w:rsid w:val="00A1107B"/>
    <w:rsid w:val="00A113C5"/>
    <w:rsid w:val="00A11B8B"/>
    <w:rsid w:val="00A11DCB"/>
    <w:rsid w:val="00A11E6E"/>
    <w:rsid w:val="00A12AC5"/>
    <w:rsid w:val="00A13355"/>
    <w:rsid w:val="00A139EC"/>
    <w:rsid w:val="00A143C2"/>
    <w:rsid w:val="00A144F1"/>
    <w:rsid w:val="00A14621"/>
    <w:rsid w:val="00A14EDE"/>
    <w:rsid w:val="00A1556B"/>
    <w:rsid w:val="00A156BF"/>
    <w:rsid w:val="00A15F29"/>
    <w:rsid w:val="00A169E2"/>
    <w:rsid w:val="00A16D71"/>
    <w:rsid w:val="00A17A43"/>
    <w:rsid w:val="00A2044E"/>
    <w:rsid w:val="00A22EDA"/>
    <w:rsid w:val="00A22EE2"/>
    <w:rsid w:val="00A2416F"/>
    <w:rsid w:val="00A25BB2"/>
    <w:rsid w:val="00A2654D"/>
    <w:rsid w:val="00A2674B"/>
    <w:rsid w:val="00A270ED"/>
    <w:rsid w:val="00A2729A"/>
    <w:rsid w:val="00A277B2"/>
    <w:rsid w:val="00A279E7"/>
    <w:rsid w:val="00A30070"/>
    <w:rsid w:val="00A30223"/>
    <w:rsid w:val="00A30349"/>
    <w:rsid w:val="00A314FE"/>
    <w:rsid w:val="00A31F3A"/>
    <w:rsid w:val="00A33661"/>
    <w:rsid w:val="00A33895"/>
    <w:rsid w:val="00A3447D"/>
    <w:rsid w:val="00A34E25"/>
    <w:rsid w:val="00A350A3"/>
    <w:rsid w:val="00A3533F"/>
    <w:rsid w:val="00A357C7"/>
    <w:rsid w:val="00A357D3"/>
    <w:rsid w:val="00A358CD"/>
    <w:rsid w:val="00A35956"/>
    <w:rsid w:val="00A35F6F"/>
    <w:rsid w:val="00A360F4"/>
    <w:rsid w:val="00A364D5"/>
    <w:rsid w:val="00A367C1"/>
    <w:rsid w:val="00A371DF"/>
    <w:rsid w:val="00A376E0"/>
    <w:rsid w:val="00A37AAB"/>
    <w:rsid w:val="00A40565"/>
    <w:rsid w:val="00A4179E"/>
    <w:rsid w:val="00A41A25"/>
    <w:rsid w:val="00A41C5B"/>
    <w:rsid w:val="00A42283"/>
    <w:rsid w:val="00A42729"/>
    <w:rsid w:val="00A438B9"/>
    <w:rsid w:val="00A44AB9"/>
    <w:rsid w:val="00A457C6"/>
    <w:rsid w:val="00A46FD5"/>
    <w:rsid w:val="00A474EC"/>
    <w:rsid w:val="00A50413"/>
    <w:rsid w:val="00A504EF"/>
    <w:rsid w:val="00A515CB"/>
    <w:rsid w:val="00A52A35"/>
    <w:rsid w:val="00A533A5"/>
    <w:rsid w:val="00A5379A"/>
    <w:rsid w:val="00A53937"/>
    <w:rsid w:val="00A539B8"/>
    <w:rsid w:val="00A53A3B"/>
    <w:rsid w:val="00A53D87"/>
    <w:rsid w:val="00A5400B"/>
    <w:rsid w:val="00A545C7"/>
    <w:rsid w:val="00A54711"/>
    <w:rsid w:val="00A5486E"/>
    <w:rsid w:val="00A5502D"/>
    <w:rsid w:val="00A5517F"/>
    <w:rsid w:val="00A556D1"/>
    <w:rsid w:val="00A56777"/>
    <w:rsid w:val="00A61046"/>
    <w:rsid w:val="00A61518"/>
    <w:rsid w:val="00A62C1B"/>
    <w:rsid w:val="00A63075"/>
    <w:rsid w:val="00A63668"/>
    <w:rsid w:val="00A63BDE"/>
    <w:rsid w:val="00A65456"/>
    <w:rsid w:val="00A664B3"/>
    <w:rsid w:val="00A7089C"/>
    <w:rsid w:val="00A70D80"/>
    <w:rsid w:val="00A714C6"/>
    <w:rsid w:val="00A718F6"/>
    <w:rsid w:val="00A71956"/>
    <w:rsid w:val="00A71C92"/>
    <w:rsid w:val="00A726D3"/>
    <w:rsid w:val="00A73077"/>
    <w:rsid w:val="00A731FB"/>
    <w:rsid w:val="00A7380B"/>
    <w:rsid w:val="00A74A5C"/>
    <w:rsid w:val="00A7554E"/>
    <w:rsid w:val="00A756ED"/>
    <w:rsid w:val="00A765C8"/>
    <w:rsid w:val="00A76DA6"/>
    <w:rsid w:val="00A80566"/>
    <w:rsid w:val="00A80CDF"/>
    <w:rsid w:val="00A80D92"/>
    <w:rsid w:val="00A820EB"/>
    <w:rsid w:val="00A8228A"/>
    <w:rsid w:val="00A840BB"/>
    <w:rsid w:val="00A84564"/>
    <w:rsid w:val="00A84BBA"/>
    <w:rsid w:val="00A84F7D"/>
    <w:rsid w:val="00A856A5"/>
    <w:rsid w:val="00A85AE4"/>
    <w:rsid w:val="00A86283"/>
    <w:rsid w:val="00A86384"/>
    <w:rsid w:val="00A877D6"/>
    <w:rsid w:val="00A87C78"/>
    <w:rsid w:val="00A90057"/>
    <w:rsid w:val="00A90504"/>
    <w:rsid w:val="00A90D24"/>
    <w:rsid w:val="00A91293"/>
    <w:rsid w:val="00A917C5"/>
    <w:rsid w:val="00A918A7"/>
    <w:rsid w:val="00A91BF4"/>
    <w:rsid w:val="00A92CC1"/>
    <w:rsid w:val="00A938BA"/>
    <w:rsid w:val="00A949C4"/>
    <w:rsid w:val="00A94CF1"/>
    <w:rsid w:val="00A94DDA"/>
    <w:rsid w:val="00A94E68"/>
    <w:rsid w:val="00A950FB"/>
    <w:rsid w:val="00A9604A"/>
    <w:rsid w:val="00A9692A"/>
    <w:rsid w:val="00A972C3"/>
    <w:rsid w:val="00A974E1"/>
    <w:rsid w:val="00AA0853"/>
    <w:rsid w:val="00AA1978"/>
    <w:rsid w:val="00AA2FF6"/>
    <w:rsid w:val="00AA3624"/>
    <w:rsid w:val="00AA3AF3"/>
    <w:rsid w:val="00AA4103"/>
    <w:rsid w:val="00AA42F8"/>
    <w:rsid w:val="00AA59AB"/>
    <w:rsid w:val="00AA6E56"/>
    <w:rsid w:val="00AA6E62"/>
    <w:rsid w:val="00AA6EA6"/>
    <w:rsid w:val="00AB0307"/>
    <w:rsid w:val="00AB151B"/>
    <w:rsid w:val="00AB20F6"/>
    <w:rsid w:val="00AB2677"/>
    <w:rsid w:val="00AB2D09"/>
    <w:rsid w:val="00AB2D6A"/>
    <w:rsid w:val="00AB468F"/>
    <w:rsid w:val="00AB48FF"/>
    <w:rsid w:val="00AB704E"/>
    <w:rsid w:val="00AC07CB"/>
    <w:rsid w:val="00AC0926"/>
    <w:rsid w:val="00AC09A1"/>
    <w:rsid w:val="00AC0F7C"/>
    <w:rsid w:val="00AC11C0"/>
    <w:rsid w:val="00AC12D8"/>
    <w:rsid w:val="00AC1CD5"/>
    <w:rsid w:val="00AC1DFD"/>
    <w:rsid w:val="00AC2EA1"/>
    <w:rsid w:val="00AC3294"/>
    <w:rsid w:val="00AC5511"/>
    <w:rsid w:val="00AC796D"/>
    <w:rsid w:val="00AD0624"/>
    <w:rsid w:val="00AD1697"/>
    <w:rsid w:val="00AD186E"/>
    <w:rsid w:val="00AD1AED"/>
    <w:rsid w:val="00AD1D4B"/>
    <w:rsid w:val="00AD23A8"/>
    <w:rsid w:val="00AD24B1"/>
    <w:rsid w:val="00AD25A4"/>
    <w:rsid w:val="00AD31D3"/>
    <w:rsid w:val="00AD4C09"/>
    <w:rsid w:val="00AD5181"/>
    <w:rsid w:val="00AD63D4"/>
    <w:rsid w:val="00AD69F3"/>
    <w:rsid w:val="00AD6BEE"/>
    <w:rsid w:val="00AE1092"/>
    <w:rsid w:val="00AE1D31"/>
    <w:rsid w:val="00AE1F4A"/>
    <w:rsid w:val="00AE3136"/>
    <w:rsid w:val="00AE31F9"/>
    <w:rsid w:val="00AE3C22"/>
    <w:rsid w:val="00AE4100"/>
    <w:rsid w:val="00AE4110"/>
    <w:rsid w:val="00AE444A"/>
    <w:rsid w:val="00AE4993"/>
    <w:rsid w:val="00AE519B"/>
    <w:rsid w:val="00AE60E4"/>
    <w:rsid w:val="00AE6244"/>
    <w:rsid w:val="00AE628D"/>
    <w:rsid w:val="00AE6781"/>
    <w:rsid w:val="00AE6F6C"/>
    <w:rsid w:val="00AE737F"/>
    <w:rsid w:val="00AE7B0E"/>
    <w:rsid w:val="00AF028B"/>
    <w:rsid w:val="00AF1735"/>
    <w:rsid w:val="00AF2866"/>
    <w:rsid w:val="00AF29D3"/>
    <w:rsid w:val="00AF4947"/>
    <w:rsid w:val="00AF570A"/>
    <w:rsid w:val="00AF58B3"/>
    <w:rsid w:val="00AF5E58"/>
    <w:rsid w:val="00AF67D1"/>
    <w:rsid w:val="00B00817"/>
    <w:rsid w:val="00B00BA3"/>
    <w:rsid w:val="00B00D41"/>
    <w:rsid w:val="00B010D0"/>
    <w:rsid w:val="00B0125F"/>
    <w:rsid w:val="00B013BB"/>
    <w:rsid w:val="00B02427"/>
    <w:rsid w:val="00B0375A"/>
    <w:rsid w:val="00B03E38"/>
    <w:rsid w:val="00B06317"/>
    <w:rsid w:val="00B06C9E"/>
    <w:rsid w:val="00B06CE5"/>
    <w:rsid w:val="00B07153"/>
    <w:rsid w:val="00B07179"/>
    <w:rsid w:val="00B072B3"/>
    <w:rsid w:val="00B07700"/>
    <w:rsid w:val="00B10894"/>
    <w:rsid w:val="00B109AF"/>
    <w:rsid w:val="00B10B4C"/>
    <w:rsid w:val="00B125CE"/>
    <w:rsid w:val="00B129D3"/>
    <w:rsid w:val="00B13FF8"/>
    <w:rsid w:val="00B150E7"/>
    <w:rsid w:val="00B17CF9"/>
    <w:rsid w:val="00B203DC"/>
    <w:rsid w:val="00B20512"/>
    <w:rsid w:val="00B20758"/>
    <w:rsid w:val="00B20AA1"/>
    <w:rsid w:val="00B22382"/>
    <w:rsid w:val="00B226D6"/>
    <w:rsid w:val="00B2344E"/>
    <w:rsid w:val="00B25404"/>
    <w:rsid w:val="00B25B34"/>
    <w:rsid w:val="00B26723"/>
    <w:rsid w:val="00B26C71"/>
    <w:rsid w:val="00B2726F"/>
    <w:rsid w:val="00B27ADE"/>
    <w:rsid w:val="00B306F4"/>
    <w:rsid w:val="00B3090D"/>
    <w:rsid w:val="00B3109D"/>
    <w:rsid w:val="00B311AC"/>
    <w:rsid w:val="00B31710"/>
    <w:rsid w:val="00B32272"/>
    <w:rsid w:val="00B32385"/>
    <w:rsid w:val="00B3413E"/>
    <w:rsid w:val="00B346C1"/>
    <w:rsid w:val="00B34828"/>
    <w:rsid w:val="00B34AD5"/>
    <w:rsid w:val="00B35AC1"/>
    <w:rsid w:val="00B37606"/>
    <w:rsid w:val="00B414C5"/>
    <w:rsid w:val="00B41C13"/>
    <w:rsid w:val="00B41D5C"/>
    <w:rsid w:val="00B4284E"/>
    <w:rsid w:val="00B428BD"/>
    <w:rsid w:val="00B42C10"/>
    <w:rsid w:val="00B43149"/>
    <w:rsid w:val="00B4363B"/>
    <w:rsid w:val="00B43E58"/>
    <w:rsid w:val="00B44BB5"/>
    <w:rsid w:val="00B44BBB"/>
    <w:rsid w:val="00B452B4"/>
    <w:rsid w:val="00B458D3"/>
    <w:rsid w:val="00B45D38"/>
    <w:rsid w:val="00B45D96"/>
    <w:rsid w:val="00B4648A"/>
    <w:rsid w:val="00B47243"/>
    <w:rsid w:val="00B472D7"/>
    <w:rsid w:val="00B47AE7"/>
    <w:rsid w:val="00B47BEA"/>
    <w:rsid w:val="00B50348"/>
    <w:rsid w:val="00B50EE7"/>
    <w:rsid w:val="00B520A7"/>
    <w:rsid w:val="00B5245E"/>
    <w:rsid w:val="00B52768"/>
    <w:rsid w:val="00B52DDD"/>
    <w:rsid w:val="00B549A1"/>
    <w:rsid w:val="00B54D85"/>
    <w:rsid w:val="00B565E6"/>
    <w:rsid w:val="00B56E55"/>
    <w:rsid w:val="00B57014"/>
    <w:rsid w:val="00B5716D"/>
    <w:rsid w:val="00B57213"/>
    <w:rsid w:val="00B6063B"/>
    <w:rsid w:val="00B6196C"/>
    <w:rsid w:val="00B62C3C"/>
    <w:rsid w:val="00B63878"/>
    <w:rsid w:val="00B643B0"/>
    <w:rsid w:val="00B64563"/>
    <w:rsid w:val="00B6496E"/>
    <w:rsid w:val="00B64CB1"/>
    <w:rsid w:val="00B6507D"/>
    <w:rsid w:val="00B66743"/>
    <w:rsid w:val="00B668EE"/>
    <w:rsid w:val="00B66D9B"/>
    <w:rsid w:val="00B67F74"/>
    <w:rsid w:val="00B7050D"/>
    <w:rsid w:val="00B70C91"/>
    <w:rsid w:val="00B71C54"/>
    <w:rsid w:val="00B72367"/>
    <w:rsid w:val="00B73206"/>
    <w:rsid w:val="00B738FF"/>
    <w:rsid w:val="00B73CC1"/>
    <w:rsid w:val="00B73CC3"/>
    <w:rsid w:val="00B7466F"/>
    <w:rsid w:val="00B74E94"/>
    <w:rsid w:val="00B75379"/>
    <w:rsid w:val="00B758B6"/>
    <w:rsid w:val="00B76171"/>
    <w:rsid w:val="00B76333"/>
    <w:rsid w:val="00B80917"/>
    <w:rsid w:val="00B81333"/>
    <w:rsid w:val="00B81F71"/>
    <w:rsid w:val="00B8283A"/>
    <w:rsid w:val="00B83600"/>
    <w:rsid w:val="00B8382E"/>
    <w:rsid w:val="00B83AD4"/>
    <w:rsid w:val="00B849FB"/>
    <w:rsid w:val="00B84E37"/>
    <w:rsid w:val="00B85283"/>
    <w:rsid w:val="00B8562A"/>
    <w:rsid w:val="00B871F2"/>
    <w:rsid w:val="00B902B8"/>
    <w:rsid w:val="00B909F7"/>
    <w:rsid w:val="00B9161C"/>
    <w:rsid w:val="00B9242D"/>
    <w:rsid w:val="00B9381E"/>
    <w:rsid w:val="00B94BAB"/>
    <w:rsid w:val="00B95403"/>
    <w:rsid w:val="00B9605F"/>
    <w:rsid w:val="00B96294"/>
    <w:rsid w:val="00B9657E"/>
    <w:rsid w:val="00B96586"/>
    <w:rsid w:val="00B971BD"/>
    <w:rsid w:val="00B97512"/>
    <w:rsid w:val="00B97B21"/>
    <w:rsid w:val="00B97CEE"/>
    <w:rsid w:val="00BA0280"/>
    <w:rsid w:val="00BA04C3"/>
    <w:rsid w:val="00BA073F"/>
    <w:rsid w:val="00BA124D"/>
    <w:rsid w:val="00BA27B8"/>
    <w:rsid w:val="00BA3049"/>
    <w:rsid w:val="00BA32AC"/>
    <w:rsid w:val="00BA38DE"/>
    <w:rsid w:val="00BA4D50"/>
    <w:rsid w:val="00BA576E"/>
    <w:rsid w:val="00BA711F"/>
    <w:rsid w:val="00BB028B"/>
    <w:rsid w:val="00BB1539"/>
    <w:rsid w:val="00BB1853"/>
    <w:rsid w:val="00BB1E5A"/>
    <w:rsid w:val="00BB28EE"/>
    <w:rsid w:val="00BB3137"/>
    <w:rsid w:val="00BB3507"/>
    <w:rsid w:val="00BB37E1"/>
    <w:rsid w:val="00BB49A9"/>
    <w:rsid w:val="00BB4CD8"/>
    <w:rsid w:val="00BB534A"/>
    <w:rsid w:val="00BB5996"/>
    <w:rsid w:val="00BB5B6D"/>
    <w:rsid w:val="00BB5E40"/>
    <w:rsid w:val="00BB5F2A"/>
    <w:rsid w:val="00BB6609"/>
    <w:rsid w:val="00BB6B9C"/>
    <w:rsid w:val="00BB725D"/>
    <w:rsid w:val="00BB77E2"/>
    <w:rsid w:val="00BC02BF"/>
    <w:rsid w:val="00BC072A"/>
    <w:rsid w:val="00BC14EF"/>
    <w:rsid w:val="00BC3043"/>
    <w:rsid w:val="00BC44F4"/>
    <w:rsid w:val="00BC563B"/>
    <w:rsid w:val="00BC6C0F"/>
    <w:rsid w:val="00BC6D96"/>
    <w:rsid w:val="00BC72C2"/>
    <w:rsid w:val="00BC73B7"/>
    <w:rsid w:val="00BC7B7D"/>
    <w:rsid w:val="00BD07C0"/>
    <w:rsid w:val="00BD1C41"/>
    <w:rsid w:val="00BD1E95"/>
    <w:rsid w:val="00BD2351"/>
    <w:rsid w:val="00BD3F12"/>
    <w:rsid w:val="00BD4861"/>
    <w:rsid w:val="00BD4B3B"/>
    <w:rsid w:val="00BD4E89"/>
    <w:rsid w:val="00BD6A5F"/>
    <w:rsid w:val="00BE0B6F"/>
    <w:rsid w:val="00BE2644"/>
    <w:rsid w:val="00BE3392"/>
    <w:rsid w:val="00BE4185"/>
    <w:rsid w:val="00BE48D0"/>
    <w:rsid w:val="00BE4AC7"/>
    <w:rsid w:val="00BE5506"/>
    <w:rsid w:val="00BE5BD6"/>
    <w:rsid w:val="00BE63C5"/>
    <w:rsid w:val="00BE70C5"/>
    <w:rsid w:val="00BE7B69"/>
    <w:rsid w:val="00BE7FBB"/>
    <w:rsid w:val="00BF1DBE"/>
    <w:rsid w:val="00BF2720"/>
    <w:rsid w:val="00BF30A3"/>
    <w:rsid w:val="00BF339E"/>
    <w:rsid w:val="00BF3539"/>
    <w:rsid w:val="00BF40E7"/>
    <w:rsid w:val="00BF42FF"/>
    <w:rsid w:val="00BF50FB"/>
    <w:rsid w:val="00BF554C"/>
    <w:rsid w:val="00BF68E4"/>
    <w:rsid w:val="00C003C0"/>
    <w:rsid w:val="00C03723"/>
    <w:rsid w:val="00C0390F"/>
    <w:rsid w:val="00C05043"/>
    <w:rsid w:val="00C0530A"/>
    <w:rsid w:val="00C068D0"/>
    <w:rsid w:val="00C07051"/>
    <w:rsid w:val="00C07523"/>
    <w:rsid w:val="00C10776"/>
    <w:rsid w:val="00C11392"/>
    <w:rsid w:val="00C11699"/>
    <w:rsid w:val="00C11EB7"/>
    <w:rsid w:val="00C12ACE"/>
    <w:rsid w:val="00C15440"/>
    <w:rsid w:val="00C156A4"/>
    <w:rsid w:val="00C163DC"/>
    <w:rsid w:val="00C16573"/>
    <w:rsid w:val="00C16750"/>
    <w:rsid w:val="00C168DB"/>
    <w:rsid w:val="00C16B56"/>
    <w:rsid w:val="00C17203"/>
    <w:rsid w:val="00C17832"/>
    <w:rsid w:val="00C17837"/>
    <w:rsid w:val="00C201D7"/>
    <w:rsid w:val="00C212D3"/>
    <w:rsid w:val="00C21DA5"/>
    <w:rsid w:val="00C22440"/>
    <w:rsid w:val="00C2254A"/>
    <w:rsid w:val="00C22FFC"/>
    <w:rsid w:val="00C236C0"/>
    <w:rsid w:val="00C23741"/>
    <w:rsid w:val="00C238D7"/>
    <w:rsid w:val="00C23CA3"/>
    <w:rsid w:val="00C2493F"/>
    <w:rsid w:val="00C2513E"/>
    <w:rsid w:val="00C25C4E"/>
    <w:rsid w:val="00C268BE"/>
    <w:rsid w:val="00C26947"/>
    <w:rsid w:val="00C27243"/>
    <w:rsid w:val="00C275DF"/>
    <w:rsid w:val="00C3096E"/>
    <w:rsid w:val="00C325DB"/>
    <w:rsid w:val="00C32FC0"/>
    <w:rsid w:val="00C3305A"/>
    <w:rsid w:val="00C3305F"/>
    <w:rsid w:val="00C3391C"/>
    <w:rsid w:val="00C33A30"/>
    <w:rsid w:val="00C36BC0"/>
    <w:rsid w:val="00C37148"/>
    <w:rsid w:val="00C378B7"/>
    <w:rsid w:val="00C40335"/>
    <w:rsid w:val="00C407A9"/>
    <w:rsid w:val="00C41372"/>
    <w:rsid w:val="00C413F1"/>
    <w:rsid w:val="00C4207D"/>
    <w:rsid w:val="00C4209C"/>
    <w:rsid w:val="00C420EE"/>
    <w:rsid w:val="00C42658"/>
    <w:rsid w:val="00C4277D"/>
    <w:rsid w:val="00C42921"/>
    <w:rsid w:val="00C429DF"/>
    <w:rsid w:val="00C436CF"/>
    <w:rsid w:val="00C43796"/>
    <w:rsid w:val="00C45A71"/>
    <w:rsid w:val="00C45E57"/>
    <w:rsid w:val="00C46A35"/>
    <w:rsid w:val="00C4715D"/>
    <w:rsid w:val="00C4751A"/>
    <w:rsid w:val="00C4798A"/>
    <w:rsid w:val="00C50660"/>
    <w:rsid w:val="00C50F84"/>
    <w:rsid w:val="00C5107F"/>
    <w:rsid w:val="00C51154"/>
    <w:rsid w:val="00C51497"/>
    <w:rsid w:val="00C51B06"/>
    <w:rsid w:val="00C559C1"/>
    <w:rsid w:val="00C5614A"/>
    <w:rsid w:val="00C56A6F"/>
    <w:rsid w:val="00C56A9E"/>
    <w:rsid w:val="00C56BF3"/>
    <w:rsid w:val="00C56BFC"/>
    <w:rsid w:val="00C57319"/>
    <w:rsid w:val="00C57B7C"/>
    <w:rsid w:val="00C603AE"/>
    <w:rsid w:val="00C61BAA"/>
    <w:rsid w:val="00C620A5"/>
    <w:rsid w:val="00C623D0"/>
    <w:rsid w:val="00C625B0"/>
    <w:rsid w:val="00C625C3"/>
    <w:rsid w:val="00C62B70"/>
    <w:rsid w:val="00C63D26"/>
    <w:rsid w:val="00C6459B"/>
    <w:rsid w:val="00C64D2A"/>
    <w:rsid w:val="00C64EB8"/>
    <w:rsid w:val="00C6577D"/>
    <w:rsid w:val="00C658B6"/>
    <w:rsid w:val="00C65F8A"/>
    <w:rsid w:val="00C67B7E"/>
    <w:rsid w:val="00C7001E"/>
    <w:rsid w:val="00C701BC"/>
    <w:rsid w:val="00C703E3"/>
    <w:rsid w:val="00C7094E"/>
    <w:rsid w:val="00C7141F"/>
    <w:rsid w:val="00C71A83"/>
    <w:rsid w:val="00C7281B"/>
    <w:rsid w:val="00C72DAD"/>
    <w:rsid w:val="00C73A6F"/>
    <w:rsid w:val="00C74E91"/>
    <w:rsid w:val="00C75F67"/>
    <w:rsid w:val="00C76089"/>
    <w:rsid w:val="00C767A3"/>
    <w:rsid w:val="00C7694E"/>
    <w:rsid w:val="00C76CF1"/>
    <w:rsid w:val="00C772C7"/>
    <w:rsid w:val="00C77410"/>
    <w:rsid w:val="00C779A4"/>
    <w:rsid w:val="00C77F9A"/>
    <w:rsid w:val="00C80036"/>
    <w:rsid w:val="00C80C32"/>
    <w:rsid w:val="00C81924"/>
    <w:rsid w:val="00C8389B"/>
    <w:rsid w:val="00C8408F"/>
    <w:rsid w:val="00C8454C"/>
    <w:rsid w:val="00C87A19"/>
    <w:rsid w:val="00C9406A"/>
    <w:rsid w:val="00C940D9"/>
    <w:rsid w:val="00C94725"/>
    <w:rsid w:val="00C94FBC"/>
    <w:rsid w:val="00C94FFF"/>
    <w:rsid w:val="00C95A19"/>
    <w:rsid w:val="00C95CF3"/>
    <w:rsid w:val="00C96515"/>
    <w:rsid w:val="00C966AA"/>
    <w:rsid w:val="00C976CF"/>
    <w:rsid w:val="00C9794F"/>
    <w:rsid w:val="00C97E78"/>
    <w:rsid w:val="00C97F38"/>
    <w:rsid w:val="00C97FC7"/>
    <w:rsid w:val="00CA0120"/>
    <w:rsid w:val="00CA0766"/>
    <w:rsid w:val="00CA0875"/>
    <w:rsid w:val="00CA166A"/>
    <w:rsid w:val="00CA19AF"/>
    <w:rsid w:val="00CA1BD3"/>
    <w:rsid w:val="00CA1E01"/>
    <w:rsid w:val="00CA1F6B"/>
    <w:rsid w:val="00CA2025"/>
    <w:rsid w:val="00CA2401"/>
    <w:rsid w:val="00CA3BBC"/>
    <w:rsid w:val="00CA4090"/>
    <w:rsid w:val="00CA51E7"/>
    <w:rsid w:val="00CA5242"/>
    <w:rsid w:val="00CA535A"/>
    <w:rsid w:val="00CA7D69"/>
    <w:rsid w:val="00CB0185"/>
    <w:rsid w:val="00CB0BF9"/>
    <w:rsid w:val="00CB132B"/>
    <w:rsid w:val="00CB35BB"/>
    <w:rsid w:val="00CB37C0"/>
    <w:rsid w:val="00CB4D47"/>
    <w:rsid w:val="00CB55EE"/>
    <w:rsid w:val="00CB68B6"/>
    <w:rsid w:val="00CB7836"/>
    <w:rsid w:val="00CB7D6C"/>
    <w:rsid w:val="00CC0AB4"/>
    <w:rsid w:val="00CC0B28"/>
    <w:rsid w:val="00CC0CDF"/>
    <w:rsid w:val="00CC13D8"/>
    <w:rsid w:val="00CC146C"/>
    <w:rsid w:val="00CC1AFF"/>
    <w:rsid w:val="00CC1B04"/>
    <w:rsid w:val="00CC2671"/>
    <w:rsid w:val="00CC326F"/>
    <w:rsid w:val="00CC39DC"/>
    <w:rsid w:val="00CC464F"/>
    <w:rsid w:val="00CC5019"/>
    <w:rsid w:val="00CC5399"/>
    <w:rsid w:val="00CC5C29"/>
    <w:rsid w:val="00CC5CD8"/>
    <w:rsid w:val="00CC6407"/>
    <w:rsid w:val="00CC6A0C"/>
    <w:rsid w:val="00CC6E8D"/>
    <w:rsid w:val="00CC74BA"/>
    <w:rsid w:val="00CD03AD"/>
    <w:rsid w:val="00CD04AA"/>
    <w:rsid w:val="00CD1297"/>
    <w:rsid w:val="00CD1784"/>
    <w:rsid w:val="00CD1A99"/>
    <w:rsid w:val="00CD1B59"/>
    <w:rsid w:val="00CD31AC"/>
    <w:rsid w:val="00CD36FC"/>
    <w:rsid w:val="00CD4022"/>
    <w:rsid w:val="00CD42B3"/>
    <w:rsid w:val="00CD514C"/>
    <w:rsid w:val="00CD5170"/>
    <w:rsid w:val="00CD628E"/>
    <w:rsid w:val="00CD62AD"/>
    <w:rsid w:val="00CD6CBA"/>
    <w:rsid w:val="00CD6E45"/>
    <w:rsid w:val="00CD7004"/>
    <w:rsid w:val="00CD7434"/>
    <w:rsid w:val="00CE02DE"/>
    <w:rsid w:val="00CE0376"/>
    <w:rsid w:val="00CE137F"/>
    <w:rsid w:val="00CE191C"/>
    <w:rsid w:val="00CE1DD5"/>
    <w:rsid w:val="00CE2473"/>
    <w:rsid w:val="00CE267F"/>
    <w:rsid w:val="00CE2C44"/>
    <w:rsid w:val="00CE2E36"/>
    <w:rsid w:val="00CE3B6D"/>
    <w:rsid w:val="00CE3D36"/>
    <w:rsid w:val="00CE432A"/>
    <w:rsid w:val="00CE4E38"/>
    <w:rsid w:val="00CE6348"/>
    <w:rsid w:val="00CE6DD5"/>
    <w:rsid w:val="00CE7196"/>
    <w:rsid w:val="00CE7198"/>
    <w:rsid w:val="00CE7C11"/>
    <w:rsid w:val="00CF060B"/>
    <w:rsid w:val="00CF1443"/>
    <w:rsid w:val="00CF21B8"/>
    <w:rsid w:val="00CF2CF1"/>
    <w:rsid w:val="00CF3370"/>
    <w:rsid w:val="00CF39E7"/>
    <w:rsid w:val="00CF3E4C"/>
    <w:rsid w:val="00CF5030"/>
    <w:rsid w:val="00CF543B"/>
    <w:rsid w:val="00CF581B"/>
    <w:rsid w:val="00CF619C"/>
    <w:rsid w:val="00CF6BBA"/>
    <w:rsid w:val="00CF6BD5"/>
    <w:rsid w:val="00CF7D5E"/>
    <w:rsid w:val="00D00356"/>
    <w:rsid w:val="00D00AE4"/>
    <w:rsid w:val="00D0196A"/>
    <w:rsid w:val="00D04219"/>
    <w:rsid w:val="00D05045"/>
    <w:rsid w:val="00D0708B"/>
    <w:rsid w:val="00D07783"/>
    <w:rsid w:val="00D105F5"/>
    <w:rsid w:val="00D10662"/>
    <w:rsid w:val="00D106DB"/>
    <w:rsid w:val="00D10F18"/>
    <w:rsid w:val="00D10F4D"/>
    <w:rsid w:val="00D1175D"/>
    <w:rsid w:val="00D11813"/>
    <w:rsid w:val="00D11B07"/>
    <w:rsid w:val="00D11D1D"/>
    <w:rsid w:val="00D13F85"/>
    <w:rsid w:val="00D1409B"/>
    <w:rsid w:val="00D148B4"/>
    <w:rsid w:val="00D15738"/>
    <w:rsid w:val="00D15E84"/>
    <w:rsid w:val="00D16FB3"/>
    <w:rsid w:val="00D172C9"/>
    <w:rsid w:val="00D17391"/>
    <w:rsid w:val="00D17635"/>
    <w:rsid w:val="00D17C77"/>
    <w:rsid w:val="00D17CA0"/>
    <w:rsid w:val="00D203AA"/>
    <w:rsid w:val="00D20499"/>
    <w:rsid w:val="00D22F2F"/>
    <w:rsid w:val="00D239DE"/>
    <w:rsid w:val="00D23CF1"/>
    <w:rsid w:val="00D24D03"/>
    <w:rsid w:val="00D24E02"/>
    <w:rsid w:val="00D25C50"/>
    <w:rsid w:val="00D25FEE"/>
    <w:rsid w:val="00D27E16"/>
    <w:rsid w:val="00D27F2A"/>
    <w:rsid w:val="00D30EFB"/>
    <w:rsid w:val="00D31F1A"/>
    <w:rsid w:val="00D33378"/>
    <w:rsid w:val="00D345B3"/>
    <w:rsid w:val="00D34ED5"/>
    <w:rsid w:val="00D34EEC"/>
    <w:rsid w:val="00D35D35"/>
    <w:rsid w:val="00D35FEB"/>
    <w:rsid w:val="00D35FFD"/>
    <w:rsid w:val="00D36184"/>
    <w:rsid w:val="00D37C28"/>
    <w:rsid w:val="00D4051C"/>
    <w:rsid w:val="00D4079B"/>
    <w:rsid w:val="00D40BB4"/>
    <w:rsid w:val="00D41668"/>
    <w:rsid w:val="00D421EC"/>
    <w:rsid w:val="00D42F7F"/>
    <w:rsid w:val="00D43DF0"/>
    <w:rsid w:val="00D44782"/>
    <w:rsid w:val="00D447BD"/>
    <w:rsid w:val="00D45A60"/>
    <w:rsid w:val="00D45DE1"/>
    <w:rsid w:val="00D464A4"/>
    <w:rsid w:val="00D4682A"/>
    <w:rsid w:val="00D4731D"/>
    <w:rsid w:val="00D47DD7"/>
    <w:rsid w:val="00D47FC9"/>
    <w:rsid w:val="00D5072B"/>
    <w:rsid w:val="00D50FAA"/>
    <w:rsid w:val="00D5247A"/>
    <w:rsid w:val="00D53856"/>
    <w:rsid w:val="00D53B3B"/>
    <w:rsid w:val="00D53E97"/>
    <w:rsid w:val="00D54339"/>
    <w:rsid w:val="00D54737"/>
    <w:rsid w:val="00D547B7"/>
    <w:rsid w:val="00D5499B"/>
    <w:rsid w:val="00D55020"/>
    <w:rsid w:val="00D55E22"/>
    <w:rsid w:val="00D56A9E"/>
    <w:rsid w:val="00D575F9"/>
    <w:rsid w:val="00D57C4B"/>
    <w:rsid w:val="00D600CE"/>
    <w:rsid w:val="00D6129A"/>
    <w:rsid w:val="00D61BB8"/>
    <w:rsid w:val="00D61FA7"/>
    <w:rsid w:val="00D62497"/>
    <w:rsid w:val="00D6261E"/>
    <w:rsid w:val="00D62D5C"/>
    <w:rsid w:val="00D645F0"/>
    <w:rsid w:val="00D65694"/>
    <w:rsid w:val="00D669E0"/>
    <w:rsid w:val="00D66F52"/>
    <w:rsid w:val="00D6791B"/>
    <w:rsid w:val="00D70FE8"/>
    <w:rsid w:val="00D71483"/>
    <w:rsid w:val="00D72484"/>
    <w:rsid w:val="00D72905"/>
    <w:rsid w:val="00D729D8"/>
    <w:rsid w:val="00D73AB8"/>
    <w:rsid w:val="00D73E05"/>
    <w:rsid w:val="00D74A48"/>
    <w:rsid w:val="00D7544B"/>
    <w:rsid w:val="00D76F9F"/>
    <w:rsid w:val="00D76FEA"/>
    <w:rsid w:val="00D7759F"/>
    <w:rsid w:val="00D77846"/>
    <w:rsid w:val="00D77E1F"/>
    <w:rsid w:val="00D80A54"/>
    <w:rsid w:val="00D82634"/>
    <w:rsid w:val="00D82C14"/>
    <w:rsid w:val="00D830BA"/>
    <w:rsid w:val="00D833CD"/>
    <w:rsid w:val="00D83A5E"/>
    <w:rsid w:val="00D8418A"/>
    <w:rsid w:val="00D84469"/>
    <w:rsid w:val="00D849AB"/>
    <w:rsid w:val="00D84A82"/>
    <w:rsid w:val="00D8519D"/>
    <w:rsid w:val="00D85425"/>
    <w:rsid w:val="00D85E26"/>
    <w:rsid w:val="00D875A7"/>
    <w:rsid w:val="00D875E2"/>
    <w:rsid w:val="00D90C13"/>
    <w:rsid w:val="00D90C6E"/>
    <w:rsid w:val="00D90EA5"/>
    <w:rsid w:val="00D9122F"/>
    <w:rsid w:val="00D91AB8"/>
    <w:rsid w:val="00D91D47"/>
    <w:rsid w:val="00D92884"/>
    <w:rsid w:val="00D92E2C"/>
    <w:rsid w:val="00D9319F"/>
    <w:rsid w:val="00D934F3"/>
    <w:rsid w:val="00D93B27"/>
    <w:rsid w:val="00D944C1"/>
    <w:rsid w:val="00D953CC"/>
    <w:rsid w:val="00D96F6C"/>
    <w:rsid w:val="00D97275"/>
    <w:rsid w:val="00D97DAD"/>
    <w:rsid w:val="00DA0EF3"/>
    <w:rsid w:val="00DA1F58"/>
    <w:rsid w:val="00DA358D"/>
    <w:rsid w:val="00DA4243"/>
    <w:rsid w:val="00DA4BC1"/>
    <w:rsid w:val="00DA4EA1"/>
    <w:rsid w:val="00DA4EC0"/>
    <w:rsid w:val="00DA5187"/>
    <w:rsid w:val="00DA51E6"/>
    <w:rsid w:val="00DA588B"/>
    <w:rsid w:val="00DA5FDD"/>
    <w:rsid w:val="00DA6D39"/>
    <w:rsid w:val="00DA6EDB"/>
    <w:rsid w:val="00DA72B2"/>
    <w:rsid w:val="00DA7786"/>
    <w:rsid w:val="00DB01BC"/>
    <w:rsid w:val="00DB0A70"/>
    <w:rsid w:val="00DB0FE2"/>
    <w:rsid w:val="00DB10F9"/>
    <w:rsid w:val="00DB1B44"/>
    <w:rsid w:val="00DB2A4D"/>
    <w:rsid w:val="00DB2D09"/>
    <w:rsid w:val="00DB3682"/>
    <w:rsid w:val="00DB409F"/>
    <w:rsid w:val="00DB4447"/>
    <w:rsid w:val="00DB4BCA"/>
    <w:rsid w:val="00DB4D6B"/>
    <w:rsid w:val="00DB52AA"/>
    <w:rsid w:val="00DB5DDA"/>
    <w:rsid w:val="00DB6E81"/>
    <w:rsid w:val="00DB6E97"/>
    <w:rsid w:val="00DB7179"/>
    <w:rsid w:val="00DB7B80"/>
    <w:rsid w:val="00DC02C2"/>
    <w:rsid w:val="00DC2DE8"/>
    <w:rsid w:val="00DC2F65"/>
    <w:rsid w:val="00DC3C06"/>
    <w:rsid w:val="00DC4D29"/>
    <w:rsid w:val="00DC520A"/>
    <w:rsid w:val="00DC55AB"/>
    <w:rsid w:val="00DC55DC"/>
    <w:rsid w:val="00DC5FA7"/>
    <w:rsid w:val="00DC6917"/>
    <w:rsid w:val="00DC6EC3"/>
    <w:rsid w:val="00DC79E3"/>
    <w:rsid w:val="00DD09E1"/>
    <w:rsid w:val="00DD1BE3"/>
    <w:rsid w:val="00DD1DC9"/>
    <w:rsid w:val="00DD2810"/>
    <w:rsid w:val="00DD292F"/>
    <w:rsid w:val="00DD2D25"/>
    <w:rsid w:val="00DD2DEA"/>
    <w:rsid w:val="00DD2E48"/>
    <w:rsid w:val="00DD2ED7"/>
    <w:rsid w:val="00DD3EBA"/>
    <w:rsid w:val="00DD43BB"/>
    <w:rsid w:val="00DD478A"/>
    <w:rsid w:val="00DD6678"/>
    <w:rsid w:val="00DD6BB8"/>
    <w:rsid w:val="00DD797E"/>
    <w:rsid w:val="00DD7C73"/>
    <w:rsid w:val="00DE0458"/>
    <w:rsid w:val="00DE1492"/>
    <w:rsid w:val="00DE1504"/>
    <w:rsid w:val="00DE2742"/>
    <w:rsid w:val="00DE30E5"/>
    <w:rsid w:val="00DE3A19"/>
    <w:rsid w:val="00DE3A1A"/>
    <w:rsid w:val="00DE41E0"/>
    <w:rsid w:val="00DE455B"/>
    <w:rsid w:val="00DE61E0"/>
    <w:rsid w:val="00DE6890"/>
    <w:rsid w:val="00DE68C9"/>
    <w:rsid w:val="00DE6D78"/>
    <w:rsid w:val="00DE6FD2"/>
    <w:rsid w:val="00DE7059"/>
    <w:rsid w:val="00DE7444"/>
    <w:rsid w:val="00DE7B70"/>
    <w:rsid w:val="00DE7E6F"/>
    <w:rsid w:val="00DF07D1"/>
    <w:rsid w:val="00DF1818"/>
    <w:rsid w:val="00DF1A4C"/>
    <w:rsid w:val="00DF2164"/>
    <w:rsid w:val="00DF271B"/>
    <w:rsid w:val="00DF4A19"/>
    <w:rsid w:val="00DF4DBA"/>
    <w:rsid w:val="00DF5145"/>
    <w:rsid w:val="00DF5645"/>
    <w:rsid w:val="00DF5BB3"/>
    <w:rsid w:val="00DF6412"/>
    <w:rsid w:val="00DF6F63"/>
    <w:rsid w:val="00DF79A9"/>
    <w:rsid w:val="00E00271"/>
    <w:rsid w:val="00E00FB3"/>
    <w:rsid w:val="00E01FE8"/>
    <w:rsid w:val="00E02A51"/>
    <w:rsid w:val="00E03FAD"/>
    <w:rsid w:val="00E04FF8"/>
    <w:rsid w:val="00E05300"/>
    <w:rsid w:val="00E058A8"/>
    <w:rsid w:val="00E07007"/>
    <w:rsid w:val="00E076DF"/>
    <w:rsid w:val="00E07E7B"/>
    <w:rsid w:val="00E1016A"/>
    <w:rsid w:val="00E12E08"/>
    <w:rsid w:val="00E13B9B"/>
    <w:rsid w:val="00E145EE"/>
    <w:rsid w:val="00E14F0A"/>
    <w:rsid w:val="00E1568E"/>
    <w:rsid w:val="00E15E15"/>
    <w:rsid w:val="00E16A5E"/>
    <w:rsid w:val="00E16D43"/>
    <w:rsid w:val="00E1730B"/>
    <w:rsid w:val="00E17678"/>
    <w:rsid w:val="00E1772F"/>
    <w:rsid w:val="00E20147"/>
    <w:rsid w:val="00E20A45"/>
    <w:rsid w:val="00E20EAA"/>
    <w:rsid w:val="00E22DE5"/>
    <w:rsid w:val="00E230CC"/>
    <w:rsid w:val="00E23284"/>
    <w:rsid w:val="00E236CD"/>
    <w:rsid w:val="00E23FD7"/>
    <w:rsid w:val="00E24950"/>
    <w:rsid w:val="00E2677E"/>
    <w:rsid w:val="00E26C5E"/>
    <w:rsid w:val="00E2755D"/>
    <w:rsid w:val="00E27AF5"/>
    <w:rsid w:val="00E27E7E"/>
    <w:rsid w:val="00E301B2"/>
    <w:rsid w:val="00E316AA"/>
    <w:rsid w:val="00E32522"/>
    <w:rsid w:val="00E32C51"/>
    <w:rsid w:val="00E32EF2"/>
    <w:rsid w:val="00E3335B"/>
    <w:rsid w:val="00E33CA9"/>
    <w:rsid w:val="00E3402F"/>
    <w:rsid w:val="00E35751"/>
    <w:rsid w:val="00E35A4A"/>
    <w:rsid w:val="00E35AD4"/>
    <w:rsid w:val="00E363BD"/>
    <w:rsid w:val="00E36544"/>
    <w:rsid w:val="00E36B64"/>
    <w:rsid w:val="00E37D97"/>
    <w:rsid w:val="00E37EF3"/>
    <w:rsid w:val="00E400AD"/>
    <w:rsid w:val="00E4085C"/>
    <w:rsid w:val="00E40866"/>
    <w:rsid w:val="00E417DF"/>
    <w:rsid w:val="00E4184D"/>
    <w:rsid w:val="00E41F32"/>
    <w:rsid w:val="00E42116"/>
    <w:rsid w:val="00E42B8A"/>
    <w:rsid w:val="00E43073"/>
    <w:rsid w:val="00E449D9"/>
    <w:rsid w:val="00E44AB4"/>
    <w:rsid w:val="00E46561"/>
    <w:rsid w:val="00E47B8A"/>
    <w:rsid w:val="00E47DE5"/>
    <w:rsid w:val="00E47FEC"/>
    <w:rsid w:val="00E500C0"/>
    <w:rsid w:val="00E5091D"/>
    <w:rsid w:val="00E51375"/>
    <w:rsid w:val="00E518C7"/>
    <w:rsid w:val="00E5213C"/>
    <w:rsid w:val="00E52694"/>
    <w:rsid w:val="00E544CE"/>
    <w:rsid w:val="00E54994"/>
    <w:rsid w:val="00E555B1"/>
    <w:rsid w:val="00E5664C"/>
    <w:rsid w:val="00E56956"/>
    <w:rsid w:val="00E603DF"/>
    <w:rsid w:val="00E610EE"/>
    <w:rsid w:val="00E61DCA"/>
    <w:rsid w:val="00E62AD4"/>
    <w:rsid w:val="00E62BD5"/>
    <w:rsid w:val="00E63E2C"/>
    <w:rsid w:val="00E641F4"/>
    <w:rsid w:val="00E6471E"/>
    <w:rsid w:val="00E648FA"/>
    <w:rsid w:val="00E649E4"/>
    <w:rsid w:val="00E64F58"/>
    <w:rsid w:val="00E650D6"/>
    <w:rsid w:val="00E7024D"/>
    <w:rsid w:val="00E704AE"/>
    <w:rsid w:val="00E70E92"/>
    <w:rsid w:val="00E7177E"/>
    <w:rsid w:val="00E720BC"/>
    <w:rsid w:val="00E7232D"/>
    <w:rsid w:val="00E725A9"/>
    <w:rsid w:val="00E726A6"/>
    <w:rsid w:val="00E727B3"/>
    <w:rsid w:val="00E72FAE"/>
    <w:rsid w:val="00E74510"/>
    <w:rsid w:val="00E748AD"/>
    <w:rsid w:val="00E74FDD"/>
    <w:rsid w:val="00E7502E"/>
    <w:rsid w:val="00E76191"/>
    <w:rsid w:val="00E773C2"/>
    <w:rsid w:val="00E80781"/>
    <w:rsid w:val="00E8089E"/>
    <w:rsid w:val="00E811E4"/>
    <w:rsid w:val="00E818C2"/>
    <w:rsid w:val="00E81F88"/>
    <w:rsid w:val="00E822B1"/>
    <w:rsid w:val="00E825A3"/>
    <w:rsid w:val="00E8375F"/>
    <w:rsid w:val="00E8379F"/>
    <w:rsid w:val="00E8380F"/>
    <w:rsid w:val="00E83BB2"/>
    <w:rsid w:val="00E85F07"/>
    <w:rsid w:val="00E86251"/>
    <w:rsid w:val="00E877AC"/>
    <w:rsid w:val="00E87B7E"/>
    <w:rsid w:val="00E91253"/>
    <w:rsid w:val="00E934D6"/>
    <w:rsid w:val="00E93871"/>
    <w:rsid w:val="00E93D9A"/>
    <w:rsid w:val="00E9593D"/>
    <w:rsid w:val="00E95C2B"/>
    <w:rsid w:val="00E95CBB"/>
    <w:rsid w:val="00E963C4"/>
    <w:rsid w:val="00E968AF"/>
    <w:rsid w:val="00EA0C7F"/>
    <w:rsid w:val="00EA1612"/>
    <w:rsid w:val="00EA163D"/>
    <w:rsid w:val="00EA17DA"/>
    <w:rsid w:val="00EA24D6"/>
    <w:rsid w:val="00EA2AE6"/>
    <w:rsid w:val="00EA35D6"/>
    <w:rsid w:val="00EA3730"/>
    <w:rsid w:val="00EA570B"/>
    <w:rsid w:val="00EA57A6"/>
    <w:rsid w:val="00EA5BAF"/>
    <w:rsid w:val="00EA6810"/>
    <w:rsid w:val="00EA686C"/>
    <w:rsid w:val="00EA737C"/>
    <w:rsid w:val="00EA7E23"/>
    <w:rsid w:val="00EB0694"/>
    <w:rsid w:val="00EB0F34"/>
    <w:rsid w:val="00EB117F"/>
    <w:rsid w:val="00EB11E3"/>
    <w:rsid w:val="00EB2AD4"/>
    <w:rsid w:val="00EB37A4"/>
    <w:rsid w:val="00EB3CE4"/>
    <w:rsid w:val="00EB44A1"/>
    <w:rsid w:val="00EB460C"/>
    <w:rsid w:val="00EB4EF0"/>
    <w:rsid w:val="00EB5DF3"/>
    <w:rsid w:val="00EB5E56"/>
    <w:rsid w:val="00EB6A45"/>
    <w:rsid w:val="00EB6EAA"/>
    <w:rsid w:val="00EB745E"/>
    <w:rsid w:val="00EB759A"/>
    <w:rsid w:val="00EC067E"/>
    <w:rsid w:val="00EC13E2"/>
    <w:rsid w:val="00EC15DB"/>
    <w:rsid w:val="00EC1715"/>
    <w:rsid w:val="00EC3A49"/>
    <w:rsid w:val="00EC42B2"/>
    <w:rsid w:val="00EC4BB6"/>
    <w:rsid w:val="00EC5AAE"/>
    <w:rsid w:val="00EC5D3C"/>
    <w:rsid w:val="00EC5E17"/>
    <w:rsid w:val="00EC7139"/>
    <w:rsid w:val="00EC79EE"/>
    <w:rsid w:val="00EC7DAF"/>
    <w:rsid w:val="00ED0787"/>
    <w:rsid w:val="00ED0C42"/>
    <w:rsid w:val="00ED0F0D"/>
    <w:rsid w:val="00ED127C"/>
    <w:rsid w:val="00ED15C8"/>
    <w:rsid w:val="00ED19A5"/>
    <w:rsid w:val="00ED1EE6"/>
    <w:rsid w:val="00ED2C3E"/>
    <w:rsid w:val="00ED3CDD"/>
    <w:rsid w:val="00ED4142"/>
    <w:rsid w:val="00ED4193"/>
    <w:rsid w:val="00ED42E1"/>
    <w:rsid w:val="00ED50DD"/>
    <w:rsid w:val="00ED5156"/>
    <w:rsid w:val="00ED5393"/>
    <w:rsid w:val="00ED692B"/>
    <w:rsid w:val="00ED6BFD"/>
    <w:rsid w:val="00ED6C8A"/>
    <w:rsid w:val="00ED7EB4"/>
    <w:rsid w:val="00EE1274"/>
    <w:rsid w:val="00EE1345"/>
    <w:rsid w:val="00EE1449"/>
    <w:rsid w:val="00EE149E"/>
    <w:rsid w:val="00EE3CEC"/>
    <w:rsid w:val="00EE3EA4"/>
    <w:rsid w:val="00EE44A8"/>
    <w:rsid w:val="00EE4F27"/>
    <w:rsid w:val="00EF13C2"/>
    <w:rsid w:val="00EF1598"/>
    <w:rsid w:val="00EF2437"/>
    <w:rsid w:val="00EF391B"/>
    <w:rsid w:val="00EF3A95"/>
    <w:rsid w:val="00EF3B68"/>
    <w:rsid w:val="00EF3D11"/>
    <w:rsid w:val="00EF47CB"/>
    <w:rsid w:val="00EF4D7E"/>
    <w:rsid w:val="00EF653E"/>
    <w:rsid w:val="00EF66AD"/>
    <w:rsid w:val="00EF6E1F"/>
    <w:rsid w:val="00EF727E"/>
    <w:rsid w:val="00EF7791"/>
    <w:rsid w:val="00EF7797"/>
    <w:rsid w:val="00EF7EAB"/>
    <w:rsid w:val="00F0091F"/>
    <w:rsid w:val="00F00C0F"/>
    <w:rsid w:val="00F01F49"/>
    <w:rsid w:val="00F0276D"/>
    <w:rsid w:val="00F02FCD"/>
    <w:rsid w:val="00F0414B"/>
    <w:rsid w:val="00F04174"/>
    <w:rsid w:val="00F04527"/>
    <w:rsid w:val="00F061CC"/>
    <w:rsid w:val="00F066A2"/>
    <w:rsid w:val="00F10235"/>
    <w:rsid w:val="00F13400"/>
    <w:rsid w:val="00F16523"/>
    <w:rsid w:val="00F16A6E"/>
    <w:rsid w:val="00F175F6"/>
    <w:rsid w:val="00F17D2B"/>
    <w:rsid w:val="00F211E3"/>
    <w:rsid w:val="00F21915"/>
    <w:rsid w:val="00F23A53"/>
    <w:rsid w:val="00F23BB2"/>
    <w:rsid w:val="00F24DFC"/>
    <w:rsid w:val="00F2531A"/>
    <w:rsid w:val="00F25516"/>
    <w:rsid w:val="00F2775B"/>
    <w:rsid w:val="00F30F79"/>
    <w:rsid w:val="00F337B8"/>
    <w:rsid w:val="00F341D3"/>
    <w:rsid w:val="00F34AFC"/>
    <w:rsid w:val="00F35CB5"/>
    <w:rsid w:val="00F35F23"/>
    <w:rsid w:val="00F368CF"/>
    <w:rsid w:val="00F3717C"/>
    <w:rsid w:val="00F376A9"/>
    <w:rsid w:val="00F37A69"/>
    <w:rsid w:val="00F4025F"/>
    <w:rsid w:val="00F40516"/>
    <w:rsid w:val="00F40686"/>
    <w:rsid w:val="00F41771"/>
    <w:rsid w:val="00F427BB"/>
    <w:rsid w:val="00F42F44"/>
    <w:rsid w:val="00F432F2"/>
    <w:rsid w:val="00F43A99"/>
    <w:rsid w:val="00F446E4"/>
    <w:rsid w:val="00F46E91"/>
    <w:rsid w:val="00F46F9B"/>
    <w:rsid w:val="00F47307"/>
    <w:rsid w:val="00F4733F"/>
    <w:rsid w:val="00F4747D"/>
    <w:rsid w:val="00F479EB"/>
    <w:rsid w:val="00F50FF3"/>
    <w:rsid w:val="00F51761"/>
    <w:rsid w:val="00F5188B"/>
    <w:rsid w:val="00F52515"/>
    <w:rsid w:val="00F533DA"/>
    <w:rsid w:val="00F53902"/>
    <w:rsid w:val="00F54384"/>
    <w:rsid w:val="00F54421"/>
    <w:rsid w:val="00F54BE1"/>
    <w:rsid w:val="00F551CA"/>
    <w:rsid w:val="00F55370"/>
    <w:rsid w:val="00F55830"/>
    <w:rsid w:val="00F56725"/>
    <w:rsid w:val="00F574C9"/>
    <w:rsid w:val="00F57508"/>
    <w:rsid w:val="00F5775F"/>
    <w:rsid w:val="00F57AD1"/>
    <w:rsid w:val="00F57F14"/>
    <w:rsid w:val="00F60099"/>
    <w:rsid w:val="00F60B46"/>
    <w:rsid w:val="00F6227F"/>
    <w:rsid w:val="00F63AB2"/>
    <w:rsid w:val="00F6484E"/>
    <w:rsid w:val="00F64ADC"/>
    <w:rsid w:val="00F65726"/>
    <w:rsid w:val="00F66866"/>
    <w:rsid w:val="00F67198"/>
    <w:rsid w:val="00F67666"/>
    <w:rsid w:val="00F677F3"/>
    <w:rsid w:val="00F679F6"/>
    <w:rsid w:val="00F67AEF"/>
    <w:rsid w:val="00F703F7"/>
    <w:rsid w:val="00F7052F"/>
    <w:rsid w:val="00F70A35"/>
    <w:rsid w:val="00F70C69"/>
    <w:rsid w:val="00F7196E"/>
    <w:rsid w:val="00F719C3"/>
    <w:rsid w:val="00F71B6A"/>
    <w:rsid w:val="00F7238D"/>
    <w:rsid w:val="00F73CA5"/>
    <w:rsid w:val="00F7456B"/>
    <w:rsid w:val="00F75279"/>
    <w:rsid w:val="00F763CD"/>
    <w:rsid w:val="00F777AF"/>
    <w:rsid w:val="00F777FB"/>
    <w:rsid w:val="00F80257"/>
    <w:rsid w:val="00F80B52"/>
    <w:rsid w:val="00F80EC7"/>
    <w:rsid w:val="00F80F56"/>
    <w:rsid w:val="00F81007"/>
    <w:rsid w:val="00F8104E"/>
    <w:rsid w:val="00F82D0F"/>
    <w:rsid w:val="00F835DE"/>
    <w:rsid w:val="00F84118"/>
    <w:rsid w:val="00F84CE0"/>
    <w:rsid w:val="00F854F4"/>
    <w:rsid w:val="00F857CA"/>
    <w:rsid w:val="00F90489"/>
    <w:rsid w:val="00F91549"/>
    <w:rsid w:val="00F917AA"/>
    <w:rsid w:val="00F92A6A"/>
    <w:rsid w:val="00F93ECA"/>
    <w:rsid w:val="00F94021"/>
    <w:rsid w:val="00F94BAA"/>
    <w:rsid w:val="00F94D73"/>
    <w:rsid w:val="00F94EE2"/>
    <w:rsid w:val="00F953DB"/>
    <w:rsid w:val="00F96B50"/>
    <w:rsid w:val="00F97B49"/>
    <w:rsid w:val="00F97F11"/>
    <w:rsid w:val="00FA0E63"/>
    <w:rsid w:val="00FA12D7"/>
    <w:rsid w:val="00FA14F9"/>
    <w:rsid w:val="00FA33BA"/>
    <w:rsid w:val="00FA34FF"/>
    <w:rsid w:val="00FA6420"/>
    <w:rsid w:val="00FA7222"/>
    <w:rsid w:val="00FA79CC"/>
    <w:rsid w:val="00FA7BCD"/>
    <w:rsid w:val="00FA7EC9"/>
    <w:rsid w:val="00FB002C"/>
    <w:rsid w:val="00FB07D4"/>
    <w:rsid w:val="00FB126D"/>
    <w:rsid w:val="00FB1633"/>
    <w:rsid w:val="00FB1D10"/>
    <w:rsid w:val="00FB20D3"/>
    <w:rsid w:val="00FB212F"/>
    <w:rsid w:val="00FB22E9"/>
    <w:rsid w:val="00FB317C"/>
    <w:rsid w:val="00FB398C"/>
    <w:rsid w:val="00FB4A2B"/>
    <w:rsid w:val="00FB523E"/>
    <w:rsid w:val="00FB5D2C"/>
    <w:rsid w:val="00FB62E5"/>
    <w:rsid w:val="00FB6730"/>
    <w:rsid w:val="00FB6D27"/>
    <w:rsid w:val="00FB6E58"/>
    <w:rsid w:val="00FB7066"/>
    <w:rsid w:val="00FC0C3E"/>
    <w:rsid w:val="00FC1481"/>
    <w:rsid w:val="00FC1BBB"/>
    <w:rsid w:val="00FC23FE"/>
    <w:rsid w:val="00FC2ADE"/>
    <w:rsid w:val="00FC2B8B"/>
    <w:rsid w:val="00FC3B74"/>
    <w:rsid w:val="00FC410A"/>
    <w:rsid w:val="00FC41AD"/>
    <w:rsid w:val="00FC4920"/>
    <w:rsid w:val="00FC6082"/>
    <w:rsid w:val="00FC60B7"/>
    <w:rsid w:val="00FC7943"/>
    <w:rsid w:val="00FD015E"/>
    <w:rsid w:val="00FD0DAE"/>
    <w:rsid w:val="00FD181B"/>
    <w:rsid w:val="00FD2221"/>
    <w:rsid w:val="00FD24DD"/>
    <w:rsid w:val="00FD2B27"/>
    <w:rsid w:val="00FD31D6"/>
    <w:rsid w:val="00FD4312"/>
    <w:rsid w:val="00FD441D"/>
    <w:rsid w:val="00FD4C2B"/>
    <w:rsid w:val="00FD6E82"/>
    <w:rsid w:val="00FD6F3F"/>
    <w:rsid w:val="00FD7386"/>
    <w:rsid w:val="00FD7746"/>
    <w:rsid w:val="00FE1E06"/>
    <w:rsid w:val="00FE2334"/>
    <w:rsid w:val="00FE32DE"/>
    <w:rsid w:val="00FE45F2"/>
    <w:rsid w:val="00FE47F8"/>
    <w:rsid w:val="00FE4808"/>
    <w:rsid w:val="00FE4B96"/>
    <w:rsid w:val="00FE4BE9"/>
    <w:rsid w:val="00FE4F8F"/>
    <w:rsid w:val="00FE556D"/>
    <w:rsid w:val="00FE65C1"/>
    <w:rsid w:val="00FE6891"/>
    <w:rsid w:val="00FE6BB6"/>
    <w:rsid w:val="00FE6C76"/>
    <w:rsid w:val="00FE756E"/>
    <w:rsid w:val="00FF00DF"/>
    <w:rsid w:val="00FF0A7A"/>
    <w:rsid w:val="00FF14ED"/>
    <w:rsid w:val="00FF239B"/>
    <w:rsid w:val="00FF3262"/>
    <w:rsid w:val="00FF3B2E"/>
    <w:rsid w:val="00FF3D30"/>
    <w:rsid w:val="00FF47D8"/>
    <w:rsid w:val="00FF48F0"/>
    <w:rsid w:val="00FF4C41"/>
    <w:rsid w:val="00FF5D57"/>
    <w:rsid w:val="00FF5FFE"/>
    <w:rsid w:val="00FF60E9"/>
    <w:rsid w:val="00FF6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F7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D0F7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D0F77"/>
    <w:pPr>
      <w:keepNext/>
      <w:suppressAutoHyphens w:val="0"/>
      <w:jc w:val="both"/>
      <w:outlineLvl w:val="1"/>
    </w:pPr>
    <w:rPr>
      <w:sz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0F7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0F77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rsid w:val="001D0F7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D0F7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character" w:customStyle="1" w:styleId="Absatz-Standardschriftart">
    <w:name w:val="Absatz-Standardschriftart"/>
    <w:rsid w:val="001D0F77"/>
  </w:style>
  <w:style w:type="character" w:customStyle="1" w:styleId="11">
    <w:name w:val="Основной шрифт абзаца1"/>
    <w:rsid w:val="001D0F77"/>
  </w:style>
  <w:style w:type="character" w:customStyle="1" w:styleId="a3">
    <w:name w:val="Символ нумерации"/>
    <w:rsid w:val="001D0F77"/>
  </w:style>
  <w:style w:type="paragraph" w:customStyle="1" w:styleId="a4">
    <w:name w:val="Заголовок"/>
    <w:basedOn w:val="a"/>
    <w:next w:val="a5"/>
    <w:rsid w:val="001D0F77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5">
    <w:name w:val="Body Text"/>
    <w:basedOn w:val="a"/>
    <w:link w:val="a6"/>
    <w:rsid w:val="001D0F77"/>
    <w:pPr>
      <w:spacing w:after="120"/>
    </w:pPr>
  </w:style>
  <w:style w:type="character" w:customStyle="1" w:styleId="a6">
    <w:name w:val="Основной текст Знак"/>
    <w:basedOn w:val="a0"/>
    <w:link w:val="a5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List"/>
    <w:basedOn w:val="a5"/>
    <w:rsid w:val="001D0F77"/>
    <w:rPr>
      <w:rFonts w:ascii="Arial" w:hAnsi="Arial" w:cs="Mangal"/>
    </w:rPr>
  </w:style>
  <w:style w:type="paragraph" w:customStyle="1" w:styleId="12">
    <w:name w:val="Название1"/>
    <w:basedOn w:val="a"/>
    <w:rsid w:val="001D0F7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D0F77"/>
    <w:pPr>
      <w:suppressLineNumbers/>
    </w:pPr>
    <w:rPr>
      <w:rFonts w:ascii="Arial" w:hAnsi="Arial" w:cs="Mangal"/>
    </w:rPr>
  </w:style>
  <w:style w:type="paragraph" w:styleId="a8">
    <w:name w:val="Normal (Web)"/>
    <w:basedOn w:val="a"/>
    <w:uiPriority w:val="99"/>
    <w:rsid w:val="001D0F77"/>
    <w:pPr>
      <w:spacing w:before="280" w:after="280"/>
    </w:pPr>
  </w:style>
  <w:style w:type="paragraph" w:customStyle="1" w:styleId="western">
    <w:name w:val="western"/>
    <w:basedOn w:val="a"/>
    <w:rsid w:val="001D0F77"/>
    <w:pPr>
      <w:spacing w:before="280" w:after="280"/>
    </w:pPr>
  </w:style>
  <w:style w:type="paragraph" w:customStyle="1" w:styleId="a9">
    <w:name w:val="Содержимое таблицы"/>
    <w:basedOn w:val="a"/>
    <w:rsid w:val="001D0F77"/>
    <w:pPr>
      <w:suppressLineNumbers/>
    </w:pPr>
  </w:style>
  <w:style w:type="paragraph" w:customStyle="1" w:styleId="aa">
    <w:name w:val="Заголовок таблицы"/>
    <w:basedOn w:val="a9"/>
    <w:rsid w:val="001D0F77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1D0F7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D0F77"/>
    <w:rPr>
      <w:rFonts w:ascii="Tahoma" w:eastAsia="Times New Roman" w:hAnsi="Tahoma" w:cs="Tahoma"/>
      <w:sz w:val="16"/>
      <w:szCs w:val="16"/>
      <w:lang w:eastAsia="ar-SA"/>
    </w:rPr>
  </w:style>
  <w:style w:type="paragraph" w:styleId="ad">
    <w:name w:val="Body Text Indent"/>
    <w:basedOn w:val="a"/>
    <w:link w:val="ae"/>
    <w:uiPriority w:val="99"/>
    <w:semiHidden/>
    <w:unhideWhenUsed/>
    <w:rsid w:val="001D0F77"/>
    <w:pPr>
      <w:suppressAutoHyphens w:val="0"/>
      <w:spacing w:after="120"/>
      <w:ind w:left="283"/>
    </w:pPr>
    <w:rPr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1D0F77"/>
  </w:style>
  <w:style w:type="character" w:customStyle="1" w:styleId="highlight">
    <w:name w:val="highlight"/>
    <w:rsid w:val="001D0F77"/>
  </w:style>
  <w:style w:type="character" w:styleId="af">
    <w:name w:val="Strong"/>
    <w:uiPriority w:val="22"/>
    <w:qFormat/>
    <w:rsid w:val="001D0F77"/>
    <w:rPr>
      <w:b/>
      <w:bCs/>
    </w:rPr>
  </w:style>
  <w:style w:type="character" w:customStyle="1" w:styleId="submitted">
    <w:name w:val="submitted"/>
    <w:rsid w:val="001D0F77"/>
  </w:style>
  <w:style w:type="paragraph" w:customStyle="1" w:styleId="af0">
    <w:name w:val="a"/>
    <w:basedOn w:val="a"/>
    <w:rsid w:val="001D0F7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MinorHeading">
    <w:name w:val="Minor Heading"/>
    <w:next w:val="a"/>
    <w:rsid w:val="001D0F77"/>
    <w:pPr>
      <w:keepNext/>
      <w:keepLines/>
      <w:widowControl w:val="0"/>
      <w:spacing w:before="144" w:after="144" w:line="264" w:lineRule="atLeast"/>
      <w:jc w:val="center"/>
    </w:pPr>
    <w:rPr>
      <w:rFonts w:ascii="TimesDL" w:eastAsia="Times New Roman" w:hAnsi="TimesDL" w:cs="Times New Roman"/>
      <w:b/>
      <w:sz w:val="24"/>
      <w:szCs w:val="20"/>
      <w:lang w:val="en-US" w:eastAsia="ru-RU"/>
    </w:rPr>
  </w:style>
  <w:style w:type="paragraph" w:customStyle="1" w:styleId="ConsPlusNormal">
    <w:name w:val="ConsPlusNormal"/>
    <w:rsid w:val="001D0F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UBHEADR">
    <w:name w:val="SUBHEAD_R"/>
    <w:rsid w:val="001D0F77"/>
    <w:pPr>
      <w:widowControl w:val="0"/>
      <w:spacing w:after="0" w:line="220" w:lineRule="atLeast"/>
      <w:ind w:left="4535"/>
    </w:pPr>
    <w:rPr>
      <w:rFonts w:ascii="TimesDL" w:eastAsia="Times New Roman" w:hAnsi="TimesDL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1D0F7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1">
    <w:name w:val="Hyperlink"/>
    <w:semiHidden/>
    <w:rsid w:val="001D0F77"/>
    <w:rPr>
      <w:color w:val="0000FF"/>
      <w:u w:val="single"/>
    </w:rPr>
  </w:style>
  <w:style w:type="character" w:customStyle="1" w:styleId="small">
    <w:name w:val="small"/>
    <w:rsid w:val="001D0F77"/>
  </w:style>
  <w:style w:type="paragraph" w:customStyle="1" w:styleId="ConsPlusCell">
    <w:name w:val="ConsPlusCell"/>
    <w:uiPriority w:val="99"/>
    <w:rsid w:val="001D0F7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2">
    <w:name w:val="List Paragraph"/>
    <w:basedOn w:val="a"/>
    <w:uiPriority w:val="34"/>
    <w:qFormat/>
    <w:rsid w:val="001D0F77"/>
    <w:pPr>
      <w:ind w:left="720"/>
      <w:contextualSpacing/>
    </w:pPr>
  </w:style>
  <w:style w:type="table" w:styleId="af3">
    <w:name w:val="Table Grid"/>
    <w:basedOn w:val="a1"/>
    <w:rsid w:val="001D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uiPriority w:val="1"/>
    <w:qFormat/>
    <w:rsid w:val="001D0F77"/>
    <w:pPr>
      <w:spacing w:after="0" w:line="240" w:lineRule="auto"/>
    </w:pPr>
  </w:style>
  <w:style w:type="paragraph" w:styleId="21">
    <w:name w:val="Body Text Indent 2"/>
    <w:basedOn w:val="a"/>
    <w:link w:val="22"/>
    <w:uiPriority w:val="99"/>
    <w:semiHidden/>
    <w:unhideWhenUsed/>
    <w:rsid w:val="001D0F77"/>
    <w:pPr>
      <w:suppressAutoHyphens w:val="0"/>
      <w:spacing w:after="120" w:line="480" w:lineRule="auto"/>
      <w:ind w:left="283"/>
    </w:pPr>
    <w:rPr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iio">
    <w:name w:val="Eiio"/>
    <w:basedOn w:val="a"/>
    <w:rsid w:val="001D0F77"/>
    <w:pPr>
      <w:widowControl w:val="0"/>
      <w:suppressAutoHyphens w:val="0"/>
      <w:autoSpaceDE w:val="0"/>
      <w:autoSpaceDN w:val="0"/>
    </w:pPr>
    <w:rPr>
      <w:rFonts w:ascii="Baltica" w:hAnsi="Baltica" w:cs="Baltica"/>
      <w:lang w:eastAsia="ru-RU"/>
    </w:rPr>
  </w:style>
  <w:style w:type="character" w:customStyle="1" w:styleId="14">
    <w:name w:val="Заголовок №1_"/>
    <w:basedOn w:val="a0"/>
    <w:link w:val="15"/>
    <w:locked/>
    <w:rsid w:val="001D0F77"/>
    <w:rPr>
      <w:b/>
      <w:bCs/>
      <w:spacing w:val="15"/>
      <w:sz w:val="23"/>
      <w:szCs w:val="23"/>
      <w:shd w:val="clear" w:color="auto" w:fill="FFFFFF"/>
    </w:rPr>
  </w:style>
  <w:style w:type="paragraph" w:customStyle="1" w:styleId="15">
    <w:name w:val="Заголовок №1"/>
    <w:basedOn w:val="a"/>
    <w:link w:val="14"/>
    <w:rsid w:val="001D0F77"/>
    <w:pPr>
      <w:widowControl w:val="0"/>
      <w:shd w:val="clear" w:color="auto" w:fill="FFFFFF"/>
      <w:suppressAutoHyphens w:val="0"/>
      <w:spacing w:after="60" w:line="240" w:lineRule="atLeast"/>
      <w:jc w:val="center"/>
      <w:outlineLvl w:val="0"/>
    </w:pPr>
    <w:rPr>
      <w:rFonts w:asciiTheme="minorHAnsi" w:eastAsiaTheme="minorHAnsi" w:hAnsiTheme="minorHAnsi" w:cstheme="minorBidi"/>
      <w:b/>
      <w:bCs/>
      <w:spacing w:val="15"/>
      <w:sz w:val="23"/>
      <w:szCs w:val="23"/>
      <w:lang w:eastAsia="en-US"/>
    </w:rPr>
  </w:style>
  <w:style w:type="character" w:customStyle="1" w:styleId="af5">
    <w:name w:val="Колонтитул_"/>
    <w:basedOn w:val="a0"/>
    <w:link w:val="af6"/>
    <w:locked/>
    <w:rsid w:val="001D0F77"/>
    <w:rPr>
      <w:spacing w:val="11"/>
      <w:shd w:val="clear" w:color="auto" w:fill="FFFFFF"/>
    </w:rPr>
  </w:style>
  <w:style w:type="paragraph" w:customStyle="1" w:styleId="af6">
    <w:name w:val="Колонтитул"/>
    <w:basedOn w:val="a"/>
    <w:link w:val="af5"/>
    <w:rsid w:val="001D0F77"/>
    <w:pPr>
      <w:widowControl w:val="0"/>
      <w:shd w:val="clear" w:color="auto" w:fill="FFFFFF"/>
      <w:suppressAutoHyphens w:val="0"/>
      <w:spacing w:line="298" w:lineRule="exact"/>
    </w:pPr>
    <w:rPr>
      <w:rFonts w:asciiTheme="minorHAnsi" w:eastAsiaTheme="minorHAnsi" w:hAnsiTheme="minorHAnsi" w:cstheme="minorBidi"/>
      <w:spacing w:val="11"/>
      <w:sz w:val="22"/>
      <w:szCs w:val="22"/>
      <w:lang w:eastAsia="en-US"/>
    </w:rPr>
  </w:style>
  <w:style w:type="character" w:customStyle="1" w:styleId="6">
    <w:name w:val="Основной текст (6)_"/>
    <w:basedOn w:val="a0"/>
    <w:link w:val="60"/>
    <w:uiPriority w:val="99"/>
    <w:locked/>
    <w:rsid w:val="001D0F77"/>
    <w:rPr>
      <w:spacing w:val="11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1D0F77"/>
    <w:pPr>
      <w:widowControl w:val="0"/>
      <w:shd w:val="clear" w:color="auto" w:fill="FFFFFF"/>
      <w:suppressAutoHyphens w:val="0"/>
      <w:spacing w:before="240" w:after="240" w:line="274" w:lineRule="exact"/>
      <w:jc w:val="both"/>
    </w:pPr>
    <w:rPr>
      <w:rFonts w:asciiTheme="minorHAnsi" w:eastAsiaTheme="minorHAnsi" w:hAnsiTheme="minorHAnsi" w:cstheme="minorBidi"/>
      <w:spacing w:val="11"/>
      <w:sz w:val="19"/>
      <w:szCs w:val="19"/>
      <w:lang w:eastAsia="en-US"/>
    </w:rPr>
  </w:style>
  <w:style w:type="character" w:customStyle="1" w:styleId="23">
    <w:name w:val="Колонтитул (2)_"/>
    <w:basedOn w:val="a0"/>
    <w:link w:val="210"/>
    <w:locked/>
    <w:rsid w:val="001D0F77"/>
    <w:rPr>
      <w:spacing w:val="27"/>
      <w:shd w:val="clear" w:color="auto" w:fill="FFFFFF"/>
    </w:rPr>
  </w:style>
  <w:style w:type="paragraph" w:customStyle="1" w:styleId="210">
    <w:name w:val="Колонтитул (2)1"/>
    <w:basedOn w:val="a"/>
    <w:link w:val="23"/>
    <w:rsid w:val="001D0F77"/>
    <w:pPr>
      <w:widowControl w:val="0"/>
      <w:shd w:val="clear" w:color="auto" w:fill="FFFFFF"/>
      <w:suppressAutoHyphens w:val="0"/>
      <w:spacing w:after="60" w:line="240" w:lineRule="atLeast"/>
    </w:pPr>
    <w:rPr>
      <w:rFonts w:asciiTheme="minorHAnsi" w:eastAsiaTheme="minorHAnsi" w:hAnsiTheme="minorHAnsi" w:cstheme="minorBidi"/>
      <w:spacing w:val="27"/>
      <w:sz w:val="22"/>
      <w:szCs w:val="22"/>
      <w:lang w:eastAsia="en-US"/>
    </w:rPr>
  </w:style>
  <w:style w:type="character" w:customStyle="1" w:styleId="9">
    <w:name w:val="Основной текст + 9"/>
    <w:aliases w:val="5 pt1,Интервал 0 pt1"/>
    <w:basedOn w:val="a0"/>
    <w:uiPriority w:val="99"/>
    <w:rsid w:val="001D0F77"/>
    <w:rPr>
      <w:rFonts w:ascii="Times New Roman" w:hAnsi="Times New Roman" w:cs="Times New Roman" w:hint="default"/>
      <w:strike w:val="0"/>
      <w:dstrike w:val="0"/>
      <w:spacing w:val="11"/>
      <w:sz w:val="19"/>
      <w:szCs w:val="19"/>
      <w:u w:val="none"/>
      <w:effect w:val="none"/>
    </w:rPr>
  </w:style>
  <w:style w:type="paragraph" w:customStyle="1" w:styleId="consplusnormal0">
    <w:name w:val="consplusnormal"/>
    <w:basedOn w:val="a"/>
    <w:rsid w:val="001D0F7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Title">
    <w:name w:val="ConsPlusTitle"/>
    <w:rsid w:val="001D0F7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4">
    <w:name w:val="Body Text 2"/>
    <w:basedOn w:val="a"/>
    <w:link w:val="25"/>
    <w:uiPriority w:val="99"/>
    <w:semiHidden/>
    <w:unhideWhenUsed/>
    <w:rsid w:val="001D0F77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7">
    <w:name w:val="header"/>
    <w:basedOn w:val="a"/>
    <w:link w:val="af8"/>
    <w:uiPriority w:val="99"/>
    <w:unhideWhenUsed/>
    <w:rsid w:val="001D0F77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9">
    <w:name w:val="footer"/>
    <w:basedOn w:val="a"/>
    <w:link w:val="afa"/>
    <w:uiPriority w:val="99"/>
    <w:unhideWhenUsed/>
    <w:rsid w:val="001D0F77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F7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D0F7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D0F77"/>
    <w:pPr>
      <w:keepNext/>
      <w:suppressAutoHyphens w:val="0"/>
      <w:jc w:val="both"/>
      <w:outlineLvl w:val="1"/>
    </w:pPr>
    <w:rPr>
      <w:sz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0F7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0F77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rsid w:val="001D0F7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D0F7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character" w:customStyle="1" w:styleId="Absatz-Standardschriftart">
    <w:name w:val="Absatz-Standardschriftart"/>
    <w:rsid w:val="001D0F77"/>
  </w:style>
  <w:style w:type="character" w:customStyle="1" w:styleId="11">
    <w:name w:val="Основной шрифт абзаца1"/>
    <w:rsid w:val="001D0F77"/>
  </w:style>
  <w:style w:type="character" w:customStyle="1" w:styleId="a3">
    <w:name w:val="Символ нумерации"/>
    <w:rsid w:val="001D0F77"/>
  </w:style>
  <w:style w:type="paragraph" w:customStyle="1" w:styleId="a4">
    <w:name w:val="Заголовок"/>
    <w:basedOn w:val="a"/>
    <w:next w:val="a5"/>
    <w:rsid w:val="001D0F77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5">
    <w:name w:val="Body Text"/>
    <w:basedOn w:val="a"/>
    <w:link w:val="a6"/>
    <w:rsid w:val="001D0F77"/>
    <w:pPr>
      <w:spacing w:after="120"/>
    </w:pPr>
  </w:style>
  <w:style w:type="character" w:customStyle="1" w:styleId="a6">
    <w:name w:val="Основной текст Знак"/>
    <w:basedOn w:val="a0"/>
    <w:link w:val="a5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List"/>
    <w:basedOn w:val="a5"/>
    <w:rsid w:val="001D0F77"/>
    <w:rPr>
      <w:rFonts w:ascii="Arial" w:hAnsi="Arial" w:cs="Mangal"/>
    </w:rPr>
  </w:style>
  <w:style w:type="paragraph" w:customStyle="1" w:styleId="12">
    <w:name w:val="Название1"/>
    <w:basedOn w:val="a"/>
    <w:rsid w:val="001D0F7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D0F77"/>
    <w:pPr>
      <w:suppressLineNumbers/>
    </w:pPr>
    <w:rPr>
      <w:rFonts w:ascii="Arial" w:hAnsi="Arial" w:cs="Mangal"/>
    </w:rPr>
  </w:style>
  <w:style w:type="paragraph" w:styleId="a8">
    <w:name w:val="Normal (Web)"/>
    <w:basedOn w:val="a"/>
    <w:uiPriority w:val="99"/>
    <w:rsid w:val="001D0F77"/>
    <w:pPr>
      <w:spacing w:before="280" w:after="280"/>
    </w:pPr>
  </w:style>
  <w:style w:type="paragraph" w:customStyle="1" w:styleId="western">
    <w:name w:val="western"/>
    <w:basedOn w:val="a"/>
    <w:rsid w:val="001D0F77"/>
    <w:pPr>
      <w:spacing w:before="280" w:after="280"/>
    </w:pPr>
  </w:style>
  <w:style w:type="paragraph" w:customStyle="1" w:styleId="a9">
    <w:name w:val="Содержимое таблицы"/>
    <w:basedOn w:val="a"/>
    <w:rsid w:val="001D0F77"/>
    <w:pPr>
      <w:suppressLineNumbers/>
    </w:pPr>
  </w:style>
  <w:style w:type="paragraph" w:customStyle="1" w:styleId="aa">
    <w:name w:val="Заголовок таблицы"/>
    <w:basedOn w:val="a9"/>
    <w:rsid w:val="001D0F77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1D0F7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D0F77"/>
    <w:rPr>
      <w:rFonts w:ascii="Tahoma" w:eastAsia="Times New Roman" w:hAnsi="Tahoma" w:cs="Tahoma"/>
      <w:sz w:val="16"/>
      <w:szCs w:val="16"/>
      <w:lang w:eastAsia="ar-SA"/>
    </w:rPr>
  </w:style>
  <w:style w:type="paragraph" w:styleId="ad">
    <w:name w:val="Body Text Indent"/>
    <w:basedOn w:val="a"/>
    <w:link w:val="ae"/>
    <w:uiPriority w:val="99"/>
    <w:semiHidden/>
    <w:unhideWhenUsed/>
    <w:rsid w:val="001D0F77"/>
    <w:pPr>
      <w:suppressAutoHyphens w:val="0"/>
      <w:spacing w:after="120"/>
      <w:ind w:left="283"/>
    </w:pPr>
    <w:rPr>
      <w:lang w:eastAsia="ru-RU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1D0F77"/>
  </w:style>
  <w:style w:type="character" w:customStyle="1" w:styleId="highlight">
    <w:name w:val="highlight"/>
    <w:rsid w:val="001D0F77"/>
  </w:style>
  <w:style w:type="character" w:styleId="af">
    <w:name w:val="Strong"/>
    <w:uiPriority w:val="22"/>
    <w:qFormat/>
    <w:rsid w:val="001D0F77"/>
    <w:rPr>
      <w:b/>
      <w:bCs/>
    </w:rPr>
  </w:style>
  <w:style w:type="character" w:customStyle="1" w:styleId="submitted">
    <w:name w:val="submitted"/>
    <w:rsid w:val="001D0F77"/>
  </w:style>
  <w:style w:type="paragraph" w:customStyle="1" w:styleId="af0">
    <w:name w:val="a"/>
    <w:basedOn w:val="a"/>
    <w:rsid w:val="001D0F7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MinorHeading">
    <w:name w:val="Minor Heading"/>
    <w:next w:val="a"/>
    <w:rsid w:val="001D0F77"/>
    <w:pPr>
      <w:keepNext/>
      <w:keepLines/>
      <w:widowControl w:val="0"/>
      <w:spacing w:before="144" w:after="144" w:line="264" w:lineRule="atLeast"/>
      <w:jc w:val="center"/>
    </w:pPr>
    <w:rPr>
      <w:rFonts w:ascii="TimesDL" w:eastAsia="Times New Roman" w:hAnsi="TimesDL" w:cs="Times New Roman"/>
      <w:b/>
      <w:sz w:val="24"/>
      <w:szCs w:val="20"/>
      <w:lang w:val="en-US" w:eastAsia="ru-RU"/>
    </w:rPr>
  </w:style>
  <w:style w:type="paragraph" w:customStyle="1" w:styleId="ConsPlusNormal">
    <w:name w:val="ConsPlusNormal"/>
    <w:rsid w:val="001D0F7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UBHEADR">
    <w:name w:val="SUBHEAD_R"/>
    <w:rsid w:val="001D0F77"/>
    <w:pPr>
      <w:widowControl w:val="0"/>
      <w:spacing w:after="0" w:line="220" w:lineRule="atLeast"/>
      <w:ind w:left="4535"/>
    </w:pPr>
    <w:rPr>
      <w:rFonts w:ascii="TimesDL" w:eastAsia="Times New Roman" w:hAnsi="TimesDL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1D0F7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1">
    <w:name w:val="Hyperlink"/>
    <w:semiHidden/>
    <w:rsid w:val="001D0F77"/>
    <w:rPr>
      <w:color w:val="0000FF"/>
      <w:u w:val="single"/>
    </w:rPr>
  </w:style>
  <w:style w:type="character" w:customStyle="1" w:styleId="small">
    <w:name w:val="small"/>
    <w:rsid w:val="001D0F77"/>
  </w:style>
  <w:style w:type="paragraph" w:customStyle="1" w:styleId="ConsPlusCell">
    <w:name w:val="ConsPlusCell"/>
    <w:uiPriority w:val="99"/>
    <w:rsid w:val="001D0F7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2">
    <w:name w:val="List Paragraph"/>
    <w:basedOn w:val="a"/>
    <w:uiPriority w:val="34"/>
    <w:qFormat/>
    <w:rsid w:val="001D0F77"/>
    <w:pPr>
      <w:ind w:left="720"/>
      <w:contextualSpacing/>
    </w:pPr>
  </w:style>
  <w:style w:type="table" w:styleId="af3">
    <w:name w:val="Table Grid"/>
    <w:basedOn w:val="a1"/>
    <w:rsid w:val="001D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uiPriority w:val="1"/>
    <w:qFormat/>
    <w:rsid w:val="001D0F77"/>
    <w:pPr>
      <w:spacing w:after="0" w:line="240" w:lineRule="auto"/>
    </w:pPr>
  </w:style>
  <w:style w:type="paragraph" w:styleId="21">
    <w:name w:val="Body Text Indent 2"/>
    <w:basedOn w:val="a"/>
    <w:link w:val="22"/>
    <w:uiPriority w:val="99"/>
    <w:semiHidden/>
    <w:unhideWhenUsed/>
    <w:rsid w:val="001D0F77"/>
    <w:pPr>
      <w:suppressAutoHyphens w:val="0"/>
      <w:spacing w:after="120" w:line="480" w:lineRule="auto"/>
      <w:ind w:left="283"/>
    </w:pPr>
    <w:rPr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iio">
    <w:name w:val="Eiio"/>
    <w:basedOn w:val="a"/>
    <w:rsid w:val="001D0F77"/>
    <w:pPr>
      <w:widowControl w:val="0"/>
      <w:suppressAutoHyphens w:val="0"/>
      <w:autoSpaceDE w:val="0"/>
      <w:autoSpaceDN w:val="0"/>
    </w:pPr>
    <w:rPr>
      <w:rFonts w:ascii="Baltica" w:hAnsi="Baltica" w:cs="Baltica"/>
      <w:lang w:eastAsia="ru-RU"/>
    </w:rPr>
  </w:style>
  <w:style w:type="character" w:customStyle="1" w:styleId="14">
    <w:name w:val="Заголовок №1_"/>
    <w:basedOn w:val="a0"/>
    <w:link w:val="15"/>
    <w:locked/>
    <w:rsid w:val="001D0F77"/>
    <w:rPr>
      <w:b/>
      <w:bCs/>
      <w:spacing w:val="15"/>
      <w:sz w:val="23"/>
      <w:szCs w:val="23"/>
      <w:shd w:val="clear" w:color="auto" w:fill="FFFFFF"/>
    </w:rPr>
  </w:style>
  <w:style w:type="paragraph" w:customStyle="1" w:styleId="15">
    <w:name w:val="Заголовок №1"/>
    <w:basedOn w:val="a"/>
    <w:link w:val="14"/>
    <w:rsid w:val="001D0F77"/>
    <w:pPr>
      <w:widowControl w:val="0"/>
      <w:shd w:val="clear" w:color="auto" w:fill="FFFFFF"/>
      <w:suppressAutoHyphens w:val="0"/>
      <w:spacing w:after="60" w:line="240" w:lineRule="atLeast"/>
      <w:jc w:val="center"/>
      <w:outlineLvl w:val="0"/>
    </w:pPr>
    <w:rPr>
      <w:rFonts w:asciiTheme="minorHAnsi" w:eastAsiaTheme="minorHAnsi" w:hAnsiTheme="minorHAnsi" w:cstheme="minorBidi"/>
      <w:b/>
      <w:bCs/>
      <w:spacing w:val="15"/>
      <w:sz w:val="23"/>
      <w:szCs w:val="23"/>
      <w:lang w:eastAsia="en-US"/>
    </w:rPr>
  </w:style>
  <w:style w:type="character" w:customStyle="1" w:styleId="af5">
    <w:name w:val="Колонтитул_"/>
    <w:basedOn w:val="a0"/>
    <w:link w:val="af6"/>
    <w:locked/>
    <w:rsid w:val="001D0F77"/>
    <w:rPr>
      <w:spacing w:val="11"/>
      <w:shd w:val="clear" w:color="auto" w:fill="FFFFFF"/>
    </w:rPr>
  </w:style>
  <w:style w:type="paragraph" w:customStyle="1" w:styleId="af6">
    <w:name w:val="Колонтитул"/>
    <w:basedOn w:val="a"/>
    <w:link w:val="af5"/>
    <w:rsid w:val="001D0F77"/>
    <w:pPr>
      <w:widowControl w:val="0"/>
      <w:shd w:val="clear" w:color="auto" w:fill="FFFFFF"/>
      <w:suppressAutoHyphens w:val="0"/>
      <w:spacing w:line="298" w:lineRule="exact"/>
    </w:pPr>
    <w:rPr>
      <w:rFonts w:asciiTheme="minorHAnsi" w:eastAsiaTheme="minorHAnsi" w:hAnsiTheme="minorHAnsi" w:cstheme="minorBidi"/>
      <w:spacing w:val="11"/>
      <w:sz w:val="22"/>
      <w:szCs w:val="22"/>
      <w:lang w:eastAsia="en-US"/>
    </w:rPr>
  </w:style>
  <w:style w:type="character" w:customStyle="1" w:styleId="6">
    <w:name w:val="Основной текст (6)_"/>
    <w:basedOn w:val="a0"/>
    <w:link w:val="60"/>
    <w:uiPriority w:val="99"/>
    <w:locked/>
    <w:rsid w:val="001D0F77"/>
    <w:rPr>
      <w:spacing w:val="11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1D0F77"/>
    <w:pPr>
      <w:widowControl w:val="0"/>
      <w:shd w:val="clear" w:color="auto" w:fill="FFFFFF"/>
      <w:suppressAutoHyphens w:val="0"/>
      <w:spacing w:before="240" w:after="240" w:line="274" w:lineRule="exact"/>
      <w:jc w:val="both"/>
    </w:pPr>
    <w:rPr>
      <w:rFonts w:asciiTheme="minorHAnsi" w:eastAsiaTheme="minorHAnsi" w:hAnsiTheme="minorHAnsi" w:cstheme="minorBidi"/>
      <w:spacing w:val="11"/>
      <w:sz w:val="19"/>
      <w:szCs w:val="19"/>
      <w:lang w:eastAsia="en-US"/>
    </w:rPr>
  </w:style>
  <w:style w:type="character" w:customStyle="1" w:styleId="23">
    <w:name w:val="Колонтитул (2)_"/>
    <w:basedOn w:val="a0"/>
    <w:link w:val="210"/>
    <w:locked/>
    <w:rsid w:val="001D0F77"/>
    <w:rPr>
      <w:spacing w:val="27"/>
      <w:shd w:val="clear" w:color="auto" w:fill="FFFFFF"/>
    </w:rPr>
  </w:style>
  <w:style w:type="paragraph" w:customStyle="1" w:styleId="210">
    <w:name w:val="Колонтитул (2)1"/>
    <w:basedOn w:val="a"/>
    <w:link w:val="23"/>
    <w:rsid w:val="001D0F77"/>
    <w:pPr>
      <w:widowControl w:val="0"/>
      <w:shd w:val="clear" w:color="auto" w:fill="FFFFFF"/>
      <w:suppressAutoHyphens w:val="0"/>
      <w:spacing w:after="60" w:line="240" w:lineRule="atLeast"/>
    </w:pPr>
    <w:rPr>
      <w:rFonts w:asciiTheme="minorHAnsi" w:eastAsiaTheme="minorHAnsi" w:hAnsiTheme="minorHAnsi" w:cstheme="minorBidi"/>
      <w:spacing w:val="27"/>
      <w:sz w:val="22"/>
      <w:szCs w:val="22"/>
      <w:lang w:eastAsia="en-US"/>
    </w:rPr>
  </w:style>
  <w:style w:type="character" w:customStyle="1" w:styleId="9">
    <w:name w:val="Основной текст + 9"/>
    <w:aliases w:val="5 pt1,Интервал 0 pt1"/>
    <w:basedOn w:val="a0"/>
    <w:uiPriority w:val="99"/>
    <w:rsid w:val="001D0F77"/>
    <w:rPr>
      <w:rFonts w:ascii="Times New Roman" w:hAnsi="Times New Roman" w:cs="Times New Roman" w:hint="default"/>
      <w:strike w:val="0"/>
      <w:dstrike w:val="0"/>
      <w:spacing w:val="11"/>
      <w:sz w:val="19"/>
      <w:szCs w:val="19"/>
      <w:u w:val="none"/>
      <w:effect w:val="none"/>
    </w:rPr>
  </w:style>
  <w:style w:type="paragraph" w:customStyle="1" w:styleId="consplusnormal0">
    <w:name w:val="consplusnormal"/>
    <w:basedOn w:val="a"/>
    <w:rsid w:val="001D0F77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onsPlusTitle">
    <w:name w:val="ConsPlusTitle"/>
    <w:rsid w:val="001D0F7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4">
    <w:name w:val="Body Text 2"/>
    <w:basedOn w:val="a"/>
    <w:link w:val="25"/>
    <w:uiPriority w:val="99"/>
    <w:semiHidden/>
    <w:unhideWhenUsed/>
    <w:rsid w:val="001D0F77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7">
    <w:name w:val="header"/>
    <w:basedOn w:val="a"/>
    <w:link w:val="af8"/>
    <w:uiPriority w:val="99"/>
    <w:unhideWhenUsed/>
    <w:rsid w:val="001D0F77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9">
    <w:name w:val="footer"/>
    <w:basedOn w:val="a"/>
    <w:link w:val="afa"/>
    <w:uiPriority w:val="99"/>
    <w:unhideWhenUsed/>
    <w:rsid w:val="001D0F77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1D0F77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6</Pages>
  <Words>1173</Words>
  <Characters>6688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</cp:revision>
  <cp:lastPrinted>2024-01-26T02:51:00Z</cp:lastPrinted>
  <dcterms:created xsi:type="dcterms:W3CDTF">2024-01-11T04:41:00Z</dcterms:created>
  <dcterms:modified xsi:type="dcterms:W3CDTF">2024-02-07T04:53:00Z</dcterms:modified>
</cp:coreProperties>
</file>